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Default="00BF1509">
      <w:pPr>
        <w:pStyle w:val="Ttulo1"/>
        <w:spacing w:before="77"/>
        <w:ind w:left="4525" w:right="4999"/>
      </w:pPr>
      <w:bookmarkStart w:id="0" w:name="Portal_de_Transparencia_OMSA"/>
      <w:bookmarkEnd w:id="0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>
        <w:trPr>
          <w:trHeight w:val="278"/>
        </w:trPr>
        <w:tc>
          <w:tcPr>
            <w:tcW w:w="13180" w:type="dxa"/>
            <w:shd w:val="clear" w:color="auto" w:fill="92D050"/>
          </w:tcPr>
          <w:p w14:paraId="349792E7" w14:textId="77777777" w:rsidR="00D8107F" w:rsidRPr="0013563D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14:paraId="5CD4D6EF" w14:textId="77777777">
        <w:trPr>
          <w:trHeight w:val="1608"/>
        </w:trPr>
        <w:tc>
          <w:tcPr>
            <w:tcW w:w="13180" w:type="dxa"/>
          </w:tcPr>
          <w:p w14:paraId="22A7DD26" w14:textId="77777777" w:rsidR="00D8107F" w:rsidRPr="0013563D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Institución: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Oficina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Metropolitana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Autobuses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OMSA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proofErr w:type="gramStart"/>
            <w:r w:rsidRPr="0013563D">
              <w:rPr>
                <w:b/>
                <w:bCs/>
                <w:u w:val="none"/>
              </w:rPr>
              <w:t>Director</w:t>
            </w:r>
            <w:proofErr w:type="gramEnd"/>
            <w:r w:rsidRPr="0013563D">
              <w:rPr>
                <w:b/>
                <w:bCs/>
                <w:u w:val="none"/>
              </w:rPr>
              <w:t>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Lic.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José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Altagracia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13563D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Teléfono: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(809)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13563D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Dirección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Física: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Av.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Prolongación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27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 febrero,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Modulo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C-1,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Las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Caobas,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Santo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Domingo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Oeste</w:t>
            </w:r>
            <w:r w:rsidRPr="0013563D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Creado: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el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30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</w:t>
            </w:r>
            <w:r w:rsidRPr="0013563D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agosto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Dirección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Web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0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  <w:r>
              <w:rPr>
                <w:spacing w:val="-2"/>
                <w:u w:val="none"/>
              </w:rPr>
              <w:t>Correo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Electronico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institutional</w:t>
            </w:r>
            <w:proofErr w:type="spellEnd"/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11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>
        <w:trPr>
          <w:trHeight w:val="407"/>
        </w:trPr>
        <w:tc>
          <w:tcPr>
            <w:tcW w:w="5508" w:type="dxa"/>
            <w:shd w:val="clear" w:color="auto" w:fill="92D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92D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2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748B8819" w:rsidR="00A87FD3" w:rsidRDefault="00F04775" w:rsidP="00955010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Septiembre</w:t>
            </w:r>
            <w:r w:rsidR="00030BA3">
              <w:rPr>
                <w:b/>
                <w:bCs/>
              </w:rPr>
              <w:t xml:space="preserve"> </w:t>
            </w:r>
            <w:r w:rsidR="00A87FD3">
              <w:rPr>
                <w:b/>
                <w:bCs/>
              </w:rPr>
              <w:t>202</w:t>
            </w:r>
            <w:r w:rsidR="00C41C49">
              <w:rPr>
                <w:b/>
                <w:bCs/>
              </w:rPr>
              <w:t>3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Default="00BF1509">
      <w:pPr>
        <w:pStyle w:val="Textoindependiente"/>
        <w:spacing w:before="52"/>
        <w:ind w:left="360"/>
        <w:rPr>
          <w:u w:val="none"/>
        </w:rPr>
      </w:pPr>
      <w:r>
        <w:rPr>
          <w:spacing w:val="-1"/>
          <w:u w:val="none"/>
        </w:rPr>
        <w:t>Comentario</w:t>
      </w:r>
      <w:r>
        <w:rPr>
          <w:spacing w:val="-12"/>
          <w:u w:val="none"/>
        </w:rPr>
        <w:t xml:space="preserve"> </w:t>
      </w:r>
      <w:r>
        <w:rPr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7B8510F6" w14:textId="77777777" w:rsidR="00D8107F" w:rsidRDefault="00BF1509">
      <w:pPr>
        <w:pStyle w:val="Textoindependiente"/>
        <w:spacing w:before="212" w:after="22"/>
        <w:ind w:left="346"/>
        <w:rPr>
          <w:u w:val="none"/>
        </w:rPr>
      </w:pPr>
      <w:r>
        <w:rPr>
          <w:spacing w:val="-1"/>
          <w:u w:val="none"/>
        </w:rPr>
        <w:t>Opción: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Base</w:t>
      </w:r>
      <w:r>
        <w:rPr>
          <w:spacing w:val="-8"/>
          <w:u w:val="none"/>
        </w:rPr>
        <w:t xml:space="preserve"> </w:t>
      </w:r>
      <w:r>
        <w:rPr>
          <w:u w:val="none"/>
        </w:rPr>
        <w:t>Legal</w:t>
      </w:r>
      <w:r>
        <w:rPr>
          <w:spacing w:val="-14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>
        <w:trPr>
          <w:trHeight w:val="551"/>
        </w:trPr>
        <w:tc>
          <w:tcPr>
            <w:tcW w:w="2929" w:type="dxa"/>
            <w:shd w:val="clear" w:color="auto" w:fill="92D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92D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92D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6FAC46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92D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2F98E3D0" w14:textId="77777777" w:rsidR="00D8107F" w:rsidRDefault="00000000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2FA53BDD" w14:textId="77777777">
        <w:trPr>
          <w:trHeight w:val="815"/>
        </w:trPr>
        <w:tc>
          <w:tcPr>
            <w:tcW w:w="2929" w:type="dxa"/>
          </w:tcPr>
          <w:p w14:paraId="17686494" w14:textId="77777777" w:rsidR="00D8107F" w:rsidRPr="00C41C49" w:rsidRDefault="00000000">
            <w:pPr>
              <w:pStyle w:val="TableParagraph"/>
              <w:spacing w:before="11"/>
              <w:ind w:left="110" w:right="524"/>
              <w:rPr>
                <w:b/>
                <w:bCs/>
                <w:u w:val="none"/>
              </w:rPr>
            </w:pPr>
            <w:hyperlink r:id="rId19">
              <w:r w:rsidR="00BF1509" w:rsidRPr="00C41C49">
                <w:rPr>
                  <w:b/>
                  <w:bCs/>
                  <w:u w:val="none"/>
                </w:rPr>
                <w:t>Constitución</w:t>
              </w:r>
              <w:r w:rsidR="00BF1509"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Política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20">
              <w:r w:rsidR="00BF1509" w:rsidRPr="00C41C49">
                <w:rPr>
                  <w:b/>
                  <w:bCs/>
                  <w:u w:val="none"/>
                </w:rPr>
                <w:t>República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1AE73638" w14:textId="77777777" w:rsidR="00D8107F" w:rsidRDefault="00000000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21">
              <w:r w:rsidR="00BF1509" w:rsidRPr="00C41C49">
                <w:rPr>
                  <w:b/>
                  <w:bCs/>
                  <w:u w:val="none"/>
                </w:rPr>
                <w:t>proclamada</w:t>
              </w:r>
              <w:r w:rsidR="00BF1509"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en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291" w:type="dxa"/>
          </w:tcPr>
          <w:p w14:paraId="3317BB84" w14:textId="77777777" w:rsidR="00D8107F" w:rsidRDefault="00BF1509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</w:tcPr>
          <w:p w14:paraId="30818122" w14:textId="7E08CBE8" w:rsidR="00D8107F" w:rsidRDefault="00000000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22" w:history="1">
              <w:r w:rsidR="00A93EDE" w:rsidRPr="00321688">
                <w:rPr>
                  <w:rStyle w:val="Hipervnculo"/>
                </w:rPr>
                <w:t>https://www.omsa.gob.do/transparencia/index.php/base-legal-de-la-institucion/constitucion-de-la-republica-dominicana</w:t>
              </w:r>
            </w:hyperlink>
            <w:r w:rsidR="00A93EDE">
              <w:t xml:space="preserve"> </w:t>
            </w:r>
          </w:p>
        </w:tc>
        <w:tc>
          <w:tcPr>
            <w:tcW w:w="1253" w:type="dxa"/>
          </w:tcPr>
          <w:p w14:paraId="7343C872" w14:textId="2302A59D" w:rsidR="00D8107F" w:rsidRPr="00C41C4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A87FD3" w:rsidRPr="00C41C49">
              <w:rPr>
                <w:b/>
                <w:bCs/>
                <w:u w:val="none"/>
              </w:rPr>
              <w:t>junio</w:t>
            </w:r>
          </w:p>
          <w:p w14:paraId="0A6DA81E" w14:textId="77777777" w:rsidR="00D8107F" w:rsidRDefault="00BF1509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460" w:type="dxa"/>
          </w:tcPr>
          <w:p w14:paraId="2BD72D3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78ED5D4E" w14:textId="77777777" w:rsidR="00D8107F" w:rsidRDefault="00D8107F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4521757E" w14:textId="77777777" w:rsidR="00D8107F" w:rsidRDefault="00BF1509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F665FF" w14:textId="77777777" w:rsidR="00D8107F" w:rsidRDefault="00D8107F">
      <w:pPr>
        <w:spacing w:line="252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7B3EA3D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5D6D63B1" w14:textId="77777777" w:rsidTr="00A93EDE">
        <w:trPr>
          <w:trHeight w:val="278"/>
        </w:trPr>
        <w:tc>
          <w:tcPr>
            <w:tcW w:w="2919" w:type="dxa"/>
            <w:shd w:val="clear" w:color="auto" w:fill="9BBB59" w:themeFill="accent3"/>
          </w:tcPr>
          <w:p w14:paraId="4BB6AF6C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1" w:type="dxa"/>
            <w:shd w:val="clear" w:color="auto" w:fill="9BBB59" w:themeFill="accent3"/>
          </w:tcPr>
          <w:p w14:paraId="3A74A41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477" w:type="dxa"/>
            <w:shd w:val="clear" w:color="auto" w:fill="9BBB59" w:themeFill="accent3"/>
          </w:tcPr>
          <w:p w14:paraId="27C7E8BD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91" w:type="dxa"/>
            <w:shd w:val="clear" w:color="auto" w:fill="9BBB59" w:themeFill="accent3"/>
          </w:tcPr>
          <w:p w14:paraId="3B38611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50" w:type="dxa"/>
            <w:shd w:val="clear" w:color="auto" w:fill="9BBB59" w:themeFill="accent3"/>
          </w:tcPr>
          <w:p w14:paraId="7CF1A5AA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C41C49" w:rsidRDefault="00000000">
            <w:pPr>
              <w:pStyle w:val="TableParagraph"/>
              <w:spacing w:before="8" w:line="237" w:lineRule="auto"/>
              <w:ind w:right="65"/>
              <w:rPr>
                <w:b/>
                <w:bCs/>
                <w:sz w:val="18"/>
                <w:u w:val="none"/>
              </w:rPr>
            </w:pPr>
            <w:hyperlink r:id="rId23">
              <w:r w:rsidR="00BF1509" w:rsidRPr="00C41C49">
                <w:rPr>
                  <w:b/>
                  <w:bCs/>
                  <w:sz w:val="18"/>
                  <w:u w:val="none"/>
                </w:rPr>
                <w:t>Decreto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448</w:t>
              </w:r>
            </w:hyperlink>
            <w:hyperlink r:id="rId24">
              <w:r w:rsidR="00BF1509" w:rsidRPr="00C41C49">
                <w:rPr>
                  <w:b/>
                  <w:bCs/>
                  <w:sz w:val="18"/>
                  <w:u w:val="none"/>
                </w:rPr>
                <w:t xml:space="preserve">-97, </w:t>
              </w:r>
            </w:hyperlink>
            <w:hyperlink r:id="rId25">
              <w:r w:rsidR="00BF1509" w:rsidRPr="00C41C49">
                <w:rPr>
                  <w:b/>
                  <w:bCs/>
                  <w:sz w:val="18"/>
                  <w:u w:val="none"/>
                </w:rPr>
                <w:t>Que crea la Oficina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26">
              <w:r w:rsidR="00BF1509" w:rsidRPr="00C41C49">
                <w:rPr>
                  <w:b/>
                  <w:bCs/>
                  <w:sz w:val="18"/>
                  <w:u w:val="none"/>
                </w:rPr>
                <w:t>Metropolitana de Servicios de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27"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-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  <w:p w14:paraId="4B96C65E" w14:textId="416D8BB0" w:rsidR="00C41C49" w:rsidRDefault="00C41C4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</w:p>
        </w:tc>
        <w:tc>
          <w:tcPr>
            <w:tcW w:w="6477" w:type="dxa"/>
          </w:tcPr>
          <w:p w14:paraId="7244F284" w14:textId="50577426" w:rsidR="00D8107F" w:rsidRDefault="00000000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8" w:history="1">
              <w:r w:rsidR="00A93EDE" w:rsidRPr="00321688">
                <w:rPr>
                  <w:rStyle w:val="Hipervnculo"/>
                </w:rPr>
                <w:t>https://www.omsa.gob.do/transparencia/index.php/base-legal-de-la-institucion/decretos</w:t>
              </w:r>
            </w:hyperlink>
            <w:r w:rsidR="00A93EDE">
              <w:t xml:space="preserve"> </w:t>
            </w:r>
          </w:p>
        </w:tc>
        <w:tc>
          <w:tcPr>
            <w:tcW w:w="1291" w:type="dxa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C41C49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b/>
                <w:bCs/>
                <w:sz w:val="18"/>
                <w:u w:val="none"/>
              </w:rPr>
            </w:pP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Decreto 339-20, Designa al Sr. José</w:t>
            </w:r>
            <w:r w:rsidRPr="00C41C49">
              <w:rPr>
                <w:rFonts w:ascii="Calibri" w:hAnsi="Calibri"/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Altagracia González como director</w:t>
            </w:r>
            <w:r w:rsidRPr="00C41C49">
              <w:rPr>
                <w:rFonts w:ascii="Calibri" w:hAnsi="Calibri"/>
                <w:b/>
                <w:bCs/>
                <w:spacing w:val="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general</w:t>
            </w:r>
            <w:r w:rsidRPr="00C41C49">
              <w:rPr>
                <w:rFonts w:ascii="Calibri" w:hAnsi="Calibri"/>
                <w:b/>
                <w:bCs/>
                <w:spacing w:val="-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</w:t>
            </w:r>
            <w:r w:rsidRPr="00C41C49">
              <w:rPr>
                <w:rFonts w:ascii="Calibri" w:hAnsi="Calibri"/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la</w:t>
            </w:r>
            <w:r w:rsidRPr="00C41C49">
              <w:rPr>
                <w:rFonts w:ascii="Calibri" w:hAnsi="Calibri"/>
                <w:b/>
                <w:bCs/>
                <w:spacing w:val="-4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27376649" w:rsidR="00D8107F" w:rsidRDefault="00000000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9" w:history="1">
              <w:r w:rsidR="00A93EDE" w:rsidRPr="00321688">
                <w:rPr>
                  <w:rStyle w:val="Hipervnculo"/>
                </w:rPr>
                <w:t>https://www.omsa.gob.do/transparencia/index.php/base-legal-de-la-institucion/decretos</w:t>
              </w:r>
            </w:hyperlink>
          </w:p>
        </w:tc>
        <w:tc>
          <w:tcPr>
            <w:tcW w:w="1291" w:type="dxa"/>
          </w:tcPr>
          <w:p w14:paraId="5AF72B7F" w14:textId="4816B6B8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</w:t>
            </w:r>
            <w:r w:rsidR="00DC7C29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C41C49" w:rsidRDefault="00BF1509">
            <w:pPr>
              <w:pStyle w:val="TableParagraph"/>
              <w:ind w:right="65"/>
              <w:rPr>
                <w:b/>
                <w:bCs/>
                <w:sz w:val="18"/>
                <w:u w:val="none"/>
              </w:rPr>
            </w:pPr>
            <w:r w:rsidRPr="00C41C49">
              <w:rPr>
                <w:b/>
                <w:bCs/>
                <w:sz w:val="18"/>
                <w:u w:val="none"/>
              </w:rPr>
              <w:t>Ley 63-17, Sobre Transito, Transporte</w:t>
            </w:r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y</w:t>
            </w:r>
            <w:r w:rsidRPr="00C41C49">
              <w:rPr>
                <w:b/>
                <w:bCs/>
                <w:spacing w:val="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Seguridad</w:t>
            </w:r>
            <w:r w:rsidRPr="00C41C49">
              <w:rPr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6CEA42AD" w:rsidR="00D8107F" w:rsidRDefault="00000000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30" w:history="1">
              <w:r w:rsidR="00A93EDE" w:rsidRPr="00321688">
                <w:rPr>
                  <w:rStyle w:val="Hipervnculo"/>
                </w:rPr>
                <w:t>https://www.omsa.gob.do/transparencia/phocadownload/MarcoLegalDeTransparencia/Leyes/ley%20no.63-17%20sobre%20Movilidad%20Transporte%20Terrestre%20Trnsito%20y%20Seguridad%20Vial%20de.pdf</w:t>
              </w:r>
            </w:hyperlink>
            <w:r w:rsidR="00A93EDE">
              <w:t xml:space="preserve"> </w:t>
            </w:r>
          </w:p>
        </w:tc>
        <w:tc>
          <w:tcPr>
            <w:tcW w:w="1291" w:type="dxa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C41C49" w:rsidRDefault="00000000">
            <w:pPr>
              <w:pStyle w:val="TableParagraph"/>
              <w:ind w:right="77"/>
              <w:rPr>
                <w:b/>
                <w:bCs/>
                <w:sz w:val="18"/>
                <w:u w:val="none"/>
              </w:rPr>
            </w:pPr>
            <w:hyperlink r:id="rId31">
              <w:r w:rsidR="00BF1509" w:rsidRPr="00C41C49">
                <w:rPr>
                  <w:b/>
                  <w:bCs/>
                  <w:sz w:val="18"/>
                  <w:u w:val="none"/>
                </w:rPr>
                <w:t>Resolución No. DG-004-2018, que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2">
              <w:r w:rsidR="00BF1509" w:rsidRPr="00C41C49">
                <w:rPr>
                  <w:b/>
                  <w:bCs/>
                  <w:sz w:val="18"/>
                  <w:u w:val="none"/>
                </w:rPr>
                <w:t>aprueba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7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Estructura</w:t>
              </w:r>
              <w:r w:rsidR="00BF1509" w:rsidRPr="00C41C49">
                <w:rPr>
                  <w:b/>
                  <w:bCs/>
                  <w:spacing w:val="-4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Organizativa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33">
              <w:r w:rsidR="00BF1509" w:rsidRPr="00C41C49">
                <w:rPr>
                  <w:b/>
                  <w:bCs/>
                  <w:sz w:val="18"/>
                  <w:u w:val="none"/>
                </w:rPr>
                <w:t>la Oficina Metropolitana de Servicios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4"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Default="00000000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5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r w:rsidR="00BF1509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>
        <w:trPr>
          <w:trHeight w:val="1084"/>
        </w:trPr>
        <w:tc>
          <w:tcPr>
            <w:tcW w:w="2919" w:type="dxa"/>
          </w:tcPr>
          <w:p w14:paraId="67B0B087" w14:textId="77777777" w:rsidR="00A93EDE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spacing w:val="-48"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Acuerdo Interinstitucional</w:t>
            </w:r>
            <w:r w:rsidRPr="00C41C49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="00A93EDE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</w:p>
          <w:p w14:paraId="60623868" w14:textId="6EE1CE35" w:rsidR="00D8107F" w:rsidRPr="00C41C49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Default="00000000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9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40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1">
              <w:r w:rsidR="00BF1509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Default="00BF1509">
      <w:pPr>
        <w:pStyle w:val="Textoindependiente"/>
        <w:spacing w:before="35"/>
        <w:ind w:left="4538" w:right="4972"/>
        <w:jc w:val="center"/>
        <w:rPr>
          <w:u w:val="none"/>
        </w:rPr>
      </w:pPr>
      <w:bookmarkStart w:id="1" w:name="Oficina_de_Acceso_a_la_Información_–_OMS"/>
      <w:bookmarkEnd w:id="1"/>
      <w:r>
        <w:rPr>
          <w:spacing w:val="-1"/>
          <w:u w:val="none"/>
        </w:rPr>
        <w:t>Oficina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Acceso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Información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11"/>
          <w:u w:val="none"/>
        </w:rPr>
        <w:t xml:space="preserve"> </w:t>
      </w:r>
      <w:r>
        <w:rPr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>
        <w:trPr>
          <w:trHeight w:val="541"/>
        </w:trPr>
        <w:tc>
          <w:tcPr>
            <w:tcW w:w="2915" w:type="dxa"/>
            <w:shd w:val="clear" w:color="auto" w:fill="92D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92D050"/>
          </w:tcPr>
          <w:p w14:paraId="6604F115" w14:textId="77777777" w:rsidR="00D8107F" w:rsidRDefault="00BF1509">
            <w:pPr>
              <w:pStyle w:val="TableParagraph"/>
              <w:ind w:left="138" w:right="12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92D050"/>
          </w:tcPr>
          <w:p w14:paraId="66A19A7A" w14:textId="77777777" w:rsidR="00D8107F" w:rsidRDefault="00BF1509">
            <w:pPr>
              <w:pStyle w:val="TableParagraph"/>
              <w:ind w:left="2923" w:right="292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92D050"/>
          </w:tcPr>
          <w:p w14:paraId="60B03114" w14:textId="77777777" w:rsidR="00D8107F" w:rsidRDefault="00BF1509">
            <w:pPr>
              <w:pStyle w:val="TableParagraph"/>
              <w:ind w:left="38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55" w:type="dxa"/>
            <w:shd w:val="clear" w:color="auto" w:fill="92D050"/>
          </w:tcPr>
          <w:p w14:paraId="6257C8A5" w14:textId="77777777" w:rsidR="00D8107F" w:rsidRDefault="00BF1509">
            <w:pPr>
              <w:pStyle w:val="TableParagraph"/>
              <w:spacing w:before="0" w:line="270" w:lineRule="atLeast"/>
              <w:ind w:left="439" w:right="49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000000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42">
              <w:r w:rsidR="00BF1509"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4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4">
              <w:r w:rsidR="00BF1509"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5">
              <w:r w:rsidR="00BF1509" w:rsidRPr="00C41C49">
                <w:rPr>
                  <w:b/>
                  <w:bCs/>
                  <w:u w:val="none"/>
                </w:rPr>
                <w:t>Función</w:t>
              </w:r>
            </w:hyperlink>
            <w:r w:rsidR="00BF1509"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6"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Default="00BF1509">
            <w:pPr>
              <w:pStyle w:val="TableParagraph"/>
              <w:spacing w:before="11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4:ley</w:t>
              </w:r>
              <w:proofErr w:type="gramEnd"/>
              <w:r w:rsidR="00BF1509"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Default="00BF1509">
            <w:pPr>
              <w:pStyle w:val="TableParagraph"/>
              <w:spacing w:before="11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000000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49">
              <w:r w:rsidR="00BF1509"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50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1">
              <w:r w:rsidR="00BF1509" w:rsidRPr="00C41C49">
                <w:rPr>
                  <w:b/>
                  <w:bCs/>
                  <w:u w:val="none"/>
                </w:rPr>
                <w:t>09 Reglamento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52">
              <w:r w:rsidR="00BF1509"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3">
              <w:r w:rsidR="00BF1509" w:rsidRPr="00C41C49">
                <w:rPr>
                  <w:b/>
                  <w:bCs/>
                  <w:u w:val="none"/>
                </w:rPr>
                <w:t>Administración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Default="00BF1509">
            <w:pPr>
              <w:pStyle w:val="TableParagraph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Default="00BF1509">
            <w:pPr>
              <w:pStyle w:val="TableParagraph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Default="00BF1509">
      <w:pPr>
        <w:spacing w:before="35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>
        <w:trPr>
          <w:trHeight w:val="1027"/>
        </w:trPr>
        <w:tc>
          <w:tcPr>
            <w:tcW w:w="2924" w:type="dxa"/>
          </w:tcPr>
          <w:p w14:paraId="357E2FB6" w14:textId="77777777" w:rsidR="00D8107F" w:rsidRPr="00C41C49" w:rsidRDefault="00000000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6">
              <w:r w:rsidR="00BF1509"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7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8">
              <w:r w:rsidR="00BF1509" w:rsidRPr="00C41C49">
                <w:rPr>
                  <w:b/>
                  <w:bCs/>
                  <w:u w:val="none"/>
                </w:rPr>
                <w:t>08 General de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9">
              <w:r w:rsidR="00BF1509"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6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6:ley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000000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62">
              <w:r w:rsidR="00BF1509" w:rsidRPr="00C41C49">
                <w:rPr>
                  <w:b/>
                  <w:bCs/>
                  <w:u w:val="none"/>
                </w:rPr>
                <w:t>Ley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13</w:t>
              </w:r>
            </w:hyperlink>
            <w:hyperlink r:id="rId6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4">
              <w:r w:rsidR="00BF1509" w:rsidRPr="00C41C49">
                <w:rPr>
                  <w:b/>
                  <w:bCs/>
                  <w:u w:val="none"/>
                </w:rPr>
                <w:t>07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sobre</w:t>
              </w:r>
              <w:r w:rsidR="00BF1509"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el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Tribunal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5">
              <w:r w:rsidR="00BF1509" w:rsidRPr="00C41C49">
                <w:rPr>
                  <w:b/>
                  <w:bCs/>
                  <w:u w:val="none"/>
                </w:rPr>
                <w:t>Superior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8:ley</w:t>
              </w:r>
              <w:proofErr w:type="gramEnd"/>
              <w:r w:rsidR="00BF1509"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000000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8">
              <w:r w:rsidR="00BF1509" w:rsidRPr="00C41C49">
                <w:rPr>
                  <w:b/>
                  <w:bCs/>
                  <w:u w:val="none"/>
                </w:rPr>
                <w:t>Ley 10</w:t>
              </w:r>
            </w:hyperlink>
            <w:hyperlink r:id="rId6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70">
              <w:r w:rsidR="00BF1509"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71">
              <w:r w:rsidR="00BF1509" w:rsidRPr="00C41C49">
                <w:rPr>
                  <w:b/>
                  <w:bCs/>
                  <w:u w:val="none"/>
                </w:rPr>
                <w:t>el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72">
              <w:r w:rsidR="00BF1509" w:rsidRPr="00C41C49">
                <w:rPr>
                  <w:b/>
                  <w:bCs/>
                  <w:u w:val="none"/>
                </w:rPr>
                <w:t>Sistema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Nacional</w:t>
              </w:r>
              <w:r w:rsidR="00BF1509"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Control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73">
              <w:r w:rsidR="00BF1509" w:rsidRPr="00C41C49">
                <w:rPr>
                  <w:b/>
                  <w:bCs/>
                  <w:u w:val="none"/>
                </w:rPr>
                <w:t>Interno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y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000000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4">
              <w:r w:rsidR="00BF1509" w:rsidRPr="00C41C49">
                <w:rPr>
                  <w:b/>
                  <w:bCs/>
                  <w:u w:val="none"/>
                </w:rPr>
                <w:t>General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5">
              <w:r w:rsidR="00BF1509"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7:ley</w:t>
              </w:r>
              <w:proofErr w:type="gramEnd"/>
              <w:r w:rsidR="00BF1509"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000000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8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05</w:t>
              </w:r>
            </w:hyperlink>
            <w:hyperlink r:id="rId7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0">
              <w:r w:rsidR="00BF1509" w:rsidRPr="0013563D">
                <w:rPr>
                  <w:b/>
                  <w:bCs/>
                  <w:u w:val="none"/>
                </w:rPr>
                <w:t>07 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Sistema</w:t>
              </w:r>
            </w:hyperlink>
            <w:r w:rsidR="00BF1509"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81">
              <w:r w:rsidR="00BF1509"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82">
              <w:r w:rsidR="00BF1509" w:rsidRPr="0013563D">
                <w:rPr>
                  <w:b/>
                  <w:bCs/>
                  <w:u w:val="none"/>
                </w:rPr>
                <w:t>Financiera del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10:ley</w:t>
              </w:r>
              <w:proofErr w:type="gramEnd"/>
              <w:r w:rsidR="00BF1509"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5">
              <w:r w:rsidR="00BF1509"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="00BF1509"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000000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9">
              <w:r w:rsidR="00BF1509" w:rsidRPr="0013563D">
                <w:rPr>
                  <w:b/>
                  <w:bCs/>
                  <w:u w:val="none"/>
                </w:rPr>
                <w:t>Ley 340</w:t>
              </w:r>
            </w:hyperlink>
            <w:hyperlink r:id="rId90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1">
              <w:r w:rsidR="00BF1509"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9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3">
              <w:r w:rsidR="00BF1509" w:rsidRPr="0013563D">
                <w:rPr>
                  <w:b/>
                  <w:bCs/>
                  <w:u w:val="none"/>
                </w:rPr>
                <w:t>06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4">
              <w:r w:rsidR="00BF1509"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5">
              <w:r w:rsidR="00BF1509"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6">
              <w:r w:rsidR="00BF1509"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7">
              <w:r w:rsidR="00BF1509" w:rsidRPr="0013563D">
                <w:rPr>
                  <w:b/>
                  <w:bCs/>
                  <w:u w:val="none"/>
                </w:rPr>
                <w:t>Concesiones</w:t>
              </w:r>
              <w:r w:rsidR="00BF1509"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8">
              <w:r w:rsidR="00BF1509"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9">
              <w:r w:rsidR="00BF1509"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10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>
        <w:trPr>
          <w:trHeight w:val="1286"/>
        </w:trPr>
        <w:tc>
          <w:tcPr>
            <w:tcW w:w="2866" w:type="dxa"/>
          </w:tcPr>
          <w:p w14:paraId="7C766E4C" w14:textId="77777777" w:rsidR="00D8107F" w:rsidRPr="0013563D" w:rsidRDefault="00000000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102">
              <w:r w:rsidR="00BF1509"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3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4">
              <w:r w:rsidR="00BF1509" w:rsidRPr="0013563D">
                <w:rPr>
                  <w:b/>
                  <w:bCs/>
                  <w:u w:val="none"/>
                </w:rPr>
                <w:t>Servicios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000000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7">
              <w:r w:rsidR="00BF1509"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0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09">
              <w:r w:rsidR="00BF1509" w:rsidRPr="0013563D">
                <w:rPr>
                  <w:b/>
                  <w:bCs/>
                  <w:u w:val="none"/>
                </w:rPr>
                <w:t>04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0">
              <w:r w:rsidR="00BF1509"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1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1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000000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4">
              <w:r w:rsidR="00BF1509"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5">
              <w:r w:rsidR="00BF1509"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6">
              <w:r w:rsidR="00BF1509" w:rsidRPr="0013563D">
                <w:rPr>
                  <w:b/>
                  <w:bCs/>
                  <w:u w:val="none"/>
                </w:rPr>
                <w:t>a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7"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Información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000000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20">
              <w:r w:rsidR="00BF1509"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2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2">
              <w:r w:rsidR="00BF1509" w:rsidRPr="0013563D">
                <w:rPr>
                  <w:b/>
                  <w:bCs/>
                  <w:u w:val="none"/>
                </w:rPr>
                <w:t>06 Orgánica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23">
              <w:r w:rsidR="00BF1509"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4">
              <w:r w:rsidR="00BF1509"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000000">
            <w:pPr>
              <w:pStyle w:val="TableParagraph"/>
              <w:rPr>
                <w:b/>
                <w:bCs/>
                <w:u w:val="none"/>
              </w:rPr>
            </w:pPr>
            <w:hyperlink r:id="rId127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6</w:t>
              </w:r>
            </w:hyperlink>
            <w:hyperlink r:id="rId12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9">
              <w:r w:rsidR="00BF1509" w:rsidRPr="0013563D">
                <w:rPr>
                  <w:b/>
                  <w:bCs/>
                  <w:u w:val="none"/>
                </w:rPr>
                <w:t>06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Crédito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3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32">
              <w:r w:rsidR="00BF1509"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33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4">
              <w:r w:rsidR="00BF1509" w:rsidRPr="0013563D">
                <w:rPr>
                  <w:b/>
                  <w:bCs/>
                  <w:u w:val="none"/>
                </w:rPr>
                <w:t>01 que crea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5">
              <w:r w:rsidR="00BF1509"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6">
              <w:r w:rsidR="00BF1509" w:rsidRPr="0013563D">
                <w:rPr>
                  <w:b/>
                  <w:bCs/>
                  <w:u w:val="none"/>
                </w:rPr>
                <w:t>Contabilidad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7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8107F" w14:paraId="58A67120" w14:textId="77777777">
        <w:trPr>
          <w:trHeight w:val="546"/>
        </w:trPr>
        <w:tc>
          <w:tcPr>
            <w:tcW w:w="3063" w:type="dxa"/>
            <w:shd w:val="clear" w:color="auto" w:fill="92D050"/>
          </w:tcPr>
          <w:p w14:paraId="498B7274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92D050"/>
          </w:tcPr>
          <w:p w14:paraId="05B2B891" w14:textId="77777777" w:rsidR="00D8107F" w:rsidRDefault="00BF1509">
            <w:pPr>
              <w:pStyle w:val="TableParagraph"/>
              <w:spacing w:before="11"/>
              <w:ind w:left="163" w:right="152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92D050"/>
          </w:tcPr>
          <w:p w14:paraId="345F3FC9" w14:textId="77777777" w:rsidR="00D8107F" w:rsidRDefault="00BF1509">
            <w:pPr>
              <w:pStyle w:val="TableParagraph"/>
              <w:spacing w:before="11"/>
              <w:ind w:left="2967" w:right="2964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92D050"/>
          </w:tcPr>
          <w:p w14:paraId="451EC2D5" w14:textId="77777777" w:rsidR="00D8107F" w:rsidRDefault="00BF1509">
            <w:pPr>
              <w:pStyle w:val="TableParagraph"/>
              <w:spacing w:before="11"/>
              <w:ind w:left="3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37" w:type="dxa"/>
            <w:shd w:val="clear" w:color="auto" w:fill="92D050"/>
          </w:tcPr>
          <w:p w14:paraId="482543CA" w14:textId="77777777" w:rsidR="00D8107F" w:rsidRDefault="00BF1509">
            <w:pPr>
              <w:pStyle w:val="TableParagraph"/>
              <w:spacing w:before="0" w:line="270" w:lineRule="atLeast"/>
              <w:ind w:left="542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8107F" w:rsidRPr="0013563D" w:rsidRDefault="00000000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40">
              <w:r w:rsidR="00BF1509" w:rsidRPr="0013563D">
                <w:rPr>
                  <w:b/>
                  <w:bCs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543</w:t>
              </w:r>
            </w:hyperlink>
            <w:hyperlink r:id="rId14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2">
              <w:r w:rsidR="00BF1509" w:rsidRPr="0013563D">
                <w:rPr>
                  <w:b/>
                  <w:bCs/>
                  <w:u w:val="none"/>
                </w:rPr>
                <w:t>12,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sustituye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43">
              <w:r w:rsidR="00BF1509" w:rsidRPr="0013563D">
                <w:rPr>
                  <w:b/>
                  <w:bCs/>
                  <w:u w:val="none"/>
                </w:rPr>
                <w:t>490</w:t>
              </w:r>
            </w:hyperlink>
            <w:hyperlink r:id="rId14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5">
              <w:r w:rsidR="00BF1509" w:rsidRPr="0013563D">
                <w:rPr>
                  <w:b/>
                  <w:bCs/>
                  <w:u w:val="none"/>
                </w:rPr>
                <w:t>07 reglamento de Compras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46">
              <w:r w:rsidR="00BF1509" w:rsidRPr="0013563D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8107F" w:rsidRDefault="00000000">
            <w:pPr>
              <w:pStyle w:val="TableParagraph"/>
              <w:spacing w:before="0" w:line="270" w:lineRule="atLeast"/>
              <w:ind w:left="110" w:right="639"/>
              <w:jc w:val="both"/>
              <w:rPr>
                <w:u w:val="none"/>
              </w:rPr>
            </w:pPr>
            <w:hyperlink r:id="rId147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48">
              <w:r w:rsidR="00BF1509" w:rsidRPr="0013563D">
                <w:rPr>
                  <w:b/>
                  <w:bCs/>
                  <w:u w:val="none"/>
                </w:rPr>
                <w:t>Servicios,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8107F" w:rsidRDefault="00BF1509">
            <w:pPr>
              <w:pStyle w:val="TableParagraph"/>
              <w:spacing w:before="11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8107F" w:rsidRDefault="00000000">
            <w:pPr>
              <w:pStyle w:val="TableParagraph"/>
              <w:spacing w:before="11"/>
              <w:ind w:left="893" w:right="246" w:hanging="582"/>
              <w:rPr>
                <w:u w:val="none"/>
              </w:rPr>
            </w:pPr>
            <w:hyperlink r:id="rId14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8107F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8107F" w:rsidRDefault="00BF1509">
            <w:pPr>
              <w:pStyle w:val="TableParagraph"/>
              <w:spacing w:before="11"/>
              <w:ind w:left="716" w:right="70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8107F" w:rsidRPr="0013563D" w:rsidRDefault="00000000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51">
              <w:r w:rsidR="00BF1509" w:rsidRPr="0013563D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5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3">
              <w:r w:rsidR="00BF1509" w:rsidRPr="0013563D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4">
              <w:r w:rsidR="00BF1509" w:rsidRPr="0013563D">
                <w:rPr>
                  <w:b/>
                  <w:bCs/>
                  <w:sz w:val="24"/>
                  <w:u w:val="none"/>
                </w:rPr>
                <w:t>Dirección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General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5">
              <w:r w:rsidR="00BF1509" w:rsidRPr="0013563D">
                <w:rPr>
                  <w:b/>
                  <w:bCs/>
                  <w:sz w:val="24"/>
                  <w:u w:val="none"/>
                </w:rPr>
                <w:t>Integridad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77777777" w:rsidR="00D8107F" w:rsidRDefault="00BF1509">
            <w:pPr>
              <w:pStyle w:val="TableParagraph"/>
              <w:spacing w:before="9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4F97ED89" w14:textId="77777777" w:rsidR="00D8107F" w:rsidRDefault="00000000">
            <w:pPr>
              <w:pStyle w:val="TableParagraph"/>
              <w:spacing w:before="9"/>
              <w:ind w:left="898" w:right="246" w:hanging="587"/>
              <w:rPr>
                <w:u w:val="none"/>
              </w:rPr>
            </w:pPr>
            <w:hyperlink r:id="rId15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28:decreto</w:t>
              </w:r>
              <w:proofErr w:type="gramEnd"/>
              <w:r w:rsidR="00BF1509">
                <w:rPr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8107F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8107F" w:rsidRDefault="00BF1509">
            <w:pPr>
              <w:pStyle w:val="TableParagraph"/>
              <w:spacing w:before="9"/>
              <w:ind w:left="720" w:right="70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14:paraId="5BF48AC4" w14:textId="77777777">
        <w:trPr>
          <w:trHeight w:val="1396"/>
        </w:trPr>
        <w:tc>
          <w:tcPr>
            <w:tcW w:w="3078" w:type="dxa"/>
          </w:tcPr>
          <w:p w14:paraId="438A9889" w14:textId="77777777" w:rsidR="00D8107F" w:rsidRPr="0013563D" w:rsidRDefault="00000000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58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59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0">
              <w:r w:rsidR="00BF1509" w:rsidRPr="0013563D">
                <w:rPr>
                  <w:b/>
                  <w:bCs/>
                  <w:sz w:val="24"/>
                  <w:u w:val="none"/>
                </w:rPr>
                <w:t>09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61">
              <w:r w:rsidR="00BF1509" w:rsidRPr="0013563D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62">
              <w:r w:rsidR="00BF1509" w:rsidRPr="0013563D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3">
              <w:r w:rsidR="00BF1509" w:rsidRPr="0013563D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</w:tcPr>
          <w:p w14:paraId="370A8F32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B243952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6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6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26:decreto</w:t>
              </w:r>
              <w:proofErr w:type="gramEnd"/>
              <w:r w:rsidR="00BF1509">
                <w:rPr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</w:tcPr>
          <w:p w14:paraId="27B7D58F" w14:textId="77777777" w:rsidR="00D8107F" w:rsidRDefault="00BF1509">
            <w:pPr>
              <w:pStyle w:val="TableParagraph"/>
              <w:ind w:right="12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17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52888F76" w14:textId="77777777" w:rsidR="00D8107F" w:rsidRDefault="00BF1509">
            <w:pPr>
              <w:pStyle w:val="TableParagraph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13563D" w:rsidRDefault="00000000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6">
              <w:r w:rsidR="00BF1509" w:rsidRPr="0013563D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7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8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9">
              <w:r w:rsidR="00BF1509" w:rsidRPr="0013563D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0">
              <w:r w:rsidR="00BF1509" w:rsidRPr="0013563D">
                <w:rPr>
                  <w:b/>
                  <w:bCs/>
                  <w:sz w:val="24"/>
                  <w:u w:val="none"/>
                </w:rPr>
                <w:t>Ministerio</w:t>
              </w:r>
              <w:r w:rsidR="00BF1509" w:rsidRPr="0013563D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Default="00000000">
            <w:pPr>
              <w:pStyle w:val="TableParagraph"/>
              <w:spacing w:before="2" w:line="271" w:lineRule="exact"/>
              <w:rPr>
                <w:sz w:val="24"/>
                <w:u w:val="none"/>
              </w:rPr>
            </w:pPr>
            <w:hyperlink r:id="rId171"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Default="00000000">
            <w:pPr>
              <w:pStyle w:val="TableParagraph"/>
              <w:ind w:left="835" w:right="434" w:hanging="322"/>
              <w:rPr>
                <w:u w:val="none"/>
              </w:rPr>
            </w:pPr>
            <w:hyperlink r:id="rId172">
              <w:r w:rsidR="00BF1509">
                <w:rPr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17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25:decreto</w:t>
              </w:r>
              <w:proofErr w:type="gramEnd"/>
              <w:r w:rsidR="00BF1509">
                <w:rPr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D075DB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13563D" w:rsidRDefault="00000000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4">
              <w:r w:rsidR="00BF1509" w:rsidRPr="0013563D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5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6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7">
              <w:r w:rsidR="00BF1509" w:rsidRPr="0013563D">
                <w:rPr>
                  <w:b/>
                  <w:bCs/>
                  <w:sz w:val="24"/>
                  <w:u w:val="none"/>
                </w:rPr>
                <w:t>estructura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orgánica,</w:t>
              </w:r>
              <w:r w:rsidR="00BF1509" w:rsidRPr="0013563D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cargos</w:t>
              </w:r>
              <w:r w:rsidR="00BF1509" w:rsidRPr="0013563D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78">
              <w:r w:rsidR="00BF1509" w:rsidRPr="0013563D">
                <w:rPr>
                  <w:b/>
                  <w:bCs/>
                  <w:sz w:val="24"/>
                  <w:u w:val="none"/>
                </w:rPr>
                <w:t>política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Default="00000000">
            <w:pPr>
              <w:pStyle w:val="TableParagraph"/>
              <w:spacing w:before="11"/>
              <w:ind w:left="835" w:right="175" w:hanging="581"/>
              <w:rPr>
                <w:u w:val="none"/>
              </w:rPr>
            </w:pPr>
            <w:hyperlink r:id="rId17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8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24:decreto</w:t>
              </w:r>
              <w:proofErr w:type="gramEnd"/>
              <w:r w:rsidR="00BF1509">
                <w:rPr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Default="00BF1509">
            <w:pPr>
              <w:pStyle w:val="TableParagraph"/>
              <w:spacing w:before="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39CDE750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13563D" w:rsidRDefault="00000000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81">
              <w:r w:rsidR="00BF1509" w:rsidRPr="0013563D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8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83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4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5">
              <w:r w:rsidR="00BF1509" w:rsidRPr="0013563D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6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7">
              <w:r w:rsidR="00BF1509" w:rsidRPr="0013563D">
                <w:rPr>
                  <w:b/>
                  <w:bCs/>
                  <w:sz w:val="24"/>
                  <w:u w:val="none"/>
                </w:rPr>
                <w:t>promoción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los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8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89">
              <w:r w:rsidR="00BF1509" w:rsidRPr="0013563D">
                <w:rPr>
                  <w:b/>
                  <w:bCs/>
                  <w:sz w:val="24"/>
                  <w:u w:val="none"/>
                </w:rPr>
                <w:t>funcionarios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9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9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23:decreto</w:t>
              </w:r>
              <w:proofErr w:type="gramEnd"/>
              <w:r w:rsidR="00BF1509">
                <w:rPr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B8F9B73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13563D" w:rsidRDefault="00000000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92">
              <w:r w:rsidR="00BF1509" w:rsidRPr="0013563D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93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4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5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6">
              <w:r w:rsidR="00BF1509" w:rsidRPr="0013563D">
                <w:rPr>
                  <w:b/>
                  <w:bCs/>
                  <w:sz w:val="24"/>
                  <w:u w:val="none"/>
                </w:rPr>
                <w:t>reclutamiento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7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98">
              <w:r w:rsidR="00BF1509" w:rsidRPr="0013563D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9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00"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20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22:decreto</w:t>
              </w:r>
              <w:proofErr w:type="gramEnd"/>
              <w:r w:rsidR="00BF1509">
                <w:rPr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4B98DA77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14:paraId="4A7F58ED" w14:textId="77777777">
        <w:trPr>
          <w:trHeight w:val="1118"/>
        </w:trPr>
        <w:tc>
          <w:tcPr>
            <w:tcW w:w="3078" w:type="dxa"/>
          </w:tcPr>
          <w:p w14:paraId="53552CF9" w14:textId="77777777" w:rsidR="00D8107F" w:rsidRPr="0013563D" w:rsidRDefault="00000000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203">
              <w:r w:rsidR="00BF1509" w:rsidRPr="0013563D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4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5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6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7">
              <w:r w:rsidR="00BF1509" w:rsidRPr="0013563D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="00BF1509" w:rsidRPr="0013563D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08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</w:tcPr>
          <w:p w14:paraId="05AB32AA" w14:textId="77777777" w:rsidR="00D8107F" w:rsidRDefault="00BF1509">
            <w:pPr>
              <w:pStyle w:val="TableParagraph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3C34DF2" w14:textId="77777777" w:rsidR="00D8107F" w:rsidRDefault="00000000">
            <w:pPr>
              <w:pStyle w:val="TableParagraph"/>
              <w:ind w:left="835" w:right="180" w:hanging="586"/>
              <w:rPr>
                <w:u w:val="none"/>
              </w:rPr>
            </w:pPr>
            <w:hyperlink r:id="rId20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</w:tcPr>
          <w:p w14:paraId="4691FA81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9440C8A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72A1F6A0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13563D" w:rsidRDefault="00000000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11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1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3">
              <w:r w:rsidR="00BF1509" w:rsidRPr="0013563D">
                <w:rPr>
                  <w:b/>
                  <w:bCs/>
                  <w:sz w:val="24"/>
                  <w:u w:val="none"/>
                </w:rPr>
                <w:t>07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4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5">
              <w:r w:rsidR="00BF1509" w:rsidRPr="0013563D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6">
              <w:r w:rsidR="00BF1509" w:rsidRPr="0013563D">
                <w:rPr>
                  <w:b/>
                  <w:bCs/>
                  <w:sz w:val="24"/>
                  <w:u w:val="none"/>
                </w:rPr>
                <w:t>Control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Default="00000000">
            <w:pPr>
              <w:pStyle w:val="TableParagraph"/>
              <w:spacing w:before="11"/>
              <w:ind w:left="835" w:right="180" w:hanging="586"/>
              <w:rPr>
                <w:u w:val="none"/>
              </w:rPr>
            </w:pPr>
            <w:hyperlink r:id="rId21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20:decreto</w:t>
              </w:r>
              <w:proofErr w:type="gramEnd"/>
              <w:r w:rsidR="00BF1509">
                <w:rPr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13563D" w:rsidRDefault="00000000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19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2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1">
              <w:r w:rsidR="00BF1509" w:rsidRPr="0013563D">
                <w:rPr>
                  <w:b/>
                  <w:bCs/>
                  <w:sz w:val="24"/>
                  <w:u w:val="none"/>
                </w:rPr>
                <w:t>05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22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3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4">
              <w:r w:rsidR="00BF1509" w:rsidRPr="0013563D">
                <w:rPr>
                  <w:b/>
                  <w:bCs/>
                  <w:sz w:val="24"/>
                  <w:u w:val="none"/>
                </w:rPr>
                <w:t>la Ley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5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6">
              <w:r w:rsidR="00BF1509" w:rsidRPr="0013563D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Default="00000000">
            <w:pPr>
              <w:pStyle w:val="TableParagraph"/>
              <w:spacing w:before="15" w:line="235" w:lineRule="auto"/>
              <w:ind w:left="835" w:right="180" w:hanging="586"/>
              <w:rPr>
                <w:u w:val="none"/>
              </w:rPr>
            </w:pPr>
            <w:hyperlink r:id="rId22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2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13563D" w:rsidRDefault="00000000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29">
              <w:r w:rsidR="00BF1509" w:rsidRPr="0013563D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3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1">
              <w:r w:rsidR="00BF1509" w:rsidRPr="0013563D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2">
              <w:r w:rsidR="00BF1509" w:rsidRPr="0013563D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3">
              <w:r w:rsidR="00BF1509" w:rsidRPr="0013563D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4">
              <w:r w:rsidR="00BF1509" w:rsidRPr="0013563D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5">
              <w:r w:rsidR="00BF1509" w:rsidRPr="0013563D">
                <w:rPr>
                  <w:b/>
                  <w:bCs/>
                  <w:sz w:val="24"/>
                  <w:u w:val="none"/>
                </w:rPr>
                <w:t>Publico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Externo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Default="00000000">
            <w:pPr>
              <w:pStyle w:val="TableParagraph"/>
              <w:spacing w:before="0" w:line="275" w:lineRule="exact"/>
              <w:rPr>
                <w:sz w:val="24"/>
                <w:u w:val="none"/>
              </w:rPr>
            </w:pPr>
            <w:hyperlink r:id="rId236">
              <w:r w:rsidR="00BF1509" w:rsidRPr="0013563D">
                <w:rPr>
                  <w:b/>
                  <w:bCs/>
                  <w:sz w:val="24"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Default="00BF1509"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849CF63" w14:textId="77777777" w:rsidR="00D8107F" w:rsidRDefault="00D8107F">
            <w:pPr>
              <w:pStyle w:val="TableParagraph"/>
              <w:spacing w:before="5"/>
              <w:ind w:left="0"/>
              <w:rPr>
                <w:sz w:val="28"/>
                <w:u w:val="none"/>
              </w:rPr>
            </w:pPr>
          </w:p>
          <w:p w14:paraId="02A5E26F" w14:textId="77777777" w:rsidR="00D8107F" w:rsidRDefault="00000000">
            <w:pPr>
              <w:pStyle w:val="TableParagraph"/>
              <w:spacing w:before="0"/>
              <w:ind w:left="777" w:right="180" w:hanging="528"/>
              <w:rPr>
                <w:u w:val="none"/>
              </w:rPr>
            </w:pPr>
            <w:hyperlink r:id="rId23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3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18:decreto</w:t>
              </w:r>
              <w:proofErr w:type="gramEnd"/>
              <w:r w:rsidR="00BF1509">
                <w:rPr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Default="00BF1509">
            <w:pPr>
              <w:pStyle w:val="TableParagraph"/>
              <w:ind w:right="2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>
        <w:trPr>
          <w:trHeight w:val="1123"/>
        </w:trPr>
        <w:tc>
          <w:tcPr>
            <w:tcW w:w="3150" w:type="dxa"/>
          </w:tcPr>
          <w:p w14:paraId="1CFCCFC6" w14:textId="77777777" w:rsidR="00D8107F" w:rsidRPr="0013563D" w:rsidRDefault="00000000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39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4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41">
              <w:r w:rsidR="00BF1509" w:rsidRPr="0013563D">
                <w:rPr>
                  <w:b/>
                  <w:bCs/>
                  <w:sz w:val="24"/>
                  <w:u w:val="none"/>
                </w:rPr>
                <w:t>98</w:t>
              </w:r>
              <w:r w:rsidR="00BF1509"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42">
              <w:r w:rsidR="00BF1509"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4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17:decreto</w:t>
              </w:r>
              <w:proofErr w:type="gramEnd"/>
              <w:r w:rsidR="00BF1509"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>
        <w:trPr>
          <w:trHeight w:val="1060"/>
        </w:trPr>
        <w:tc>
          <w:tcPr>
            <w:tcW w:w="2963" w:type="dxa"/>
          </w:tcPr>
          <w:p w14:paraId="7935E891" w14:textId="77777777" w:rsidR="00D8107F" w:rsidRPr="0013563D" w:rsidRDefault="00000000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5">
              <w:r w:rsidR="00BF1509"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7">
              <w:r w:rsidR="00BF1509" w:rsidRPr="0013563D">
                <w:rPr>
                  <w:b/>
                  <w:bCs/>
                  <w:u w:val="none"/>
                </w:rPr>
                <w:t>04,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48">
              <w:r w:rsidR="00BF1509" w:rsidRPr="0013563D">
                <w:rPr>
                  <w:b/>
                  <w:bCs/>
                  <w:u w:val="none"/>
                </w:rPr>
                <w:t>aplicación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10</w:t>
              </w:r>
            </w:hyperlink>
            <w:hyperlink r:id="rId24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50">
              <w:r w:rsidR="00BF1509" w:rsidRPr="0013563D">
                <w:rPr>
                  <w:b/>
                  <w:bCs/>
                  <w:u w:val="none"/>
                </w:rPr>
                <w:t>04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1">
              <w:r w:rsidR="00BF1509" w:rsidRPr="0013563D">
                <w:rPr>
                  <w:b/>
                  <w:bCs/>
                  <w:u w:val="none"/>
                </w:rPr>
                <w:t>Cámaras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5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5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14:paraId="6EC5FDFD" w14:textId="77777777">
        <w:trPr>
          <w:trHeight w:val="561"/>
        </w:trPr>
        <w:tc>
          <w:tcPr>
            <w:tcW w:w="2939" w:type="dxa"/>
            <w:shd w:val="clear" w:color="auto" w:fill="92D050"/>
          </w:tcPr>
          <w:p w14:paraId="406BD03F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92D050"/>
          </w:tcPr>
          <w:p w14:paraId="0320D8EE" w14:textId="77777777" w:rsidR="00D8107F" w:rsidRDefault="00BF1509">
            <w:pPr>
              <w:pStyle w:val="TableParagraph"/>
              <w:spacing w:before="11"/>
              <w:ind w:left="277" w:right="269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92D050"/>
          </w:tcPr>
          <w:p w14:paraId="1E2EE659" w14:textId="77777777" w:rsidR="00D8107F" w:rsidRDefault="00BF1509">
            <w:pPr>
              <w:pStyle w:val="TableParagraph"/>
              <w:spacing w:before="11"/>
              <w:ind w:left="2913" w:right="291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92D050"/>
          </w:tcPr>
          <w:p w14:paraId="0847AD8B" w14:textId="77777777" w:rsidR="00D8107F" w:rsidRDefault="00BF1509">
            <w:pPr>
              <w:pStyle w:val="TableParagraph"/>
              <w:spacing w:before="11"/>
              <w:ind w:left="93" w:right="86"/>
              <w:jc w:val="center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711" w:type="dxa"/>
            <w:shd w:val="clear" w:color="auto" w:fill="92D050"/>
          </w:tcPr>
          <w:p w14:paraId="40D9635F" w14:textId="77777777" w:rsidR="00D8107F" w:rsidRDefault="00BF1509">
            <w:pPr>
              <w:pStyle w:val="TableParagraph"/>
              <w:spacing w:before="2" w:line="270" w:lineRule="atLeast"/>
              <w:ind w:left="539" w:right="23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13563D" w:rsidRDefault="00000000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4">
              <w:r w:rsidR="00BF1509" w:rsidRPr="0013563D">
                <w:rPr>
                  <w:b/>
                  <w:bCs/>
                  <w:u w:val="none"/>
                </w:rPr>
                <w:t>Derechos de los ciudadanos al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5">
              <w:r w:rsidR="00BF1509" w:rsidRPr="0013563D">
                <w:rPr>
                  <w:b/>
                  <w:bCs/>
                  <w:u w:val="none"/>
                </w:rPr>
                <w:t>acceso a la información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56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Default="00BF1509">
            <w:pPr>
              <w:pStyle w:val="TableParagraph"/>
              <w:spacing w:before="11"/>
              <w:ind w:left="269" w:right="26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Default="00000000">
            <w:pPr>
              <w:pStyle w:val="TableParagraph"/>
              <w:spacing w:before="10" w:line="235" w:lineRule="auto"/>
              <w:ind w:left="2591" w:right="328" w:hanging="2247"/>
              <w:rPr>
                <w:u w:val="none"/>
              </w:rPr>
            </w:pPr>
            <w:hyperlink r:id="rId257">
              <w:r w:rsidR="00BF1509">
                <w:rPr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8">
              <w:r w:rsidR="00BF1509">
                <w:rPr>
                  <w:color w:val="0000FF"/>
                  <w:u w:color="0000FF"/>
                </w:rPr>
                <w:t>-de</w:t>
              </w:r>
            </w:hyperlink>
            <w:hyperlink r:id="rId259">
              <w:r w:rsidR="00BF1509">
                <w:rPr>
                  <w:color w:val="0000FF"/>
                  <w:u w:color="0000FF"/>
                </w:rPr>
                <w:t>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60">
              <w:proofErr w:type="spellStart"/>
              <w:r w:rsidR="00BF1509">
                <w:rPr>
                  <w:color w:val="0000FF"/>
                  <w:u w:val="none"/>
                </w:rPr>
                <w:t>los</w:t>
              </w:r>
            </w:hyperlink>
            <w:hyperlink r:id="rId261">
              <w:r w:rsidR="00BF1509">
                <w:rPr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06C86DBE" w14:textId="77777777" w:rsidR="00D8107F" w:rsidRDefault="00D8107F">
            <w:pPr>
              <w:pStyle w:val="TableParagraph"/>
              <w:spacing w:before="11"/>
              <w:ind w:left="0"/>
              <w:rPr>
                <w:u w:val="none"/>
              </w:rPr>
            </w:pPr>
          </w:p>
          <w:p w14:paraId="5226D575" w14:textId="77777777" w:rsidR="00D8107F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Default="00BF1509">
      <w:pPr>
        <w:spacing w:before="40"/>
        <w:ind w:left="4538" w:right="4954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Acceso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14:paraId="74DEAF2D" w14:textId="77777777" w:rsidTr="0020700A">
        <w:trPr>
          <w:trHeight w:val="551"/>
        </w:trPr>
        <w:tc>
          <w:tcPr>
            <w:tcW w:w="2487" w:type="dxa"/>
            <w:shd w:val="clear" w:color="auto" w:fill="92D050"/>
          </w:tcPr>
          <w:p w14:paraId="6ABFC76D" w14:textId="4E56C322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92D050"/>
          </w:tcPr>
          <w:p w14:paraId="5A52987B" w14:textId="77777777" w:rsidR="00D8107F" w:rsidRDefault="00BF1509">
            <w:pPr>
              <w:pStyle w:val="TableParagraph"/>
              <w:spacing w:before="0" w:line="270" w:lineRule="atLeast"/>
              <w:ind w:left="177" w:right="18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Format</w:t>
            </w:r>
            <w:proofErr w:type="spellEnd"/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</w:t>
            </w:r>
          </w:p>
        </w:tc>
        <w:tc>
          <w:tcPr>
            <w:tcW w:w="6937" w:type="dxa"/>
            <w:shd w:val="clear" w:color="auto" w:fill="92D050"/>
          </w:tcPr>
          <w:p w14:paraId="2DB09880" w14:textId="77777777" w:rsidR="00D8107F" w:rsidRDefault="00BF1509">
            <w:pPr>
              <w:pStyle w:val="TableParagraph"/>
              <w:ind w:left="1248" w:right="124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92D050"/>
          </w:tcPr>
          <w:p w14:paraId="6AD73CF7" w14:textId="77777777" w:rsidR="00D8107F" w:rsidRDefault="00BF1509">
            <w:pPr>
              <w:pStyle w:val="TableParagraph"/>
              <w:ind w:left="40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61" w:type="dxa"/>
            <w:shd w:val="clear" w:color="auto" w:fill="92D050"/>
          </w:tcPr>
          <w:p w14:paraId="5E4AC118" w14:textId="77777777" w:rsidR="00D8107F" w:rsidRDefault="00BF1509">
            <w:pPr>
              <w:pStyle w:val="TableParagraph"/>
              <w:spacing w:before="0" w:line="270" w:lineRule="atLeast"/>
              <w:ind w:left="527" w:right="192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402C1D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402C1D" w:rsidRPr="0013563D" w:rsidRDefault="00402C1D" w:rsidP="00402C1D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Oficina de Libre Acceso 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074588BF" w14:textId="77777777" w:rsidR="00402C1D" w:rsidRDefault="00402C1D" w:rsidP="00402C1D">
            <w:pPr>
              <w:pStyle w:val="TableParagraph"/>
              <w:ind w:left="119" w:right="84" w:hanging="15"/>
              <w:rPr>
                <w:spacing w:val="-2"/>
                <w:u w:val="none"/>
              </w:rPr>
            </w:pPr>
            <w:r w:rsidRPr="00402C1D">
              <w:rPr>
                <w:spacing w:val="-2"/>
                <w:u w:val="none"/>
              </w:rPr>
              <w:t xml:space="preserve"> Información </w:t>
            </w:r>
            <w:r>
              <w:rPr>
                <w:spacing w:val="-2"/>
                <w:u w:val="none"/>
              </w:rPr>
              <w:t xml:space="preserve">     </w:t>
            </w:r>
          </w:p>
          <w:p w14:paraId="17536504" w14:textId="23445A07" w:rsidR="00402C1D" w:rsidRDefault="00402C1D" w:rsidP="00402C1D">
            <w:pPr>
              <w:pStyle w:val="TableParagraph"/>
              <w:ind w:left="119" w:right="84" w:hanging="15"/>
              <w:rPr>
                <w:u w:val="none"/>
              </w:rPr>
            </w:pPr>
            <w:r>
              <w:rPr>
                <w:spacing w:val="-2"/>
                <w:u w:val="none"/>
              </w:rPr>
              <w:t xml:space="preserve">     </w:t>
            </w:r>
            <w:r w:rsidRPr="00402C1D">
              <w:rPr>
                <w:spacing w:val="-2"/>
                <w:u w:val="none"/>
              </w:rPr>
              <w:t>Digital</w:t>
            </w:r>
          </w:p>
        </w:tc>
        <w:tc>
          <w:tcPr>
            <w:tcW w:w="6937" w:type="dxa"/>
          </w:tcPr>
          <w:p w14:paraId="7556F6F5" w14:textId="77777777" w:rsidR="00402C1D" w:rsidRDefault="00000000" w:rsidP="00402C1D">
            <w:pPr>
              <w:pStyle w:val="TableParagraph"/>
              <w:spacing w:before="140"/>
              <w:ind w:left="1248" w:right="1249"/>
              <w:jc w:val="center"/>
              <w:rPr>
                <w:u w:val="none"/>
              </w:rPr>
            </w:pPr>
            <w:hyperlink r:id="rId262">
              <w:r w:rsidR="00402C1D">
                <w:rPr>
                  <w:color w:val="0000FF"/>
                  <w:u w:color="0000FF"/>
                </w:rPr>
                <w:t>http://www.omsa.gob.do/transparencia/index.php/oa</w:t>
              </w:r>
            </w:hyperlink>
            <w:hyperlink r:id="rId263">
              <w:r w:rsidR="00402C1D">
                <w:rPr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402C1D" w:rsidRDefault="00402C1D" w:rsidP="00402C1D">
            <w:pPr>
              <w:pStyle w:val="TableParagraph"/>
              <w:ind w:left="0"/>
              <w:rPr>
                <w:u w:val="none"/>
              </w:rPr>
            </w:pPr>
          </w:p>
          <w:p w14:paraId="3B982AFC" w14:textId="77777777" w:rsidR="00402C1D" w:rsidRDefault="00402C1D" w:rsidP="00402C1D">
            <w:pPr>
              <w:pStyle w:val="TableParagraph"/>
              <w:spacing w:before="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Diciembre</w:t>
            </w:r>
          </w:p>
          <w:p w14:paraId="57B5DE43" w14:textId="77777777" w:rsidR="00402C1D" w:rsidRDefault="00402C1D" w:rsidP="00402C1D">
            <w:pPr>
              <w:pStyle w:val="TableParagraph"/>
              <w:spacing w:before="0" w:line="247" w:lineRule="exact"/>
              <w:rPr>
                <w:u w:val="none"/>
              </w:rPr>
            </w:pPr>
            <w:r>
              <w:rPr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402C1D" w:rsidRPr="0013563D" w:rsidRDefault="00402C1D" w:rsidP="00402C1D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Estructura organizacional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 la oficina de libre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  <w:p w14:paraId="6B29A4BA" w14:textId="77777777" w:rsidR="00402C1D" w:rsidRDefault="00402C1D" w:rsidP="00402C1D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pública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(OAI</w:t>
            </w:r>
            <w:r>
              <w:rPr>
                <w:u w:val="none"/>
              </w:rPr>
              <w:t>)</w:t>
            </w:r>
          </w:p>
        </w:tc>
        <w:tc>
          <w:tcPr>
            <w:tcW w:w="1480" w:type="dxa"/>
          </w:tcPr>
          <w:p w14:paraId="37A15FD8" w14:textId="77777777" w:rsidR="00402C1D" w:rsidRDefault="00402C1D" w:rsidP="00402C1D">
            <w:pPr>
              <w:pStyle w:val="TableParagraph"/>
              <w:spacing w:before="11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402C1D" w:rsidRDefault="00000000" w:rsidP="00402C1D">
            <w:pPr>
              <w:pStyle w:val="TableParagraph"/>
              <w:spacing w:before="10" w:line="235" w:lineRule="auto"/>
              <w:ind w:left="3307" w:right="88" w:hanging="3203"/>
              <w:rPr>
                <w:u w:val="none"/>
              </w:rPr>
            </w:pPr>
            <w:hyperlink r:id="rId264">
              <w:r w:rsidR="00402C1D">
                <w:rPr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5">
              <w:r w:rsidR="00402C1D">
                <w:rPr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6">
              <w:r w:rsidR="00402C1D">
                <w:rPr>
                  <w:color w:val="0000FF"/>
                  <w:spacing w:val="-1"/>
                  <w:u w:color="0000FF"/>
                </w:rPr>
                <w:t>l-</w:t>
              </w:r>
            </w:hyperlink>
            <w:r w:rsidR="00402C1D">
              <w:rPr>
                <w:color w:val="0000FF"/>
                <w:u w:val="none"/>
              </w:rPr>
              <w:t xml:space="preserve"> </w:t>
            </w:r>
            <w:hyperlink r:id="rId267"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68">
              <w:r w:rsidR="00402C1D">
                <w:rPr>
                  <w:color w:val="0000FF"/>
                  <w:u w:color="0000FF"/>
                </w:rPr>
                <w:t>-</w:t>
              </w:r>
            </w:hyperlink>
            <w:hyperlink r:id="rId269">
              <w:r w:rsidR="00402C1D">
                <w:rPr>
                  <w:color w:val="0000FF"/>
                  <w:u w:color="0000FF"/>
                </w:rPr>
                <w:t>la</w:t>
              </w:r>
            </w:hyperlink>
            <w:hyperlink r:id="rId270">
              <w:r w:rsidR="00402C1D">
                <w:rPr>
                  <w:color w:val="0000FF"/>
                  <w:u w:color="0000FF"/>
                </w:rPr>
                <w:t>-oa</w:t>
              </w:r>
            </w:hyperlink>
            <w:hyperlink r:id="rId271">
              <w:r w:rsidR="00402C1D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402C1D" w:rsidRDefault="00402C1D" w:rsidP="00402C1D">
            <w:pPr>
              <w:pStyle w:val="TableParagraph"/>
              <w:spacing w:before="11"/>
              <w:ind w:right="29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 xml:space="preserve">marzo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402C1D" w:rsidRDefault="00402C1D" w:rsidP="00402C1D">
            <w:pPr>
              <w:pStyle w:val="TableParagraph"/>
              <w:spacing w:before="11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402C1D" w:rsidRPr="0013563D" w:rsidRDefault="00402C1D" w:rsidP="00402C1D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 de organización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</w:p>
          <w:p w14:paraId="1B5CD068" w14:textId="77777777" w:rsidR="00402C1D" w:rsidRDefault="00402C1D" w:rsidP="00402C1D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402C1D" w:rsidRDefault="00000000" w:rsidP="00402C1D">
            <w:pPr>
              <w:pStyle w:val="TableParagraph"/>
              <w:spacing w:before="5" w:line="235" w:lineRule="auto"/>
              <w:ind w:left="3307" w:right="151" w:hanging="3145"/>
              <w:rPr>
                <w:u w:val="none"/>
              </w:rPr>
            </w:pPr>
            <w:hyperlink r:id="rId272">
              <w:r w:rsidR="00402C1D">
                <w:rPr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3">
              <w:r w:rsidR="00402C1D">
                <w:rPr>
                  <w:color w:val="0000FF"/>
                  <w:spacing w:val="-1"/>
                  <w:u w:color="0000FF"/>
                </w:rPr>
                <w:t>l-</w:t>
              </w:r>
            </w:hyperlink>
            <w:hyperlink r:id="rId274">
              <w:r w:rsidR="00402C1D">
                <w:rPr>
                  <w:color w:val="0000FF"/>
                  <w:spacing w:val="-1"/>
                  <w:u w:color="0000FF"/>
                </w:rPr>
                <w:t>de</w:t>
              </w:r>
            </w:hyperlink>
            <w:hyperlink r:id="rId275">
              <w:r w:rsidR="00402C1D">
                <w:rPr>
                  <w:color w:val="0000FF"/>
                  <w:spacing w:val="-1"/>
                  <w:u w:color="0000FF"/>
                </w:rPr>
                <w:t>organizacion</w:t>
              </w:r>
            </w:hyperlink>
            <w:hyperlink r:id="rId276">
              <w:r w:rsidR="00402C1D">
                <w:rPr>
                  <w:color w:val="0000FF"/>
                  <w:spacing w:val="-1"/>
                  <w:u w:color="0000FF"/>
                </w:rPr>
                <w:t>-</w:t>
              </w:r>
            </w:hyperlink>
            <w:r w:rsidR="00402C1D">
              <w:rPr>
                <w:color w:val="0000FF"/>
                <w:u w:val="none"/>
              </w:rPr>
              <w:t xml:space="preserve"> </w:t>
            </w:r>
            <w:hyperlink r:id="rId277"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78">
              <w:r w:rsidR="00402C1D">
                <w:rPr>
                  <w:color w:val="0000FF"/>
                  <w:u w:color="0000FF"/>
                </w:rPr>
                <w:t>-</w:t>
              </w:r>
            </w:hyperlink>
            <w:hyperlink r:id="rId279">
              <w:r w:rsidR="00402C1D">
                <w:rPr>
                  <w:color w:val="0000FF"/>
                  <w:u w:color="0000FF"/>
                </w:rPr>
                <w:t>la</w:t>
              </w:r>
            </w:hyperlink>
            <w:hyperlink r:id="rId280">
              <w:r w:rsidR="00402C1D">
                <w:rPr>
                  <w:color w:val="0000FF"/>
                  <w:u w:color="0000FF"/>
                </w:rPr>
                <w:t>-oa</w:t>
              </w:r>
            </w:hyperlink>
            <w:hyperlink r:id="rId281">
              <w:r w:rsidR="00402C1D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402C1D" w:rsidRDefault="00402C1D" w:rsidP="00402C1D">
            <w:pPr>
              <w:pStyle w:val="TableParagraph"/>
              <w:ind w:right="45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Octubre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402C1D" w:rsidRPr="0013563D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</w:p>
          <w:p w14:paraId="5732DFD7" w14:textId="77777777" w:rsidR="00402C1D" w:rsidRDefault="00402C1D" w:rsidP="00402C1D">
            <w:pPr>
              <w:pStyle w:val="TableParagraph"/>
              <w:spacing w:before="0" w:line="270" w:lineRule="atLeast"/>
              <w:ind w:left="110" w:right="572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Procedimiento de la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402C1D" w:rsidRDefault="00000000" w:rsidP="00402C1D">
            <w:pPr>
              <w:pStyle w:val="TableParagraph"/>
              <w:ind w:left="2467" w:right="856" w:hanging="1599"/>
              <w:rPr>
                <w:u w:val="none"/>
              </w:rPr>
            </w:pPr>
            <w:hyperlink r:id="rId282">
              <w:r w:rsidR="00402C1D">
                <w:rPr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83">
              <w:r w:rsidR="00402C1D">
                <w:rPr>
                  <w:color w:val="0000FF"/>
                  <w:u w:color="0000FF"/>
                </w:rPr>
                <w:t>l-</w:t>
              </w:r>
            </w:hyperlink>
            <w:r w:rsidR="00402C1D">
              <w:rPr>
                <w:color w:val="0000FF"/>
                <w:spacing w:val="-47"/>
                <w:u w:val="none"/>
              </w:rPr>
              <w:t xml:space="preserve"> </w:t>
            </w:r>
            <w:hyperlink r:id="rId284"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85">
              <w:r w:rsidR="00402C1D">
                <w:rPr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6">
              <w:r w:rsidR="00402C1D">
                <w:rPr>
                  <w:color w:val="0000FF"/>
                  <w:u w:color="0000FF"/>
                </w:rPr>
                <w:t>-</w:t>
              </w:r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87">
              <w:r w:rsidR="00402C1D">
                <w:rPr>
                  <w:color w:val="0000FF"/>
                  <w:u w:color="0000FF"/>
                </w:rPr>
                <w:t>-</w:t>
              </w:r>
            </w:hyperlink>
            <w:hyperlink r:id="rId288">
              <w:r w:rsidR="00402C1D">
                <w:rPr>
                  <w:color w:val="0000FF"/>
                  <w:u w:color="0000FF"/>
                </w:rPr>
                <w:t>la</w:t>
              </w:r>
            </w:hyperlink>
            <w:hyperlink r:id="rId289">
              <w:r w:rsidR="00402C1D">
                <w:rPr>
                  <w:color w:val="0000FF"/>
                  <w:u w:color="0000FF"/>
                </w:rPr>
                <w:t>-oa</w:t>
              </w:r>
            </w:hyperlink>
            <w:hyperlink r:id="rId290">
              <w:r w:rsidR="00402C1D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402C1D" w:rsidRDefault="00402C1D" w:rsidP="00402C1D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4E40AF3E" w14:textId="77777777" w:rsidTr="0020700A">
        <w:trPr>
          <w:trHeight w:val="811"/>
        </w:trPr>
        <w:tc>
          <w:tcPr>
            <w:tcW w:w="2487" w:type="dxa"/>
          </w:tcPr>
          <w:p w14:paraId="794F7AFF" w14:textId="76A1C09B" w:rsidR="00402C1D" w:rsidRPr="0013563D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Publicaciones Oficiales </w:t>
            </w:r>
          </w:p>
        </w:tc>
        <w:tc>
          <w:tcPr>
            <w:tcW w:w="1480" w:type="dxa"/>
          </w:tcPr>
          <w:p w14:paraId="792E8CE2" w14:textId="428A8336" w:rsidR="00402C1D" w:rsidRP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 w:rsidRPr="00402C1D">
              <w:rPr>
                <w:spacing w:val="-2"/>
                <w:u w:val="none"/>
              </w:rPr>
              <w:t xml:space="preserve"> Información Digital</w:t>
            </w:r>
          </w:p>
        </w:tc>
        <w:tc>
          <w:tcPr>
            <w:tcW w:w="6937" w:type="dxa"/>
          </w:tcPr>
          <w:p w14:paraId="09DFAADF" w14:textId="2F68A5AD" w:rsidR="00402C1D" w:rsidRDefault="00000000" w:rsidP="00402C1D">
            <w:pPr>
              <w:pStyle w:val="TableParagraph"/>
              <w:ind w:left="2467" w:right="856" w:hanging="1599"/>
            </w:pPr>
            <w:hyperlink r:id="rId291" w:history="1">
              <w:r w:rsidR="00402C1D" w:rsidRPr="00321688">
                <w:rPr>
                  <w:rStyle w:val="Hipervnculo"/>
                </w:rPr>
                <w:t>https://www.omsa.gob.do/transparencia/index.php/publicaciones-t/category/2114-2023</w:t>
              </w:r>
            </w:hyperlink>
            <w:r w:rsidR="00402C1D">
              <w:t xml:space="preserve"> </w:t>
            </w:r>
          </w:p>
        </w:tc>
        <w:tc>
          <w:tcPr>
            <w:tcW w:w="1330" w:type="dxa"/>
          </w:tcPr>
          <w:p w14:paraId="64AAEEB9" w14:textId="4C9ED88C" w:rsidR="00402C1D" w:rsidRDefault="00402C1D" w:rsidP="00402C1D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2023</w:t>
            </w:r>
          </w:p>
        </w:tc>
        <w:tc>
          <w:tcPr>
            <w:tcW w:w="1661" w:type="dxa"/>
          </w:tcPr>
          <w:p w14:paraId="0C951483" w14:textId="0DE38CEF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14:paraId="1630A432" w14:textId="77777777">
        <w:trPr>
          <w:trHeight w:val="278"/>
        </w:trPr>
        <w:tc>
          <w:tcPr>
            <w:tcW w:w="2857" w:type="dxa"/>
            <w:shd w:val="clear" w:color="auto" w:fill="92D050"/>
          </w:tcPr>
          <w:p w14:paraId="39EBDB7E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92D050"/>
          </w:tcPr>
          <w:p w14:paraId="28503D4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92D050"/>
          </w:tcPr>
          <w:p w14:paraId="294B91B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92D050"/>
          </w:tcPr>
          <w:p w14:paraId="53226A9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92D050"/>
          </w:tcPr>
          <w:p w14:paraId="6A60949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21106892" w14:textId="77777777">
        <w:trPr>
          <w:trHeight w:val="810"/>
        </w:trPr>
        <w:tc>
          <w:tcPr>
            <w:tcW w:w="2857" w:type="dxa"/>
          </w:tcPr>
          <w:p w14:paraId="780285A2" w14:textId="77777777" w:rsidR="00402C1D" w:rsidRDefault="00BF1509">
            <w:pPr>
              <w:pStyle w:val="TableParagraph"/>
              <w:ind w:right="461"/>
              <w:rPr>
                <w:b/>
                <w:bCs/>
                <w:spacing w:val="-47"/>
                <w:u w:val="none"/>
              </w:rPr>
            </w:pPr>
            <w:r w:rsidRPr="0013563D">
              <w:rPr>
                <w:b/>
                <w:bCs/>
                <w:u w:val="none"/>
              </w:rPr>
              <w:t xml:space="preserve">Estadísticas y </w:t>
            </w:r>
            <w:r w:rsidR="00402C1D">
              <w:rPr>
                <w:b/>
                <w:bCs/>
                <w:u w:val="none"/>
              </w:rPr>
              <w:t>B</w:t>
            </w:r>
            <w:r w:rsidRPr="0013563D">
              <w:rPr>
                <w:b/>
                <w:bCs/>
                <w:u w:val="none"/>
              </w:rPr>
              <w:t>alances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="00402C1D">
              <w:rPr>
                <w:b/>
                <w:bCs/>
                <w:spacing w:val="-47"/>
                <w:u w:val="none"/>
              </w:rPr>
              <w:t xml:space="preserve"> </w:t>
            </w:r>
          </w:p>
          <w:p w14:paraId="6317CF01" w14:textId="01B84372" w:rsidR="00D8107F" w:rsidRPr="0013563D" w:rsidRDefault="00402C1D">
            <w:pPr>
              <w:pStyle w:val="TableParagraph"/>
              <w:ind w:right="461"/>
              <w:rPr>
                <w:b/>
                <w:bCs/>
                <w:u w:val="none"/>
              </w:rPr>
            </w:pPr>
            <w:r>
              <w:rPr>
                <w:b/>
                <w:bCs/>
                <w:spacing w:val="-47"/>
                <w:u w:val="none"/>
              </w:rPr>
              <w:t xml:space="preserve">       </w:t>
            </w:r>
            <w:r>
              <w:rPr>
                <w:b/>
                <w:bCs/>
                <w:u w:val="none"/>
              </w:rPr>
              <w:t>G</w:t>
            </w:r>
            <w:r w:rsidR="00BF1509" w:rsidRPr="0013563D">
              <w:rPr>
                <w:b/>
                <w:bCs/>
                <w:u w:val="none"/>
              </w:rPr>
              <w:t>estión</w:t>
            </w:r>
            <w:r w:rsidR="00BF1509"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</w:tcPr>
          <w:p w14:paraId="236D4616" w14:textId="77777777" w:rsidR="00D8107F" w:rsidRPr="00943DFE" w:rsidRDefault="00BF1509">
            <w:pPr>
              <w:pStyle w:val="TableParagraph"/>
              <w:ind w:left="136" w:right="127"/>
              <w:jc w:val="center"/>
              <w:rPr>
                <w:u w:val="none"/>
              </w:rPr>
            </w:pPr>
            <w:r w:rsidRPr="00943DFE">
              <w:rPr>
                <w:u w:val="none"/>
              </w:rPr>
              <w:t>PDF</w:t>
            </w:r>
          </w:p>
          <w:p w14:paraId="322682F9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</w:tcPr>
          <w:p w14:paraId="0A7B6127" w14:textId="1A7AD5B3" w:rsidR="00D8107F" w:rsidRDefault="00000000" w:rsidP="00402C1D">
            <w:pPr>
              <w:pStyle w:val="TableParagraph"/>
              <w:ind w:left="2256" w:right="444" w:hanging="1796"/>
              <w:rPr>
                <w:u w:val="none"/>
              </w:rPr>
            </w:pPr>
            <w:hyperlink r:id="rId292" w:history="1">
              <w:r w:rsidR="00402C1D" w:rsidRPr="00321688">
                <w:rPr>
                  <w:rStyle w:val="Hipervnculo"/>
                </w:rPr>
                <w:t>https://www.omsa.gob.do/transparencia/index.php/oai/estadisticas-y-balances-de-la-gestion-oai/category/2221-2023</w:t>
              </w:r>
            </w:hyperlink>
          </w:p>
        </w:tc>
        <w:tc>
          <w:tcPr>
            <w:tcW w:w="1339" w:type="dxa"/>
          </w:tcPr>
          <w:p w14:paraId="3A4ACEB7" w14:textId="114BB13F" w:rsidR="00D8107F" w:rsidRDefault="00402C1D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2023</w:t>
            </w:r>
          </w:p>
        </w:tc>
        <w:tc>
          <w:tcPr>
            <w:tcW w:w="1478" w:type="dxa"/>
          </w:tcPr>
          <w:p w14:paraId="62E90923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13563D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Nombre del responsable de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los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medios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3FAD1910" w:rsidR="00D8107F" w:rsidRDefault="00BF1509">
            <w:pPr>
              <w:pStyle w:val="TableParagraph"/>
              <w:spacing w:before="11"/>
              <w:ind w:left="374" w:right="117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 w:rsidR="00402C1D">
              <w:rPr>
                <w:u w:val="none"/>
              </w:rPr>
              <w:t>D</w:t>
            </w:r>
            <w:r>
              <w:rPr>
                <w:u w:val="none"/>
              </w:rPr>
              <w:t>igital</w:t>
            </w:r>
          </w:p>
        </w:tc>
        <w:tc>
          <w:tcPr>
            <w:tcW w:w="6933" w:type="dxa"/>
          </w:tcPr>
          <w:p w14:paraId="6D720D2E" w14:textId="77777777" w:rsidR="00D8107F" w:rsidRDefault="00000000">
            <w:pPr>
              <w:pStyle w:val="TableParagraph"/>
              <w:spacing w:before="11"/>
              <w:ind w:left="260" w:right="199"/>
              <w:jc w:val="center"/>
              <w:rPr>
                <w:u w:val="none"/>
              </w:rPr>
            </w:pPr>
            <w:hyperlink r:id="rId293">
              <w:r w:rsidR="00BF1509">
                <w:rPr>
                  <w:color w:val="2D74B5"/>
                  <w:u w:color="2D74B5"/>
                </w:rPr>
                <w:t>http://www.omsa.gob.do/transparencia/index.php/oai/contactos-del-ra</w:t>
              </w:r>
              <w:r w:rsidR="00BF1509">
                <w:rPr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Default="00BF1509">
            <w:pPr>
              <w:pStyle w:val="TableParagraph"/>
              <w:spacing w:before="11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13563D" w:rsidRDefault="00BF1509">
            <w:pPr>
              <w:pStyle w:val="TableParagraph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Default="00BF1509">
            <w:pPr>
              <w:pStyle w:val="TableParagraph"/>
              <w:ind w:left="138" w:right="81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16D0727D" w:rsidR="00D8107F" w:rsidRDefault="00000000">
            <w:pPr>
              <w:pStyle w:val="TableParagraph"/>
              <w:spacing w:before="5" w:line="235" w:lineRule="auto"/>
              <w:ind w:left="2443" w:right="348" w:hanging="2075"/>
              <w:rPr>
                <w:u w:val="none"/>
              </w:rPr>
            </w:pPr>
            <w:hyperlink r:id="rId294" w:history="1">
              <w:r w:rsidR="00943DFE" w:rsidRPr="00321688">
                <w:rPr>
                  <w:rStyle w:val="Hipervnculo"/>
                </w:rPr>
                <w:t>https://www.omsa.gob.do/transparencia/index.php/oai/resolucion-de-informacion-clasificada/category/2112-2023</w:t>
              </w:r>
            </w:hyperlink>
            <w:r w:rsidR="00943DFE">
              <w:t xml:space="preserve"> 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3B7BA53C" w:rsidR="00D8107F" w:rsidRDefault="00943DFE" w:rsidP="00943DFE">
            <w:pPr>
              <w:pStyle w:val="TableParagraph"/>
              <w:ind w:left="0" w:right="140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2023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Default="00BF1509">
            <w:pPr>
              <w:pStyle w:val="TableParagraph"/>
              <w:ind w:left="647" w:right="63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03851377" w14:textId="77777777" w:rsidR="00D8107F" w:rsidRPr="0013563D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Índice de documentos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disponibles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2CFDC3E9" w14:textId="77777777" w:rsidR="00D8107F" w:rsidRDefault="00BF1509">
            <w:pPr>
              <w:pStyle w:val="TableParagraph"/>
              <w:spacing w:before="0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518A8D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Default="00D8107F">
            <w:pPr>
              <w:pStyle w:val="TableParagraph"/>
              <w:spacing w:before="8"/>
              <w:ind w:left="0"/>
              <w:rPr>
                <w:sz w:val="20"/>
                <w:u w:val="none"/>
              </w:rPr>
            </w:pPr>
          </w:p>
          <w:p w14:paraId="770CB1F1" w14:textId="3C51A0AE" w:rsidR="00D8107F" w:rsidRDefault="00000000">
            <w:pPr>
              <w:pStyle w:val="TableParagraph"/>
              <w:spacing w:before="1" w:line="235" w:lineRule="auto"/>
              <w:ind w:left="1665" w:right="545" w:hanging="1104"/>
              <w:rPr>
                <w:u w:val="none"/>
              </w:rPr>
            </w:pPr>
            <w:hyperlink r:id="rId295" w:history="1">
              <w:r w:rsidR="00943DFE" w:rsidRPr="00321688">
                <w:rPr>
                  <w:rStyle w:val="Hipervnculo"/>
                </w:rPr>
                <w:t>https://www.omsa.gob.do/transparencia/index.php/oai/indice-de-documentos-disponibles-para-la-entrega/category/2111-2023</w:t>
              </w:r>
            </w:hyperlink>
            <w:r w:rsidR="00943DFE"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044ECCAC" w14:textId="77777777" w:rsidR="00943DFE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     </w:t>
            </w:r>
          </w:p>
          <w:p w14:paraId="3D135733" w14:textId="18B0A6C9" w:rsidR="00D8107F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2023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1D1EA5B1" w14:textId="77777777" w:rsidR="00D8107F" w:rsidRDefault="00BF1509">
            <w:pPr>
              <w:pStyle w:val="TableParagraph"/>
              <w:spacing w:before="0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13563D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Formulario de solicitud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45D5D8C2" w:rsidR="00D8107F" w:rsidRDefault="00943DFE">
            <w:pPr>
              <w:pStyle w:val="TableParagraph"/>
              <w:spacing w:before="3" w:line="237" w:lineRule="auto"/>
              <w:ind w:left="138" w:right="127"/>
              <w:jc w:val="center"/>
              <w:rPr>
                <w:u w:val="none"/>
              </w:rPr>
            </w:pPr>
            <w:r>
              <w:rPr>
                <w:spacing w:val="-2"/>
                <w:u w:val="none"/>
              </w:rPr>
              <w:t>Formulario</w:t>
            </w:r>
            <w:r w:rsidR="00BF1509">
              <w:rPr>
                <w:spacing w:val="-2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e</w:t>
            </w:r>
            <w:r w:rsidR="00BF1509">
              <w:rPr>
                <w:u w:val="none"/>
              </w:rPr>
              <w:t>n</w:t>
            </w:r>
          </w:p>
          <w:p w14:paraId="405EE298" w14:textId="77777777" w:rsidR="00D8107F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u w:val="none"/>
              </w:rPr>
            </w:pPr>
            <w:r>
              <w:rPr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Default="00000000">
            <w:pPr>
              <w:pStyle w:val="TableParagraph"/>
              <w:ind w:left="258" w:right="199"/>
              <w:jc w:val="center"/>
              <w:rPr>
                <w:u w:val="none"/>
              </w:rPr>
            </w:pPr>
            <w:hyperlink r:id="rId296">
              <w:r w:rsidR="00BF1509">
                <w:rPr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Default="00BF1509">
            <w:pPr>
              <w:pStyle w:val="TableParagraph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14:paraId="15D43FA0" w14:textId="77777777">
        <w:trPr>
          <w:trHeight w:val="619"/>
        </w:trPr>
        <w:tc>
          <w:tcPr>
            <w:tcW w:w="2309" w:type="dxa"/>
            <w:shd w:val="clear" w:color="auto" w:fill="92D050"/>
          </w:tcPr>
          <w:p w14:paraId="62E28BF9" w14:textId="56281F2F" w:rsidR="00D8107F" w:rsidRDefault="00BF1509">
            <w:pPr>
              <w:pStyle w:val="TableParagraph"/>
              <w:ind w:left="110" w:right="1031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92D050"/>
          </w:tcPr>
          <w:p w14:paraId="2820C240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92D050"/>
          </w:tcPr>
          <w:p w14:paraId="0BC8CF38" w14:textId="77777777" w:rsidR="00D8107F" w:rsidRDefault="00BF1509">
            <w:pPr>
              <w:pStyle w:val="TableParagraph"/>
              <w:ind w:left="3108" w:right="304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92D050"/>
          </w:tcPr>
          <w:p w14:paraId="31C25323" w14:textId="77777777" w:rsidR="00D8107F" w:rsidRDefault="00BF1509">
            <w:pPr>
              <w:pStyle w:val="TableParagraph"/>
              <w:ind w:left="51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07" w:type="dxa"/>
            <w:shd w:val="clear" w:color="auto" w:fill="92D050"/>
          </w:tcPr>
          <w:p w14:paraId="06FC3D9C" w14:textId="77777777" w:rsidR="00D8107F" w:rsidRDefault="00BF1509">
            <w:pPr>
              <w:pStyle w:val="TableParagraph"/>
              <w:ind w:left="456" w:right="109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13563D" w:rsidRDefault="0000000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297">
              <w:r w:rsidR="00BF1509" w:rsidRPr="0013563D">
                <w:rPr>
                  <w:b/>
                  <w:bCs/>
                  <w:u w:val="none"/>
                </w:rPr>
                <w:t>Planificación</w:t>
              </w:r>
              <w:r w:rsidR="005A02AF" w:rsidRPr="0013563D">
                <w:rPr>
                  <w:b/>
                  <w:bCs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Default="00BF1509">
            <w:pPr>
              <w:pStyle w:val="TableParagraph"/>
              <w:ind w:left="355" w:right="96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48CBB165" w14:textId="7E108F80" w:rsidR="00D8107F" w:rsidRDefault="00000000">
            <w:pPr>
              <w:pStyle w:val="TableParagraph"/>
              <w:ind w:left="159" w:right="1578"/>
            </w:pPr>
            <w:hyperlink r:id="rId298" w:history="1">
              <w:r w:rsidR="00615D14" w:rsidRPr="00321688">
                <w:rPr>
                  <w:rStyle w:val="Hipervnculo"/>
                </w:rPr>
                <w:t>https://www.omsa.gob.do/transparencia/index.php/plan-estrategico/planificacion-estrategica-institucional/category/2061-2021-2024</w:t>
              </w:r>
            </w:hyperlink>
          </w:p>
          <w:p w14:paraId="2E407409" w14:textId="58D19FED" w:rsidR="00615D14" w:rsidRDefault="00615D14" w:rsidP="00615D14">
            <w:pPr>
              <w:pStyle w:val="TableParagraph"/>
              <w:ind w:left="0" w:right="1578"/>
              <w:rPr>
                <w:u w:val="none"/>
              </w:rPr>
            </w:pPr>
          </w:p>
        </w:tc>
        <w:tc>
          <w:tcPr>
            <w:tcW w:w="1472" w:type="dxa"/>
            <w:gridSpan w:val="2"/>
          </w:tcPr>
          <w:p w14:paraId="79B047E5" w14:textId="362B4CC8" w:rsidR="00D8107F" w:rsidRPr="00A87FD3" w:rsidRDefault="007D4260">
            <w:pPr>
              <w:pStyle w:val="TableParagraph"/>
              <w:ind w:left="171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2021-2024</w:t>
            </w:r>
          </w:p>
        </w:tc>
        <w:tc>
          <w:tcPr>
            <w:tcW w:w="1507" w:type="dxa"/>
          </w:tcPr>
          <w:p w14:paraId="7AC31918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9A6A621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794015EE" w14:textId="77777777" w:rsidR="00D8107F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06EC55E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004074A9" w14:textId="12F27EDB" w:rsidR="00D8107F" w:rsidRPr="007D4260" w:rsidRDefault="00000000">
            <w:pPr>
              <w:pStyle w:val="TableParagraph"/>
              <w:spacing w:before="0"/>
              <w:ind w:left="108"/>
              <w:rPr>
                <w:szCs w:val="16"/>
                <w:u w:val="none"/>
              </w:rPr>
            </w:pPr>
            <w:hyperlink r:id="rId299" w:history="1">
              <w:r w:rsidR="007D4260" w:rsidRPr="007D4260">
                <w:rPr>
                  <w:rStyle w:val="Hipervnculo"/>
                  <w:szCs w:val="16"/>
                </w:rPr>
                <w:t>https://www.omsa.gob.do/transparencia/index.php/estadisticas-institucionales/category/2231-1rimer-trimestre-2023</w:t>
              </w:r>
            </w:hyperlink>
            <w:r w:rsidR="007D4260" w:rsidRPr="007D4260">
              <w:rPr>
                <w:szCs w:val="16"/>
                <w:u w:val="none"/>
              </w:rPr>
              <w:t xml:space="preserve"> </w:t>
            </w:r>
          </w:p>
        </w:tc>
        <w:tc>
          <w:tcPr>
            <w:tcW w:w="1358" w:type="dxa"/>
          </w:tcPr>
          <w:p w14:paraId="43C81D9C" w14:textId="28524185" w:rsidR="00D8107F" w:rsidRDefault="007D4260">
            <w:pPr>
              <w:pStyle w:val="TableParagraph"/>
              <w:spacing w:before="11"/>
              <w:ind w:left="108" w:right="47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1"/>
                <w:u w:val="none"/>
              </w:rPr>
              <w:t>2023</w:t>
            </w:r>
          </w:p>
        </w:tc>
        <w:tc>
          <w:tcPr>
            <w:tcW w:w="1621" w:type="dxa"/>
            <w:gridSpan w:val="2"/>
          </w:tcPr>
          <w:p w14:paraId="6F24B593" w14:textId="77777777" w:rsidR="00D8107F" w:rsidRDefault="00BF1509">
            <w:pPr>
              <w:pStyle w:val="TableParagraph"/>
              <w:spacing w:before="11"/>
              <w:ind w:left="713" w:right="6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Operativo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A442DD1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64E3652D" w:rsidR="00D8107F" w:rsidRDefault="00000000">
            <w:pPr>
              <w:pStyle w:val="TableParagraph"/>
              <w:spacing w:before="11"/>
              <w:ind w:left="108" w:right="1031"/>
              <w:rPr>
                <w:rFonts w:ascii="Calibri"/>
                <w:u w:val="none"/>
              </w:rPr>
            </w:pPr>
            <w:hyperlink r:id="rId300" w:history="1">
              <w:r w:rsidR="007D4260" w:rsidRPr="00321688">
                <w:rPr>
                  <w:rStyle w:val="Hipervnculo"/>
                </w:rPr>
                <w:t>https://www.omsa.gob.do/transparencia/index.php/plan-estrategico/plan-operativo-anual-poa/category/2096-2023</w:t>
              </w:r>
            </w:hyperlink>
            <w:r w:rsidR="007D4260">
              <w:t xml:space="preserve"> </w:t>
            </w:r>
          </w:p>
        </w:tc>
        <w:tc>
          <w:tcPr>
            <w:tcW w:w="1358" w:type="dxa"/>
          </w:tcPr>
          <w:p w14:paraId="3F3E718D" w14:textId="73F7B2C9" w:rsidR="00D8107F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7D4260">
              <w:rPr>
                <w:rFonts w:ascii="Calibri"/>
                <w:b/>
                <w:u w:val="none"/>
              </w:rPr>
              <w:t>3</w:t>
            </w:r>
          </w:p>
        </w:tc>
        <w:tc>
          <w:tcPr>
            <w:tcW w:w="1621" w:type="dxa"/>
            <w:gridSpan w:val="2"/>
          </w:tcPr>
          <w:p w14:paraId="5996F57A" w14:textId="77777777" w:rsidR="00D8107F" w:rsidRDefault="00BF1509">
            <w:pPr>
              <w:pStyle w:val="TableParagraph"/>
              <w:spacing w:before="11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Memoria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Default="00BF1509">
            <w:pPr>
              <w:pStyle w:val="TableParagraph"/>
              <w:ind w:left="355" w:right="355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EC02DE9" w:rsidR="00D8107F" w:rsidRDefault="00000000">
            <w:pPr>
              <w:pStyle w:val="TableParagraph"/>
              <w:spacing w:before="88"/>
              <w:ind w:left="108" w:right="1031"/>
              <w:rPr>
                <w:rFonts w:ascii="Calibri"/>
                <w:u w:val="none"/>
              </w:rPr>
            </w:pPr>
            <w:hyperlink r:id="rId301" w:history="1">
              <w:r w:rsidR="007D4260" w:rsidRPr="00321688">
                <w:rPr>
                  <w:rStyle w:val="Hipervnculo"/>
                </w:rPr>
                <w:t>https://www.omsa.gob.do/transparencia/index.php/plan-estrategico/informes/category/2168-2022</w:t>
              </w:r>
            </w:hyperlink>
            <w:r w:rsidR="007D4260">
              <w:t xml:space="preserve"> </w:t>
            </w:r>
          </w:p>
        </w:tc>
        <w:tc>
          <w:tcPr>
            <w:tcW w:w="1358" w:type="dxa"/>
          </w:tcPr>
          <w:p w14:paraId="1FE95B06" w14:textId="149A8FCD" w:rsidR="00D8107F" w:rsidRDefault="00BF1509">
            <w:pPr>
              <w:pStyle w:val="TableParagraph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7D4260">
              <w:rPr>
                <w:rFonts w:ascii="Calibri"/>
                <w:b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655AB80" w14:textId="77777777" w:rsidR="00D8107F" w:rsidRDefault="00BF1509">
            <w:pPr>
              <w:pStyle w:val="TableParagraph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1215"/>
        <w:gridCol w:w="1623"/>
      </w:tblGrid>
      <w:tr w:rsidR="00D8107F" w14:paraId="21D4D156" w14:textId="77777777" w:rsidTr="00C41C49">
        <w:trPr>
          <w:trHeight w:val="552"/>
        </w:trPr>
        <w:tc>
          <w:tcPr>
            <w:tcW w:w="2756" w:type="dxa"/>
            <w:shd w:val="clear" w:color="auto" w:fill="92D050"/>
          </w:tcPr>
          <w:p w14:paraId="29F38884" w14:textId="51CCE870" w:rsidR="00D8107F" w:rsidRPr="0013563D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92D050"/>
          </w:tcPr>
          <w:p w14:paraId="7EC8F9C1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92D050"/>
          </w:tcPr>
          <w:p w14:paraId="7F225E17" w14:textId="77777777" w:rsidR="00D8107F" w:rsidRDefault="00BF1509">
            <w:pPr>
              <w:pStyle w:val="TableParagraph"/>
              <w:spacing w:before="11"/>
              <w:ind w:left="1347" w:right="1340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15" w:type="dxa"/>
            <w:shd w:val="clear" w:color="auto" w:fill="92D050"/>
          </w:tcPr>
          <w:p w14:paraId="648097A8" w14:textId="77777777" w:rsidR="00D8107F" w:rsidRDefault="00BF1509">
            <w:pPr>
              <w:pStyle w:val="TableParagraph"/>
              <w:spacing w:before="11"/>
              <w:ind w:left="38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3" w:type="dxa"/>
            <w:shd w:val="clear" w:color="auto" w:fill="92D050"/>
          </w:tcPr>
          <w:p w14:paraId="3446F940" w14:textId="77777777" w:rsidR="00D8107F" w:rsidRDefault="00BF1509">
            <w:pPr>
              <w:pStyle w:val="TableParagraph"/>
              <w:spacing w:before="0" w:line="270" w:lineRule="atLeast"/>
              <w:ind w:left="528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F04775" w14:paraId="327EDE86" w14:textId="77777777" w:rsidTr="00C41C49">
        <w:trPr>
          <w:trHeight w:val="777"/>
        </w:trPr>
        <w:tc>
          <w:tcPr>
            <w:tcW w:w="2756" w:type="dxa"/>
          </w:tcPr>
          <w:p w14:paraId="7C6F95D9" w14:textId="74714AD5" w:rsidR="00F04775" w:rsidRPr="0013563D" w:rsidRDefault="00F04775" w:rsidP="00F04775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Portal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F04775" w:rsidRDefault="00F04775" w:rsidP="00F04775">
            <w:pPr>
              <w:pStyle w:val="TableParagraph"/>
              <w:spacing w:before="11"/>
              <w:ind w:left="364" w:right="57" w:hanging="250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F04775" w:rsidRDefault="00F04775" w:rsidP="00F04775">
            <w:pPr>
              <w:pStyle w:val="TableParagraph"/>
              <w:spacing w:before="4"/>
              <w:ind w:left="0"/>
              <w:rPr>
                <w:sz w:val="21"/>
                <w:u w:val="none"/>
              </w:rPr>
            </w:pPr>
          </w:p>
          <w:p w14:paraId="320E5F44" w14:textId="77777777" w:rsidR="00F04775" w:rsidRDefault="00F04775" w:rsidP="00F04775">
            <w:pPr>
              <w:pStyle w:val="TableParagraph"/>
              <w:spacing w:before="0"/>
              <w:ind w:left="1347" w:right="1342"/>
              <w:jc w:val="center"/>
              <w:rPr>
                <w:u w:val="none"/>
              </w:rPr>
            </w:pPr>
            <w:hyperlink r:id="rId302">
              <w:r>
                <w:rPr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1215" w:type="dxa"/>
          </w:tcPr>
          <w:p w14:paraId="6C69775C" w14:textId="09A7223C" w:rsidR="00F04775" w:rsidRDefault="00F04775" w:rsidP="00F04775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Septiembre 2023</w:t>
            </w:r>
          </w:p>
        </w:tc>
        <w:tc>
          <w:tcPr>
            <w:tcW w:w="1623" w:type="dxa"/>
          </w:tcPr>
          <w:p w14:paraId="25150573" w14:textId="77777777" w:rsidR="00F04775" w:rsidRDefault="00F04775" w:rsidP="00F04775">
            <w:pPr>
              <w:pStyle w:val="TableParagraph"/>
              <w:spacing w:before="11"/>
              <w:ind w:left="714" w:right="69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00ECDD00" w14:textId="77777777" w:rsidTr="00C41C49">
        <w:trPr>
          <w:trHeight w:val="777"/>
        </w:trPr>
        <w:tc>
          <w:tcPr>
            <w:tcW w:w="2756" w:type="dxa"/>
          </w:tcPr>
          <w:p w14:paraId="482B9B0A" w14:textId="77777777" w:rsidR="00F04775" w:rsidRPr="0013563D" w:rsidRDefault="00F04775" w:rsidP="00F04775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básica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F04775" w:rsidRDefault="00F04775" w:rsidP="00F04775">
            <w:pPr>
              <w:pStyle w:val="TableParagraph"/>
              <w:spacing w:before="11"/>
              <w:ind w:right="66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F04775" w:rsidRDefault="00F04775" w:rsidP="00F04775">
            <w:pPr>
              <w:pStyle w:val="TableParagraph"/>
              <w:spacing w:before="126"/>
              <w:ind w:left="1195" w:right="376" w:hanging="817"/>
              <w:rPr>
                <w:rFonts w:ascii="Calibri"/>
                <w:u w:val="none"/>
              </w:rPr>
            </w:pPr>
            <w:hyperlink r:id="rId303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04">
              <w:r>
                <w:rPr>
                  <w:rFonts w:ascii="Calibri"/>
                  <w:color w:val="0462C1"/>
                  <w:u w:color="0462C1"/>
                </w:rPr>
                <w:t>pasajeros/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item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1215" w:type="dxa"/>
          </w:tcPr>
          <w:p w14:paraId="0834D74F" w14:textId="5F4EA135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0F9D4BD7" w14:textId="668B49E4" w:rsidR="00F04775" w:rsidRPr="00F04775" w:rsidRDefault="00F04775" w:rsidP="00F04775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623" w:type="dxa"/>
          </w:tcPr>
          <w:p w14:paraId="20734362" w14:textId="77777777" w:rsidR="00F04775" w:rsidRDefault="00F04775" w:rsidP="00F04775">
            <w:pPr>
              <w:pStyle w:val="TableParagraph"/>
              <w:spacing w:before="11"/>
              <w:ind w:left="719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Default="00BF1509">
      <w:pPr>
        <w:spacing w:before="40"/>
        <w:ind w:left="4391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D8107F" w14:paraId="669ED7E7" w14:textId="77777777">
        <w:trPr>
          <w:trHeight w:val="719"/>
        </w:trPr>
        <w:tc>
          <w:tcPr>
            <w:tcW w:w="2775" w:type="dxa"/>
            <w:shd w:val="clear" w:color="auto" w:fill="92D050"/>
          </w:tcPr>
          <w:p w14:paraId="1A106D86" w14:textId="38E3BB8A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92D050"/>
          </w:tcPr>
          <w:p w14:paraId="03466D99" w14:textId="77777777" w:rsidR="00D8107F" w:rsidRDefault="00BF1509">
            <w:pPr>
              <w:pStyle w:val="TableParagraph"/>
              <w:ind w:left="160" w:right="166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92D050"/>
          </w:tcPr>
          <w:p w14:paraId="3FE737BC" w14:textId="77777777" w:rsidR="00D8107F" w:rsidRDefault="00BF1509">
            <w:pPr>
              <w:pStyle w:val="TableParagraph"/>
              <w:ind w:left="364" w:right="35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92D050"/>
          </w:tcPr>
          <w:p w14:paraId="24520722" w14:textId="77777777" w:rsidR="00D8107F" w:rsidRDefault="00BF1509">
            <w:pPr>
              <w:pStyle w:val="TableParagraph"/>
              <w:ind w:left="40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7" w:type="dxa"/>
            <w:shd w:val="clear" w:color="auto" w:fill="92D050"/>
          </w:tcPr>
          <w:p w14:paraId="79E87A0A" w14:textId="77777777" w:rsidR="00D8107F" w:rsidRDefault="00BF1509">
            <w:pPr>
              <w:pStyle w:val="TableParagraph"/>
              <w:ind w:left="504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232927DB" w14:textId="77777777">
        <w:trPr>
          <w:trHeight w:val="1084"/>
        </w:trPr>
        <w:tc>
          <w:tcPr>
            <w:tcW w:w="2775" w:type="dxa"/>
          </w:tcPr>
          <w:p w14:paraId="76CDA5F0" w14:textId="77777777" w:rsidR="00783C35" w:rsidRPr="0013563D" w:rsidRDefault="00783C35" w:rsidP="00783C35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 al Portal de 311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quejas,</w:t>
            </w:r>
          </w:p>
          <w:p w14:paraId="4A63CD0A" w14:textId="77777777" w:rsidR="00783C35" w:rsidRPr="0013563D" w:rsidRDefault="00783C35" w:rsidP="00783C35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reclamaciones,</w:t>
            </w:r>
            <w:r w:rsidRPr="0013563D">
              <w:rPr>
                <w:b/>
                <w:bCs/>
                <w:spacing w:val="-1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sugerencias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783C35" w:rsidRDefault="00783C35" w:rsidP="00783C35">
            <w:pPr>
              <w:pStyle w:val="TableParagraph"/>
              <w:spacing w:before="11"/>
              <w:ind w:left="160" w:right="149"/>
              <w:jc w:val="center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783C35" w:rsidRDefault="00783C35" w:rsidP="00783C35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AD95F7A" w14:textId="77777777" w:rsidR="00783C35" w:rsidRDefault="00000000" w:rsidP="00783C35">
            <w:pPr>
              <w:pStyle w:val="TableParagraph"/>
              <w:spacing w:before="146"/>
              <w:ind w:left="364" w:right="360"/>
              <w:jc w:val="center"/>
              <w:rPr>
                <w:u w:val="none"/>
              </w:rPr>
            </w:pPr>
            <w:hyperlink r:id="rId305">
              <w:r w:rsidR="00783C35">
                <w:rPr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</w:tcPr>
          <w:p w14:paraId="403092CD" w14:textId="4DEE2991" w:rsidR="00783C35" w:rsidRPr="000910CB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627" w:type="dxa"/>
          </w:tcPr>
          <w:p w14:paraId="227CA741" w14:textId="77777777" w:rsidR="00783C35" w:rsidRDefault="00783C35" w:rsidP="00783C35">
            <w:pPr>
              <w:pStyle w:val="TableParagraph"/>
              <w:spacing w:before="11"/>
              <w:ind w:left="719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3C594FF5" w14:textId="77777777">
        <w:trPr>
          <w:trHeight w:val="1081"/>
        </w:trPr>
        <w:tc>
          <w:tcPr>
            <w:tcW w:w="2775" w:type="dxa"/>
          </w:tcPr>
          <w:p w14:paraId="7CEABBB8" w14:textId="77777777" w:rsidR="00F04775" w:rsidRPr="0013563D" w:rsidRDefault="00F04775" w:rsidP="00F04775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F04775" w:rsidRDefault="00F04775" w:rsidP="00F04775">
            <w:pPr>
              <w:pStyle w:val="TableParagraph"/>
              <w:spacing w:before="8"/>
              <w:ind w:left="160" w:right="15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4AEF008" w14:textId="77777777" w:rsidR="00F04775" w:rsidRDefault="00F04775" w:rsidP="00F04775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0C8A4361" w:rsidR="00F04775" w:rsidRDefault="00F04775" w:rsidP="00F04775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u w:val="none"/>
              </w:rPr>
            </w:pPr>
            <w:hyperlink r:id="rId306" w:history="1">
              <w:r w:rsidRPr="00321688">
                <w:rPr>
                  <w:rStyle w:val="Hipervnculo"/>
                </w:rPr>
                <w:t>https://www.omsa.gob.do/transparencia/index.php/acceso-al-portal-de-331-sobre-quejas-reclamaciones-sugerencias-y-denuncias/estadisticas-linea-311/category/2228-2023</w:t>
              </w:r>
            </w:hyperlink>
            <w:r>
              <w:t xml:space="preserve"> </w:t>
            </w:r>
          </w:p>
        </w:tc>
        <w:tc>
          <w:tcPr>
            <w:tcW w:w="1344" w:type="dxa"/>
          </w:tcPr>
          <w:p w14:paraId="256BAD27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4CF1B664" w14:textId="2EDE72A8" w:rsidR="00F04775" w:rsidRPr="00130A50" w:rsidRDefault="00F04775" w:rsidP="00F04775">
            <w:pPr>
              <w:pStyle w:val="TableParagraph"/>
              <w:spacing w:before="8"/>
              <w:ind w:left="0" w:right="620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627" w:type="dxa"/>
          </w:tcPr>
          <w:p w14:paraId="6FEEEF25" w14:textId="77777777" w:rsidR="00F04775" w:rsidRDefault="00F04775" w:rsidP="00F04775">
            <w:pPr>
              <w:pStyle w:val="TableParagraph"/>
              <w:spacing w:before="8"/>
              <w:ind w:left="720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D8107F" w14:paraId="0D1D79DD" w14:textId="77777777" w:rsidTr="00B274AE">
        <w:trPr>
          <w:trHeight w:val="556"/>
        </w:trPr>
        <w:tc>
          <w:tcPr>
            <w:tcW w:w="2583" w:type="dxa"/>
            <w:shd w:val="clear" w:color="auto" w:fill="92D050"/>
          </w:tcPr>
          <w:p w14:paraId="23DEDBD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92D050"/>
          </w:tcPr>
          <w:p w14:paraId="37A562C9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92D050"/>
          </w:tcPr>
          <w:p w14:paraId="5ECB8705" w14:textId="77777777" w:rsidR="00D8107F" w:rsidRDefault="00BF1509">
            <w:pPr>
              <w:pStyle w:val="TableParagraph"/>
              <w:spacing w:before="11"/>
              <w:ind w:left="2904" w:right="289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1" w:type="dxa"/>
            <w:shd w:val="clear" w:color="auto" w:fill="92D050"/>
          </w:tcPr>
          <w:p w14:paraId="4107A807" w14:textId="77777777" w:rsidR="00D8107F" w:rsidRDefault="00BF1509">
            <w:pPr>
              <w:pStyle w:val="TableParagraph"/>
              <w:spacing w:before="11"/>
              <w:ind w:left="214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7" w:type="dxa"/>
            <w:shd w:val="clear" w:color="auto" w:fill="92D050"/>
          </w:tcPr>
          <w:p w14:paraId="5DC5ECE2" w14:textId="77777777" w:rsidR="00D8107F" w:rsidRDefault="00BF1509">
            <w:pPr>
              <w:pStyle w:val="TableParagraph"/>
              <w:spacing w:before="0" w:line="270" w:lineRule="atLeast"/>
              <w:ind w:left="517" w:right="19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910CB" w14:paraId="1076512B" w14:textId="77777777" w:rsidTr="00B274AE">
        <w:trPr>
          <w:trHeight w:val="811"/>
        </w:trPr>
        <w:tc>
          <w:tcPr>
            <w:tcW w:w="2583" w:type="dxa"/>
          </w:tcPr>
          <w:p w14:paraId="3ED8CC02" w14:textId="732F40A9" w:rsidR="000910CB" w:rsidRPr="0013563D" w:rsidRDefault="000910CB" w:rsidP="000910CB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263" w:type="dxa"/>
          </w:tcPr>
          <w:p w14:paraId="1E172F76" w14:textId="3109212A" w:rsidR="000910CB" w:rsidRDefault="000910CB" w:rsidP="000910CB">
            <w:pPr>
              <w:pStyle w:val="TableParagraph"/>
              <w:ind w:right="430"/>
              <w:jc w:val="center"/>
              <w:rPr>
                <w:u w:val="none"/>
              </w:rPr>
            </w:pPr>
            <w:r>
              <w:rPr>
                <w:u w:val="none"/>
              </w:rPr>
              <w:t>Digital</w:t>
            </w:r>
          </w:p>
        </w:tc>
        <w:tc>
          <w:tcPr>
            <w:tcW w:w="6075" w:type="dxa"/>
          </w:tcPr>
          <w:p w14:paraId="7A848753" w14:textId="77777777" w:rsidR="000910CB" w:rsidRDefault="00000000" w:rsidP="000910CB">
            <w:pPr>
              <w:pStyle w:val="TableParagraph"/>
              <w:ind w:left="2957" w:right="322" w:hanging="2550"/>
              <w:rPr>
                <w:u w:val="none"/>
              </w:rPr>
            </w:pPr>
            <w:hyperlink r:id="rId307">
              <w:r w:rsidR="000910CB">
                <w:rPr>
                  <w:color w:val="0462C1"/>
                  <w:u w:color="0462C1"/>
                </w:rPr>
                <w:t>http://www.omsa.gob.do/transparencia/index.php/declaracion-</w:t>
              </w:r>
            </w:hyperlink>
            <w:r w:rsidR="000910CB">
              <w:rPr>
                <w:color w:val="0462C1"/>
                <w:spacing w:val="-47"/>
                <w:u w:val="none"/>
              </w:rPr>
              <w:t xml:space="preserve"> </w:t>
            </w:r>
            <w:hyperlink r:id="rId308">
              <w:r w:rsidR="000910CB">
                <w:rPr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291" w:type="dxa"/>
          </w:tcPr>
          <w:p w14:paraId="4948639A" w14:textId="2B6E9EF4" w:rsidR="000910CB" w:rsidRPr="000910CB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657" w:type="dxa"/>
          </w:tcPr>
          <w:p w14:paraId="7921ECE0" w14:textId="77777777" w:rsidR="000910CB" w:rsidRDefault="000910CB" w:rsidP="000910CB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58936BA" w14:textId="77777777" w:rsidR="000910CB" w:rsidRDefault="000910CB" w:rsidP="000910CB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1C054009" w14:textId="77777777" w:rsidR="000910CB" w:rsidRDefault="000910CB" w:rsidP="000910CB">
            <w:pPr>
              <w:pStyle w:val="TableParagraph"/>
              <w:spacing w:before="0" w:line="247" w:lineRule="exact"/>
              <w:ind w:left="696" w:right="7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14:paraId="3912220E" w14:textId="77777777">
        <w:trPr>
          <w:trHeight w:val="551"/>
        </w:trPr>
        <w:tc>
          <w:tcPr>
            <w:tcW w:w="1340" w:type="dxa"/>
            <w:shd w:val="clear" w:color="auto" w:fill="92D050"/>
          </w:tcPr>
          <w:p w14:paraId="32EA8B94" w14:textId="77777777" w:rsidR="00D8107F" w:rsidRPr="0013563D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Documento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92D050"/>
          </w:tcPr>
          <w:p w14:paraId="6AF971B3" w14:textId="77777777" w:rsidR="00D8107F" w:rsidRDefault="00BF1509">
            <w:pPr>
              <w:pStyle w:val="TableParagraph"/>
              <w:ind w:left="249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92D050"/>
          </w:tcPr>
          <w:p w14:paraId="7E8BBE0F" w14:textId="77777777" w:rsidR="00D8107F" w:rsidRDefault="00BF1509">
            <w:pPr>
              <w:pStyle w:val="TableParagraph"/>
              <w:ind w:left="3735" w:right="3718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92D050"/>
          </w:tcPr>
          <w:p w14:paraId="52074427" w14:textId="77777777" w:rsidR="00D8107F" w:rsidRDefault="00BF1509">
            <w:pPr>
              <w:pStyle w:val="TableParagraph"/>
              <w:ind w:left="402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75" w:type="dxa"/>
            <w:shd w:val="clear" w:color="auto" w:fill="92D050"/>
          </w:tcPr>
          <w:p w14:paraId="7BCE6BFF" w14:textId="77777777" w:rsidR="00D8107F" w:rsidRDefault="00BF1509">
            <w:pPr>
              <w:pStyle w:val="TableParagraph"/>
              <w:spacing w:before="0" w:line="270" w:lineRule="atLeast"/>
              <w:ind w:left="425" w:right="10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F04775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F04775" w:rsidRPr="0013563D" w:rsidRDefault="00F04775" w:rsidP="00F04775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09">
              <w:r w:rsidRPr="0013563D">
                <w:rPr>
                  <w:b/>
                  <w:bCs/>
                  <w:u w:val="none"/>
                </w:rPr>
                <w:t>Ejecución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0">
              <w:r w:rsidRPr="0013563D">
                <w:rPr>
                  <w:b/>
                  <w:bCs/>
                  <w:u w:val="none"/>
                </w:rPr>
                <w:t>del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1">
              <w:r w:rsidRPr="0013563D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F04775" w:rsidRDefault="00F04775" w:rsidP="00F04775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F085A2" w14:textId="77777777" w:rsidR="00F04775" w:rsidRDefault="00F04775" w:rsidP="00F04775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3BD48A65" w:rsidR="00F04775" w:rsidRDefault="00F04775" w:rsidP="00F04775">
            <w:pPr>
              <w:pStyle w:val="TableParagraph"/>
              <w:ind w:left="825"/>
              <w:rPr>
                <w:u w:val="none"/>
              </w:rPr>
            </w:pPr>
            <w:hyperlink r:id="rId312" w:history="1">
              <w:r w:rsidRPr="00321688">
                <w:rPr>
                  <w:rStyle w:val="Hipervnculo"/>
                </w:rPr>
                <w:t>https://www.omsa.gob.do/transparencia/index.php/presupuesto/category/2118-2023</w:t>
              </w:r>
            </w:hyperlink>
            <w:r>
              <w:t xml:space="preserve"> </w:t>
            </w:r>
          </w:p>
        </w:tc>
        <w:tc>
          <w:tcPr>
            <w:tcW w:w="1321" w:type="dxa"/>
          </w:tcPr>
          <w:p w14:paraId="4107633C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10A4598A" w14:textId="5376C605" w:rsidR="00F04775" w:rsidRPr="005915D2" w:rsidRDefault="00F04775" w:rsidP="00F04775">
            <w:pPr>
              <w:pStyle w:val="TableParagraph"/>
              <w:spacing w:before="11"/>
              <w:ind w:left="0" w:right="593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475" w:type="dxa"/>
          </w:tcPr>
          <w:p w14:paraId="0C0BB93C" w14:textId="77777777" w:rsidR="00F04775" w:rsidRDefault="00F04775" w:rsidP="00F04775">
            <w:pPr>
              <w:pStyle w:val="TableParagraph"/>
              <w:spacing w:before="11"/>
              <w:ind w:left="640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F04775" w:rsidRPr="0013563D" w:rsidRDefault="00F04775" w:rsidP="00F04775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F04775" w:rsidRDefault="00F04775" w:rsidP="00F04775">
            <w:pPr>
              <w:pStyle w:val="TableParagraph"/>
              <w:ind w:left="493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55DA99F9" w14:textId="77777777" w:rsidR="00F04775" w:rsidRDefault="00F04775" w:rsidP="00F04775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30B72E8" w:rsidR="00F04775" w:rsidRDefault="00F04775" w:rsidP="00F04775">
            <w:pPr>
              <w:pStyle w:val="TableParagraph"/>
              <w:spacing w:before="5" w:line="235" w:lineRule="auto"/>
              <w:ind w:left="825"/>
              <w:rPr>
                <w:rFonts w:ascii="Calibri"/>
                <w:u w:val="none"/>
              </w:rPr>
            </w:pPr>
            <w:hyperlink r:id="rId313" w:history="1">
              <w:r w:rsidRPr="00321688">
                <w:rPr>
                  <w:rStyle w:val="Hipervnculo"/>
                </w:rPr>
                <w:t>https://www.omsa.gob.do/transparencia/index.php/presupuesto/category/2091-2023</w:t>
              </w:r>
            </w:hyperlink>
            <w:r>
              <w:t xml:space="preserve"> </w:t>
            </w:r>
          </w:p>
        </w:tc>
        <w:tc>
          <w:tcPr>
            <w:tcW w:w="1321" w:type="dxa"/>
          </w:tcPr>
          <w:p w14:paraId="4EAE5467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603EA2A0" w14:textId="10E8BFA0" w:rsidR="00F04775" w:rsidRDefault="00F04775" w:rsidP="00F04775">
            <w:pPr>
              <w:pStyle w:val="TableParagraph"/>
              <w:ind w:left="0" w:right="593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475" w:type="dxa"/>
          </w:tcPr>
          <w:p w14:paraId="5DF1C44B" w14:textId="77777777" w:rsidR="00F04775" w:rsidRDefault="00F04775" w:rsidP="00F04775">
            <w:pPr>
              <w:pStyle w:val="TableParagraph"/>
              <w:ind w:left="641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14:paraId="7BDCE4AF" w14:textId="77777777">
        <w:trPr>
          <w:trHeight w:val="546"/>
        </w:trPr>
        <w:tc>
          <w:tcPr>
            <w:tcW w:w="1340" w:type="dxa"/>
            <w:shd w:val="clear" w:color="auto" w:fill="6FAC46"/>
          </w:tcPr>
          <w:p w14:paraId="7BFE7503" w14:textId="77777777" w:rsidR="00D8107F" w:rsidRDefault="00BF1509">
            <w:pPr>
              <w:pStyle w:val="TableParagraph"/>
              <w:spacing w:before="0" w:line="270" w:lineRule="atLeast"/>
              <w:ind w:left="110" w:right="148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6FAC46"/>
          </w:tcPr>
          <w:p w14:paraId="6BDBE647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6FAC46"/>
          </w:tcPr>
          <w:p w14:paraId="6E1E2B19" w14:textId="77777777" w:rsidR="00D8107F" w:rsidRDefault="00BF1509">
            <w:pPr>
              <w:pStyle w:val="TableParagraph"/>
              <w:ind w:left="2974" w:right="2964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6FAC46"/>
          </w:tcPr>
          <w:p w14:paraId="16686149" w14:textId="77777777" w:rsidR="00D8107F" w:rsidRDefault="00BF1509">
            <w:pPr>
              <w:pStyle w:val="TableParagraph"/>
              <w:ind w:left="39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5" w:type="dxa"/>
            <w:shd w:val="clear" w:color="auto" w:fill="6FAC46"/>
          </w:tcPr>
          <w:p w14:paraId="3D68E318" w14:textId="77777777" w:rsidR="00D8107F" w:rsidRDefault="00BF1509">
            <w:pPr>
              <w:pStyle w:val="TableParagraph"/>
              <w:spacing w:before="0" w:line="270" w:lineRule="atLeast"/>
              <w:ind w:left="430" w:right="9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F04775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F04775" w:rsidRPr="0013563D" w:rsidRDefault="00F04775" w:rsidP="00F04775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Nómina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F04775" w:rsidRDefault="00F04775" w:rsidP="00F04775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6750616" w14:textId="77777777" w:rsidR="00F04775" w:rsidRDefault="00F04775" w:rsidP="00F04775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F04775" w:rsidRDefault="00F04775" w:rsidP="00F04775">
            <w:pPr>
              <w:pStyle w:val="TableParagraph"/>
              <w:spacing w:before="11"/>
              <w:ind w:left="829"/>
              <w:rPr>
                <w:u w:val="none"/>
              </w:rPr>
            </w:pPr>
            <w:hyperlink r:id="rId314">
              <w:r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5">
              <w:r>
                <w:rPr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33E0F774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73EC85AC" w14:textId="5881DBB4" w:rsidR="00F04775" w:rsidRDefault="00F04775" w:rsidP="00F04775">
            <w:pPr>
              <w:pStyle w:val="TableParagraph"/>
              <w:spacing w:before="11"/>
              <w:ind w:left="0" w:right="583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465" w:type="dxa"/>
          </w:tcPr>
          <w:p w14:paraId="53D1148A" w14:textId="77777777" w:rsidR="00F04775" w:rsidRDefault="00F04775" w:rsidP="00F04775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F04775" w:rsidRPr="0013563D" w:rsidRDefault="00F04775" w:rsidP="00F04775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16">
              <w:r w:rsidRPr="0013563D">
                <w:rPr>
                  <w:b/>
                  <w:bCs/>
                  <w:u w:val="none"/>
                </w:rPr>
                <w:t>Jubilaciones,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17">
              <w:r w:rsidRPr="0013563D">
                <w:rPr>
                  <w:b/>
                  <w:bCs/>
                  <w:u w:val="none"/>
                </w:rPr>
                <w:t>Pensiones y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8">
              <w:r w:rsidRPr="0013563D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F04775" w:rsidRDefault="00F04775" w:rsidP="00F04775">
            <w:pPr>
              <w:pStyle w:val="TableParagraph"/>
              <w:spacing w:before="11"/>
              <w:ind w:left="425" w:right="41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5FAB43F2" w:rsidR="00F04775" w:rsidRDefault="00F04775" w:rsidP="00F04775">
            <w:pPr>
              <w:pStyle w:val="TableParagraph"/>
              <w:spacing w:before="11" w:line="278" w:lineRule="auto"/>
              <w:ind w:left="3067" w:right="223" w:hanging="2819"/>
              <w:rPr>
                <w:u w:val="none"/>
              </w:rPr>
            </w:pPr>
            <w:hyperlink r:id="rId319" w:history="1">
              <w:r w:rsidRPr="00321688">
                <w:rPr>
                  <w:rStyle w:val="Hipervnculo"/>
                </w:rPr>
                <w:t>https://www.omsa.gob.do/transparencia/index.php/recursos-humanos/jubilaciones-pensiones-y-retiros/category/2108-2023</w:t>
              </w:r>
            </w:hyperlink>
            <w:r>
              <w:t xml:space="preserve"> </w:t>
            </w:r>
          </w:p>
        </w:tc>
        <w:tc>
          <w:tcPr>
            <w:tcW w:w="1311" w:type="dxa"/>
          </w:tcPr>
          <w:p w14:paraId="3C15DE89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72CE0063" w14:textId="2E0704FD" w:rsidR="00F04775" w:rsidRDefault="00F04775" w:rsidP="00F04775">
            <w:pPr>
              <w:pStyle w:val="TableParagraph"/>
              <w:spacing w:before="11"/>
              <w:ind w:left="0" w:right="583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465" w:type="dxa"/>
          </w:tcPr>
          <w:p w14:paraId="63F1D498" w14:textId="77777777" w:rsidR="00F04775" w:rsidRDefault="00F04775" w:rsidP="00F04775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F04775" w:rsidRPr="0013563D" w:rsidRDefault="00F04775" w:rsidP="00F04775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20">
              <w:r w:rsidRPr="0013563D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F04775" w:rsidRDefault="00F04775" w:rsidP="00F04775">
            <w:pPr>
              <w:pStyle w:val="TableParagraph"/>
              <w:ind w:left="349" w:right="89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F04775" w:rsidRDefault="00F04775" w:rsidP="00F04775">
            <w:pPr>
              <w:pStyle w:val="TableParagraph"/>
              <w:spacing w:before="1"/>
              <w:ind w:left="417"/>
              <w:rPr>
                <w:u w:val="none"/>
              </w:rPr>
            </w:pPr>
            <w:hyperlink r:id="rId321">
              <w:r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22">
              <w:r>
                <w:rPr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16A1E064" w14:textId="628B9A0F" w:rsidR="00F04775" w:rsidRPr="005F34CC" w:rsidRDefault="00F04775" w:rsidP="00F04775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465" w:type="dxa"/>
          </w:tcPr>
          <w:p w14:paraId="5B2A0EE7" w14:textId="77777777" w:rsidR="00F04775" w:rsidRDefault="00F04775" w:rsidP="00F04775">
            <w:pPr>
              <w:pStyle w:val="TableParagraph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14:paraId="0516ADC2" w14:textId="77777777" w:rsidTr="00B274AE">
        <w:trPr>
          <w:trHeight w:val="551"/>
        </w:trPr>
        <w:tc>
          <w:tcPr>
            <w:tcW w:w="2861" w:type="dxa"/>
            <w:shd w:val="clear" w:color="auto" w:fill="6FAC46"/>
          </w:tcPr>
          <w:p w14:paraId="3F1298CD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6FAC46"/>
          </w:tcPr>
          <w:p w14:paraId="477CC42B" w14:textId="77777777" w:rsidR="00D8107F" w:rsidRDefault="00BF1509">
            <w:pPr>
              <w:pStyle w:val="TableParagraph"/>
              <w:ind w:left="160" w:right="27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6FAC46"/>
          </w:tcPr>
          <w:p w14:paraId="187E7B58" w14:textId="77777777" w:rsidR="00D8107F" w:rsidRDefault="00BF1509">
            <w:pPr>
              <w:pStyle w:val="TableParagraph"/>
              <w:ind w:left="2246" w:right="223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6FAC46"/>
          </w:tcPr>
          <w:p w14:paraId="474E8AA7" w14:textId="77777777" w:rsidR="00D8107F" w:rsidRDefault="00BF1509">
            <w:pPr>
              <w:pStyle w:val="TableParagraph"/>
              <w:ind w:left="2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61" w:type="dxa"/>
            <w:shd w:val="clear" w:color="auto" w:fill="6FAC46"/>
          </w:tcPr>
          <w:p w14:paraId="2B29FE8A" w14:textId="77777777" w:rsidR="00D8107F" w:rsidRDefault="00BF1509">
            <w:pPr>
              <w:pStyle w:val="TableParagraph"/>
              <w:spacing w:before="0" w:line="270" w:lineRule="atLeast"/>
              <w:ind w:left="519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F04775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176FE4" w:rsidR="00F04775" w:rsidRPr="0013563D" w:rsidRDefault="00F04775" w:rsidP="00F04775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23">
              <w:r w:rsidRPr="0013563D">
                <w:rPr>
                  <w:b/>
                  <w:bCs/>
                  <w:u w:val="none"/>
                </w:rPr>
                <w:t xml:space="preserve">Beneficiarios de </w:t>
              </w:r>
              <w:r>
                <w:rPr>
                  <w:b/>
                  <w:bCs/>
                  <w:u w:val="none"/>
                </w:rPr>
                <w:t>P</w:t>
              </w:r>
              <w:r w:rsidRPr="0013563D">
                <w:rPr>
                  <w:b/>
                  <w:bCs/>
                  <w:u w:val="none"/>
                </w:rPr>
                <w:t>rogramas</w:t>
              </w:r>
            </w:hyperlink>
            <w:r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324">
              <w:r>
                <w:rPr>
                  <w:b/>
                  <w:bCs/>
                  <w:u w:val="none"/>
                </w:rPr>
                <w:t>A</w:t>
              </w:r>
              <w:r w:rsidRPr="0013563D">
                <w:rPr>
                  <w:b/>
                  <w:bCs/>
                  <w:u w:val="none"/>
                </w:rPr>
                <w:t>sistenciales</w:t>
              </w:r>
            </w:hyperlink>
          </w:p>
        </w:tc>
        <w:tc>
          <w:tcPr>
            <w:tcW w:w="1238" w:type="dxa"/>
          </w:tcPr>
          <w:p w14:paraId="7A4E3D64" w14:textId="77777777" w:rsidR="00F04775" w:rsidRDefault="00F04775" w:rsidP="00F04775">
            <w:pPr>
              <w:pStyle w:val="TableParagraph"/>
              <w:spacing w:before="11"/>
              <w:ind w:left="160" w:right="13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376E1686" w:rsidR="00F04775" w:rsidRDefault="00F04775" w:rsidP="00F04775">
            <w:pPr>
              <w:pStyle w:val="TableParagraph"/>
              <w:spacing w:before="11"/>
              <w:ind w:left="106" w:right="187"/>
              <w:rPr>
                <w:u w:val="none"/>
              </w:rPr>
            </w:pPr>
            <w:hyperlink r:id="rId325" w:history="1">
              <w:r w:rsidRPr="00321688">
                <w:rPr>
                  <w:rStyle w:val="Hipervnculo"/>
                </w:rPr>
                <w:t>https://www.omsa.gob.do/transparencia/index.php/beneficiarios-de-asistencia-social/category/2119-2023</w:t>
              </w:r>
            </w:hyperlink>
            <w:r>
              <w:t xml:space="preserve"> </w:t>
            </w:r>
          </w:p>
        </w:tc>
        <w:tc>
          <w:tcPr>
            <w:tcW w:w="1147" w:type="dxa"/>
          </w:tcPr>
          <w:p w14:paraId="50E74113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6647E576" w14:textId="52B85864" w:rsidR="00F04775" w:rsidRDefault="00F04775" w:rsidP="00F04775">
            <w:pPr>
              <w:pStyle w:val="TableParagraph"/>
              <w:spacing w:before="11"/>
              <w:ind w:left="0" w:right="336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561" w:type="dxa"/>
          </w:tcPr>
          <w:p w14:paraId="6F3ADE7E" w14:textId="77777777" w:rsidR="00F04775" w:rsidRDefault="00F04775" w:rsidP="00F04775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07686ED" w14:textId="77777777" w:rsidR="00F04775" w:rsidRDefault="00F04775" w:rsidP="00F04775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1E231561" w14:textId="333D6751" w:rsidR="00F04775" w:rsidRDefault="00F04775" w:rsidP="00F04775">
            <w:pPr>
              <w:pStyle w:val="TableParagraph"/>
              <w:spacing w:before="0"/>
              <w:ind w:right="749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14:paraId="1B546C1C" w14:textId="77777777">
        <w:trPr>
          <w:trHeight w:val="551"/>
        </w:trPr>
        <w:tc>
          <w:tcPr>
            <w:tcW w:w="2641" w:type="dxa"/>
            <w:shd w:val="clear" w:color="auto" w:fill="6FAC46"/>
          </w:tcPr>
          <w:p w14:paraId="6F20AEEA" w14:textId="6A92AE64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6FAC46"/>
          </w:tcPr>
          <w:p w14:paraId="53E34CE7" w14:textId="77777777" w:rsidR="00D8107F" w:rsidRDefault="00BF1509">
            <w:pPr>
              <w:pStyle w:val="TableParagraph"/>
              <w:spacing w:before="11"/>
              <w:ind w:left="176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6FAC46"/>
          </w:tcPr>
          <w:p w14:paraId="520A2A89" w14:textId="77777777" w:rsidR="00D8107F" w:rsidRDefault="00BF1509">
            <w:pPr>
              <w:pStyle w:val="TableParagraph"/>
              <w:spacing w:before="11"/>
              <w:ind w:left="2244" w:right="2241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6FAC46"/>
          </w:tcPr>
          <w:p w14:paraId="6B0EA3D5" w14:textId="77777777" w:rsidR="00D8107F" w:rsidRDefault="00BF1509">
            <w:pPr>
              <w:pStyle w:val="TableParagraph"/>
              <w:spacing w:before="11"/>
              <w:ind w:left="40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86" w:type="dxa"/>
            <w:shd w:val="clear" w:color="auto" w:fill="6FAC46"/>
          </w:tcPr>
          <w:p w14:paraId="2BB008F5" w14:textId="77777777" w:rsidR="00D8107F" w:rsidRDefault="00BF1509">
            <w:pPr>
              <w:pStyle w:val="TableParagraph"/>
              <w:spacing w:before="0" w:line="270" w:lineRule="atLeast"/>
              <w:ind w:left="486" w:right="15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783C35" w:rsidRPr="0013563D" w:rsidRDefault="00000000" w:rsidP="00783C35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26">
              <w:r w:rsidR="00783C35" w:rsidRPr="0013563D">
                <w:rPr>
                  <w:b/>
                  <w:bCs/>
                  <w:u w:val="none"/>
                </w:rPr>
                <w:t>Como registrarse como</w:t>
              </w:r>
            </w:hyperlink>
            <w:r w:rsidR="00783C35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27">
              <w:r w:rsidR="00783C35" w:rsidRPr="0013563D">
                <w:rPr>
                  <w:b/>
                  <w:bCs/>
                  <w:u w:val="none"/>
                </w:rPr>
                <w:t>proveedor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del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66971559" w14:textId="10437671" w:rsidR="00783C35" w:rsidRPr="00EB1ACD" w:rsidRDefault="00EB1ACD" w:rsidP="00EB1ACD">
            <w:pPr>
              <w:pStyle w:val="TableParagraph"/>
              <w:spacing w:before="11"/>
              <w:jc w:val="center"/>
              <w:rPr>
                <w:u w:val="none"/>
              </w:rPr>
            </w:pPr>
            <w:r w:rsidRPr="00EB1ACD">
              <w:rPr>
                <w:u w:val="none"/>
              </w:rPr>
              <w:t>Digital</w:t>
            </w:r>
          </w:p>
        </w:tc>
        <w:tc>
          <w:tcPr>
            <w:tcW w:w="6382" w:type="dxa"/>
          </w:tcPr>
          <w:p w14:paraId="4D1ADA50" w14:textId="77777777" w:rsidR="00783C35" w:rsidRDefault="00000000" w:rsidP="00783C35">
            <w:pPr>
              <w:pStyle w:val="TableParagraph"/>
              <w:spacing w:before="11"/>
              <w:ind w:left="824" w:right="369"/>
              <w:rPr>
                <w:u w:val="none"/>
              </w:rPr>
            </w:pPr>
            <w:hyperlink r:id="rId328">
              <w:r w:rsidR="00783C35">
                <w:rPr>
                  <w:color w:val="0462C1"/>
                  <w:u w:color="0462C1"/>
                </w:rPr>
                <w:t>http://comprasdominicana.gov.do/web/guest/como-</w:t>
              </w:r>
            </w:hyperlink>
            <w:r w:rsidR="00783C35">
              <w:rPr>
                <w:color w:val="0462C1"/>
                <w:spacing w:val="1"/>
                <w:u w:val="none"/>
              </w:rPr>
              <w:t xml:space="preserve"> </w:t>
            </w:r>
            <w:hyperlink r:id="rId329">
              <w:proofErr w:type="spellStart"/>
              <w:proofErr w:type="gramStart"/>
              <w:r w:rsidR="00783C35">
                <w:rPr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="00783C35">
                <w:rPr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54BFEA32" w14:textId="7CB4AC2A" w:rsidR="00783C35" w:rsidRPr="00EB1ACD" w:rsidRDefault="00EB1ACD" w:rsidP="00EB1ACD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586" w:type="dxa"/>
          </w:tcPr>
          <w:p w14:paraId="61886AA3" w14:textId="77777777" w:rsidR="00783C35" w:rsidRDefault="00783C35" w:rsidP="00783C35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F04775" w:rsidRPr="0013563D" w:rsidRDefault="00F04775" w:rsidP="00F04775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0">
              <w:r w:rsidRPr="0013563D">
                <w:rPr>
                  <w:b/>
                  <w:bCs/>
                  <w:u w:val="none"/>
                </w:rPr>
                <w:t>Plan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Anual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7A5F51AF" w14:textId="77777777" w:rsidR="00F04775" w:rsidRDefault="00F04775" w:rsidP="00F04775">
            <w:pPr>
              <w:pStyle w:val="TableParagraph"/>
              <w:spacing w:before="11"/>
              <w:ind w:left="104"/>
              <w:rPr>
                <w:spacing w:val="42"/>
                <w:u w:val="none"/>
              </w:rPr>
            </w:pPr>
            <w:r>
              <w:rPr>
                <w:u w:val="none"/>
              </w:rPr>
              <w:t>PDF</w:t>
            </w:r>
            <w:r>
              <w:rPr>
                <w:spacing w:val="42"/>
                <w:u w:val="none"/>
              </w:rPr>
              <w:t xml:space="preserve"> </w:t>
            </w:r>
          </w:p>
          <w:p w14:paraId="5B2852A2" w14:textId="07239031" w:rsidR="00F04775" w:rsidRDefault="00F04775" w:rsidP="00F04775">
            <w:pPr>
              <w:pStyle w:val="TableParagraph"/>
              <w:spacing w:before="11"/>
              <w:ind w:left="10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6386DA1B" w:rsidR="00F04775" w:rsidRDefault="00F04775" w:rsidP="00F04775">
            <w:pPr>
              <w:pStyle w:val="TableParagraph"/>
              <w:spacing w:before="11" w:line="278" w:lineRule="auto"/>
              <w:ind w:left="104" w:right="691"/>
              <w:rPr>
                <w:u w:val="none"/>
              </w:rPr>
            </w:pPr>
            <w:hyperlink r:id="rId331" w:history="1">
              <w:r w:rsidRPr="00321688">
                <w:rPr>
                  <w:rStyle w:val="Hipervnculo"/>
                </w:rPr>
                <w:t>https://www.omsa.gob.do/transparencia/index.php/compras-y-contrataciones-publicas/plan-anual-de-compras/category/2097-2023</w:t>
              </w:r>
            </w:hyperlink>
            <w:r>
              <w:t xml:space="preserve"> </w:t>
            </w:r>
          </w:p>
        </w:tc>
        <w:tc>
          <w:tcPr>
            <w:tcW w:w="1331" w:type="dxa"/>
          </w:tcPr>
          <w:p w14:paraId="748453F7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010C092A" w14:textId="13961D4D" w:rsidR="00F04775" w:rsidRDefault="00F04775" w:rsidP="00F04775">
            <w:pPr>
              <w:pStyle w:val="TableParagraph"/>
              <w:spacing w:before="11"/>
              <w:ind w:left="0" w:right="609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45C844A2" w14:textId="77777777" w:rsidR="00F04775" w:rsidRDefault="00F04775" w:rsidP="00F04775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F04775" w:rsidRPr="0013563D" w:rsidRDefault="00F04775" w:rsidP="00F04775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2">
              <w:r w:rsidRPr="0013563D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F04775" w:rsidRDefault="00F04775" w:rsidP="00F04775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5808CE50" w:rsidR="00F04775" w:rsidRDefault="00F04775" w:rsidP="00F04775">
            <w:pPr>
              <w:pStyle w:val="TableParagraph"/>
              <w:spacing w:line="283" w:lineRule="auto"/>
              <w:ind w:left="104" w:right="369"/>
              <w:rPr>
                <w:u w:val="none"/>
              </w:rPr>
            </w:pPr>
            <w:hyperlink r:id="rId333" w:history="1">
              <w:r w:rsidRPr="00321688">
                <w:rPr>
                  <w:rStyle w:val="Hipervnculo"/>
                </w:rPr>
                <w:t>https://www.omsa.gob.do/transparencia/index.php/compras-y-contrataciones-publicas/licitacion-publica-nacional-e-internacional/category/2130-2023</w:t>
              </w:r>
            </w:hyperlink>
            <w:r>
              <w:t xml:space="preserve"> </w:t>
            </w:r>
          </w:p>
        </w:tc>
        <w:tc>
          <w:tcPr>
            <w:tcW w:w="1331" w:type="dxa"/>
          </w:tcPr>
          <w:p w14:paraId="0A4559A8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2CAFCBF4" w14:textId="218D3330" w:rsidR="00F04775" w:rsidRDefault="00F04775" w:rsidP="00F04775">
            <w:pPr>
              <w:pStyle w:val="TableParagraph"/>
              <w:ind w:left="0" w:right="609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6F301EEA" w14:textId="77777777" w:rsidR="00F04775" w:rsidRDefault="00F04775" w:rsidP="00F04775">
            <w:pPr>
              <w:pStyle w:val="TableParagraph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F04775" w:rsidRPr="0013563D" w:rsidRDefault="00F04775" w:rsidP="00F04775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4">
              <w:r w:rsidRPr="0013563D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F04775" w:rsidRDefault="00F04775" w:rsidP="00F04775">
            <w:pPr>
              <w:pStyle w:val="TableParagraph"/>
              <w:spacing w:before="11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20092C5B" w:rsidR="00F04775" w:rsidRDefault="00F04775" w:rsidP="00F04775">
            <w:pPr>
              <w:pStyle w:val="TableParagraph"/>
              <w:spacing w:before="11"/>
              <w:ind w:left="104" w:right="691"/>
              <w:rPr>
                <w:u w:val="none"/>
              </w:rPr>
            </w:pPr>
            <w:hyperlink r:id="rId335" w:history="1">
              <w:r w:rsidRPr="00321688">
                <w:rPr>
                  <w:rStyle w:val="Hipervnculo"/>
                </w:rPr>
                <w:t>https://www.omsa.gob.do/transparencia/index.php/compras-y-contrataciones-publicas/licitacion-restringida/category/2131-2023</w:t>
              </w:r>
            </w:hyperlink>
            <w:r>
              <w:t xml:space="preserve"> </w:t>
            </w:r>
          </w:p>
        </w:tc>
        <w:tc>
          <w:tcPr>
            <w:tcW w:w="1331" w:type="dxa"/>
          </w:tcPr>
          <w:p w14:paraId="2B1D9D28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3AFC2645" w14:textId="2A22BE75" w:rsidR="00F04775" w:rsidRDefault="00F04775" w:rsidP="00F04775">
            <w:pPr>
              <w:pStyle w:val="TableParagraph"/>
              <w:spacing w:before="11"/>
              <w:ind w:left="0" w:right="609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765506D8" w14:textId="2B17F365" w:rsidR="00F04775" w:rsidRDefault="00F04775" w:rsidP="00F04775">
            <w:pPr>
              <w:pStyle w:val="TableParagraph"/>
              <w:spacing w:before="11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F04775" w:rsidRPr="0013563D" w:rsidRDefault="00F04775" w:rsidP="00F04775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6">
              <w:r w:rsidRPr="0013563D">
                <w:rPr>
                  <w:b/>
                  <w:bCs/>
                  <w:u w:val="none"/>
                </w:rPr>
                <w:t>Sorteos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F04775" w:rsidRDefault="00F04775" w:rsidP="00F04775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455E9681" w14:textId="7768B234" w:rsidR="00F04775" w:rsidRDefault="00F04775" w:rsidP="00F04775">
            <w:pPr>
              <w:pStyle w:val="TableParagraph"/>
              <w:ind w:left="104" w:right="691"/>
            </w:pPr>
            <w:hyperlink r:id="rId337" w:history="1">
              <w:r w:rsidRPr="00321688">
                <w:rPr>
                  <w:rStyle w:val="Hipervnculo"/>
                </w:rPr>
                <w:t>https://www.omsa.gob.do/transparencia/index.php/compras-y-contrataciones-publicas/sorteos-de-obras/category/2132-2023</w:t>
              </w:r>
            </w:hyperlink>
          </w:p>
          <w:p w14:paraId="3DE0EF38" w14:textId="19D2E995" w:rsidR="00F04775" w:rsidRDefault="00F04775" w:rsidP="00F04775">
            <w:pPr>
              <w:pStyle w:val="TableParagraph"/>
              <w:ind w:left="104" w:right="691"/>
              <w:rPr>
                <w:u w:val="none"/>
              </w:rPr>
            </w:pPr>
          </w:p>
        </w:tc>
        <w:tc>
          <w:tcPr>
            <w:tcW w:w="1331" w:type="dxa"/>
          </w:tcPr>
          <w:p w14:paraId="3B7A4654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794605DE" w14:textId="5CE8D570" w:rsidR="00F04775" w:rsidRDefault="00F04775" w:rsidP="00F04775">
            <w:pPr>
              <w:pStyle w:val="TableParagraph"/>
              <w:ind w:left="0" w:right="609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0E5BFD47" w14:textId="6B06B3C3" w:rsidR="00F04775" w:rsidRDefault="00F04775" w:rsidP="00F04775">
            <w:pPr>
              <w:pStyle w:val="TableParagraph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14:paraId="3A612991" w14:textId="77777777">
        <w:trPr>
          <w:trHeight w:val="378"/>
        </w:trPr>
        <w:tc>
          <w:tcPr>
            <w:tcW w:w="2756" w:type="dxa"/>
            <w:shd w:val="clear" w:color="auto" w:fill="6FAC46"/>
          </w:tcPr>
          <w:p w14:paraId="529CD7F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73" w:type="dxa"/>
            <w:shd w:val="clear" w:color="auto" w:fill="6FAC46"/>
          </w:tcPr>
          <w:p w14:paraId="6616890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310" w:type="dxa"/>
            <w:shd w:val="clear" w:color="auto" w:fill="6FAC46"/>
          </w:tcPr>
          <w:p w14:paraId="0993E86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360" w:type="dxa"/>
            <w:shd w:val="clear" w:color="auto" w:fill="6FAC46"/>
          </w:tcPr>
          <w:p w14:paraId="0A46770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90" w:type="dxa"/>
            <w:shd w:val="clear" w:color="auto" w:fill="6FAC46"/>
          </w:tcPr>
          <w:p w14:paraId="4C5029D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F04775" w14:paraId="46955E83" w14:textId="77777777">
        <w:trPr>
          <w:trHeight w:val="979"/>
        </w:trPr>
        <w:tc>
          <w:tcPr>
            <w:tcW w:w="2756" w:type="dxa"/>
          </w:tcPr>
          <w:p w14:paraId="3C847612" w14:textId="77777777" w:rsidR="00F04775" w:rsidRPr="0013563D" w:rsidRDefault="00F04775" w:rsidP="00F04775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38">
              <w:r w:rsidRPr="0013563D">
                <w:rPr>
                  <w:b/>
                  <w:bCs/>
                  <w:u w:val="none"/>
                </w:rPr>
                <w:t>Comparaciones</w:t>
              </w:r>
              <w:r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</w:tcPr>
          <w:p w14:paraId="40B25493" w14:textId="77777777" w:rsidR="00F04775" w:rsidRDefault="00F04775" w:rsidP="00F04775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1463628C" w14:textId="33E8B999" w:rsidR="00F04775" w:rsidRDefault="00F04775" w:rsidP="00F04775">
            <w:pPr>
              <w:pStyle w:val="TableParagraph"/>
              <w:spacing w:before="11"/>
              <w:ind w:left="109" w:right="613"/>
              <w:rPr>
                <w:u w:val="none"/>
              </w:rPr>
            </w:pPr>
            <w:r w:rsidRPr="00EB1ACD">
              <w:t>https://www.omsa.gob.do/transparencia/index.php/compras-y-contrataciones-publicas/comparaciones-de-precios/category/2098-2023</w:t>
            </w:r>
          </w:p>
        </w:tc>
        <w:tc>
          <w:tcPr>
            <w:tcW w:w="1360" w:type="dxa"/>
          </w:tcPr>
          <w:p w14:paraId="013C3F52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43C851DA" w14:textId="7F55F0AC" w:rsidR="00F04775" w:rsidRDefault="00F04775" w:rsidP="00F04775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76F8EC7D" w14:textId="77777777" w:rsidR="00F04775" w:rsidRDefault="00F04775" w:rsidP="00F04775">
            <w:pPr>
              <w:pStyle w:val="TableParagraph"/>
              <w:spacing w:before="11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F04775" w:rsidRPr="0013563D" w:rsidRDefault="00F04775" w:rsidP="00F04775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39">
              <w:r w:rsidRPr="0013563D">
                <w:rPr>
                  <w:b/>
                  <w:bCs/>
                  <w:u w:val="none"/>
                </w:rPr>
                <w:t>Estado de cuentas de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40">
              <w:r w:rsidRPr="0013563D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F04775" w:rsidRDefault="00F04775" w:rsidP="00F04775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1545E4" w14:textId="77777777" w:rsidR="00F04775" w:rsidRDefault="00F04775" w:rsidP="00F04775">
            <w:pPr>
              <w:pStyle w:val="TableParagraph"/>
              <w:spacing w:before="1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0B69F469" w:rsidR="00F04775" w:rsidRDefault="00F04775" w:rsidP="00F04775">
            <w:pPr>
              <w:pStyle w:val="TableParagraph"/>
              <w:spacing w:line="278" w:lineRule="auto"/>
              <w:ind w:left="109" w:right="613"/>
              <w:rPr>
                <w:u w:val="none"/>
              </w:rPr>
            </w:pPr>
            <w:hyperlink r:id="rId341" w:history="1">
              <w:r w:rsidRPr="00321688">
                <w:rPr>
                  <w:rStyle w:val="Hipervnculo"/>
                </w:rPr>
                <w:t>https://www.omsa.gob.do/transparencia/index.php/compras-y-contrataciones-publicas/relacion-de-estado-de-cuentas-de-suplidores/category/2165-2023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5CE24035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4204437A" w14:textId="6EC6241E" w:rsidR="00F04775" w:rsidRDefault="00F04775" w:rsidP="00F04775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389D733E" w14:textId="77777777" w:rsidR="00F04775" w:rsidRDefault="00F04775" w:rsidP="00F04775">
            <w:pPr>
              <w:pStyle w:val="TableParagraph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F04775" w:rsidRPr="0013563D" w:rsidRDefault="00F04775" w:rsidP="00F04775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Compras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F04775" w:rsidRDefault="00F04775" w:rsidP="00F04775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3956764D" w:rsidR="00F04775" w:rsidRDefault="00F04775" w:rsidP="00F04775">
            <w:pPr>
              <w:pStyle w:val="TableParagraph"/>
              <w:spacing w:line="278" w:lineRule="auto"/>
              <w:ind w:left="109" w:right="440"/>
              <w:rPr>
                <w:rFonts w:ascii="Calibri"/>
                <w:u w:val="none"/>
              </w:rPr>
            </w:pPr>
            <w:hyperlink r:id="rId342" w:history="1">
              <w:r w:rsidRPr="00321688">
                <w:rPr>
                  <w:rStyle w:val="Hipervnculo"/>
                </w:rPr>
                <w:t>https://www.omsa.gob.do/transparencia/index.php/compras-y-contrataciones-publicas/compras-menores/category/2133-2023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5EB8512D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576E965A" w14:textId="600F1AC4" w:rsidR="00F04775" w:rsidRDefault="00F04775" w:rsidP="00F04775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488AE10C" w14:textId="77777777" w:rsidR="00F04775" w:rsidRDefault="00F04775" w:rsidP="00F04775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F04775" w:rsidRPr="0013563D" w:rsidRDefault="00F04775" w:rsidP="00F04775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relaci</w:t>
            </w:r>
            <w:r w:rsidRPr="0013563D">
              <w:rPr>
                <w:rFonts w:ascii="Calibri"/>
                <w:b/>
                <w:bCs/>
                <w:u w:val="none"/>
              </w:rPr>
              <w:t>ó</w:t>
            </w:r>
            <w:r w:rsidRPr="0013563D">
              <w:rPr>
                <w:rFonts w:ascii="Calibri"/>
                <w:b/>
                <w:bCs/>
                <w:u w:val="none"/>
              </w:rPr>
              <w:t>n de Compras por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Debajo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F04775" w:rsidRDefault="00F04775" w:rsidP="00F04775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5BB703E" w14:textId="77777777" w:rsidR="00F04775" w:rsidRDefault="00F04775" w:rsidP="00F04775">
            <w:pPr>
              <w:pStyle w:val="TableParagraph"/>
              <w:spacing w:before="0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27C86E31" w:rsidR="00F04775" w:rsidRDefault="00F04775" w:rsidP="00F04775">
            <w:pPr>
              <w:pStyle w:val="TableParagraph"/>
              <w:spacing w:line="280" w:lineRule="auto"/>
              <w:ind w:left="109" w:right="147"/>
              <w:rPr>
                <w:rFonts w:ascii="Calibri"/>
                <w:u w:val="none"/>
              </w:rPr>
            </w:pPr>
            <w:hyperlink r:id="rId343" w:history="1">
              <w:r w:rsidRPr="00321688">
                <w:rPr>
                  <w:rStyle w:val="Hipervnculo"/>
                </w:rPr>
                <w:t>https://www.omsa.gob.do/transparencia/index.php/compras-y-contrataciones-publicas/relacion-de-compras-menores-por-debajo-del-umbral/category/2137-2023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2AC9B66B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5E10BD2E" w14:textId="1767F446" w:rsidR="00F04775" w:rsidRDefault="00F04775" w:rsidP="00F04775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43366C0C" w14:textId="77777777" w:rsidR="00F04775" w:rsidRDefault="00F04775" w:rsidP="00F04775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F04775" w:rsidRPr="0013563D" w:rsidRDefault="00F04775" w:rsidP="00F04775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 de Seguridad y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Emergencia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F04775" w:rsidRDefault="00F04775" w:rsidP="00F04775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528ABB96" w:rsidR="00F04775" w:rsidRDefault="00F04775" w:rsidP="00F04775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u w:val="none"/>
              </w:rPr>
            </w:pPr>
            <w:hyperlink r:id="rId344" w:history="1">
              <w:r w:rsidRPr="00321688">
                <w:rPr>
                  <w:rStyle w:val="Hipervnculo"/>
                </w:rPr>
                <w:t>https://www.omsa.gob.do/transparencia/index.php/compras-y-contrataciones-publicas/casos-de-seguridad-y-emergencia-nacional/category/2138-2023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0CA86062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31930CED" w14:textId="3286451A" w:rsidR="00F04775" w:rsidRDefault="00F04775" w:rsidP="00F04775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7163BE48" w14:textId="77777777" w:rsidR="00F04775" w:rsidRDefault="00F04775" w:rsidP="00F04775">
            <w:pPr>
              <w:pStyle w:val="TableParagraph"/>
              <w:spacing w:before="11"/>
              <w:ind w:left="644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F04775" w:rsidRPr="0013563D" w:rsidRDefault="00F04775" w:rsidP="00F04775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F04775" w:rsidRDefault="00F04775" w:rsidP="00F04775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4E820C6E" w:rsidR="00F04775" w:rsidRDefault="00F04775" w:rsidP="00F04775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u w:val="none"/>
              </w:rPr>
            </w:pPr>
            <w:hyperlink r:id="rId345" w:history="1">
              <w:r w:rsidRPr="00321688">
                <w:rPr>
                  <w:rStyle w:val="Hipervnculo"/>
                </w:rPr>
                <w:t>https://www.omsa.gob.do/transparencia/index.php/compras-y-contrataciones-publicas/casos-de-urgencias/category/2092-2023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7604195E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4B8680C4" w14:textId="164E16F9" w:rsidR="00F04775" w:rsidRDefault="00F04775" w:rsidP="00F04775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0206B9A5" w14:textId="77777777" w:rsidR="00F04775" w:rsidRDefault="00F04775" w:rsidP="00F04775">
            <w:pPr>
              <w:pStyle w:val="TableParagraph"/>
              <w:spacing w:before="11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F04775" w14:paraId="10BF0A46" w14:textId="77777777">
        <w:trPr>
          <w:trHeight w:val="1036"/>
        </w:trPr>
        <w:tc>
          <w:tcPr>
            <w:tcW w:w="2756" w:type="dxa"/>
            <w:shd w:val="clear" w:color="auto" w:fill="6FAC46"/>
          </w:tcPr>
          <w:p w14:paraId="639E00ED" w14:textId="77777777" w:rsidR="00F04775" w:rsidRPr="0013563D" w:rsidRDefault="00F04775" w:rsidP="00F04775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Otros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Casos</w:t>
            </w:r>
            <w:r w:rsidRPr="0013563D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6FAC46"/>
          </w:tcPr>
          <w:p w14:paraId="3F966BE0" w14:textId="77777777" w:rsidR="00F04775" w:rsidRDefault="00F04775" w:rsidP="00F04775">
            <w:pPr>
              <w:pStyle w:val="TableParagraph"/>
              <w:ind w:left="3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  <w:shd w:val="clear" w:color="auto" w:fill="6FAC46"/>
          </w:tcPr>
          <w:p w14:paraId="08B539CF" w14:textId="171B3D96" w:rsidR="00F04775" w:rsidRDefault="00F04775" w:rsidP="00F04775">
            <w:pPr>
              <w:pStyle w:val="TableParagraph"/>
              <w:spacing w:line="278" w:lineRule="auto"/>
              <w:ind w:left="109" w:right="512"/>
              <w:rPr>
                <w:rFonts w:ascii="Calibri"/>
                <w:u w:val="none"/>
              </w:rPr>
            </w:pPr>
            <w:hyperlink r:id="rId346" w:history="1">
              <w:r w:rsidRPr="00321688">
                <w:rPr>
                  <w:rStyle w:val="Hipervnculo"/>
                </w:rPr>
                <w:t>https://www.omsa.gob.do/transparencia/index.php/compras-y-contrataciones-publicas/otros-casos-de-excepcion/category/2139-2023</w:t>
              </w:r>
            </w:hyperlink>
            <w:r>
              <w:t xml:space="preserve"> </w:t>
            </w:r>
          </w:p>
        </w:tc>
        <w:tc>
          <w:tcPr>
            <w:tcW w:w="1360" w:type="dxa"/>
            <w:shd w:val="clear" w:color="auto" w:fill="6FAC46"/>
          </w:tcPr>
          <w:p w14:paraId="0B10E6D3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2B776DFA" w14:textId="2273D710" w:rsidR="00F04775" w:rsidRDefault="00F04775" w:rsidP="00F04775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  <w:shd w:val="clear" w:color="auto" w:fill="6FAC46"/>
          </w:tcPr>
          <w:p w14:paraId="1FC2D701" w14:textId="77777777" w:rsidR="00F04775" w:rsidRDefault="00F04775" w:rsidP="00F04775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14:paraId="63502034" w14:textId="77777777">
        <w:trPr>
          <w:trHeight w:val="605"/>
        </w:trPr>
        <w:tc>
          <w:tcPr>
            <w:tcW w:w="2631" w:type="dxa"/>
            <w:shd w:val="clear" w:color="auto" w:fill="6FAC46"/>
          </w:tcPr>
          <w:p w14:paraId="7442C1C3" w14:textId="77777777" w:rsidR="00D8107F" w:rsidRPr="0013563D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6FAC46"/>
          </w:tcPr>
          <w:p w14:paraId="40104363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6FAC46"/>
          </w:tcPr>
          <w:p w14:paraId="4AF5F605" w14:textId="77777777" w:rsidR="00D8107F" w:rsidRDefault="00BF1509">
            <w:pPr>
              <w:pStyle w:val="TableParagraph"/>
              <w:spacing w:before="7"/>
              <w:ind w:left="2317" w:right="2316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6FAC46"/>
          </w:tcPr>
          <w:p w14:paraId="58EBFB7A" w14:textId="77777777" w:rsidR="00D8107F" w:rsidRDefault="00BF1509">
            <w:pPr>
              <w:pStyle w:val="TableParagraph"/>
              <w:spacing w:before="7"/>
              <w:ind w:left="39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04" w:type="dxa"/>
            <w:shd w:val="clear" w:color="auto" w:fill="6FAC46"/>
          </w:tcPr>
          <w:p w14:paraId="701B531B" w14:textId="77777777" w:rsidR="00D8107F" w:rsidRDefault="00BF1509">
            <w:pPr>
              <w:pStyle w:val="TableParagraph"/>
              <w:spacing w:before="7"/>
              <w:ind w:left="508" w:right="154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F04775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F04775" w:rsidRPr="0013563D" w:rsidRDefault="00F04775" w:rsidP="00F04775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47">
              <w:r w:rsidRPr="0013563D">
                <w:rPr>
                  <w:b/>
                  <w:bCs/>
                  <w:u w:val="none"/>
                </w:rPr>
                <w:t>Descripción</w:t>
              </w:r>
              <w:r w:rsidRPr="0013563D">
                <w:rPr>
                  <w:b/>
                  <w:bCs/>
                  <w:u w:val="none"/>
                </w:rPr>
                <w:tab/>
                <w:t>de</w:t>
              </w:r>
              <w:r w:rsidRPr="0013563D">
                <w:rPr>
                  <w:b/>
                  <w:bCs/>
                  <w:u w:val="none"/>
                </w:rPr>
                <w:tab/>
              </w:r>
              <w:r w:rsidRPr="0013563D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48">
              <w:r w:rsidRPr="0013563D">
                <w:rPr>
                  <w:b/>
                  <w:bCs/>
                  <w:u w:val="none"/>
                </w:rPr>
                <w:t>Programas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49">
              <w:r w:rsidRPr="0013563D">
                <w:rPr>
                  <w:b/>
                  <w:bCs/>
                  <w:u w:val="none"/>
                </w:rPr>
                <w:t>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F04775" w:rsidRDefault="00F04775" w:rsidP="00F04775">
            <w:pPr>
              <w:pStyle w:val="TableParagraph"/>
              <w:spacing w:before="11"/>
              <w:ind w:left="302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4D19E3C6" w:rsidR="00F04775" w:rsidRDefault="00F04775" w:rsidP="00F04775">
            <w:pPr>
              <w:pStyle w:val="TableParagraph"/>
              <w:spacing w:before="11" w:line="283" w:lineRule="auto"/>
              <w:ind w:left="825" w:right="69"/>
              <w:rPr>
                <w:u w:val="none"/>
              </w:rPr>
            </w:pPr>
            <w:hyperlink r:id="rId350" w:history="1">
              <w:r w:rsidRPr="00321688">
                <w:rPr>
                  <w:rStyle w:val="Hipervnculo"/>
                </w:rPr>
                <w:t>https://www.omsa.gob.do/transparencia/index.php/proyectos-y-programas/descripcion-de-los-proyectos-y-programas/category/2120-2023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43DB9F3A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2380FF88" w14:textId="5B783E3F" w:rsidR="00F04775" w:rsidRDefault="00F04775" w:rsidP="00F04775">
            <w:pPr>
              <w:pStyle w:val="TableParagraph"/>
              <w:spacing w:before="11"/>
              <w:ind w:left="0" w:right="582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26D7C944" w14:textId="77777777" w:rsidR="00F04775" w:rsidRDefault="00F04775" w:rsidP="00F04775">
            <w:pPr>
              <w:pStyle w:val="TableParagraph"/>
              <w:spacing w:before="11"/>
              <w:ind w:left="629" w:right="7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F04775" w:rsidRPr="0013563D" w:rsidRDefault="00F04775" w:rsidP="00F04775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13563D">
              <w:rPr>
                <w:b/>
                <w:bCs/>
                <w:sz w:val="24"/>
                <w:u w:val="none"/>
              </w:rPr>
              <w:t>de Seguimiento a</w:t>
            </w:r>
            <w:r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los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Programas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y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F04775" w:rsidRDefault="00F04775" w:rsidP="00F04775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07089D0" w14:textId="77777777" w:rsidR="00F04775" w:rsidRDefault="00F04775" w:rsidP="00F04775">
            <w:pPr>
              <w:pStyle w:val="TableParagraph"/>
              <w:spacing w:before="0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47733ACA" w:rsidR="00F04775" w:rsidRDefault="00F04775" w:rsidP="00F04775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1" w:history="1">
              <w:r w:rsidRPr="00321688">
                <w:rPr>
                  <w:rStyle w:val="Hipervnculo"/>
                </w:rPr>
                <w:t>https://www.omsa.gob.do/transparencia/index.php/proyectos-y-programas/informes-de-seguimientos-a-los-programas-y-proyectos/category/1747-2022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03FC13B9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6783C126" w14:textId="788D4B96" w:rsidR="00F04775" w:rsidRDefault="00F04775" w:rsidP="00F04775">
            <w:pPr>
              <w:pStyle w:val="TableParagraph"/>
              <w:ind w:left="0" w:right="582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4495B71B" w14:textId="77777777" w:rsidR="00F04775" w:rsidRDefault="00F04775" w:rsidP="00F04775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F04775" w:rsidRPr="0013563D" w:rsidRDefault="00F04775" w:rsidP="00F04775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F04775" w:rsidRDefault="00F04775" w:rsidP="00F04775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3BFBE9F" w14:textId="77777777" w:rsidR="00F04775" w:rsidRDefault="00F04775" w:rsidP="00F04775">
            <w:pPr>
              <w:pStyle w:val="TableParagraph"/>
              <w:spacing w:before="1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1E01DDED" w:rsidR="00F04775" w:rsidRDefault="00F04775" w:rsidP="00F04775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2" w:history="1">
              <w:r w:rsidRPr="00321688">
                <w:rPr>
                  <w:rStyle w:val="Hipervnculo"/>
                </w:rPr>
                <w:t>https://www.omsa.gob.do/transparencia/index.php/proyectos-y-programas/calendario-de-ejecucion-a-los-programas-y-proyectos/category/2224-2023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540A0264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5BD46E2B" w14:textId="1F0A9DE2" w:rsidR="00F04775" w:rsidRDefault="00F04775" w:rsidP="00F04775">
            <w:pPr>
              <w:pStyle w:val="Prrafodelista"/>
              <w:rPr>
                <w:rFonts w:ascii="Calibri"/>
                <w:b/>
              </w:rPr>
            </w:pPr>
            <w:r w:rsidRPr="00F04775">
              <w:rPr>
                <w:b/>
                <w:bCs/>
              </w:rPr>
              <w:t>2023</w:t>
            </w:r>
          </w:p>
        </w:tc>
        <w:tc>
          <w:tcPr>
            <w:tcW w:w="1604" w:type="dxa"/>
          </w:tcPr>
          <w:p w14:paraId="7F934C19" w14:textId="77777777" w:rsidR="00F04775" w:rsidRDefault="00F04775" w:rsidP="00F04775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F04775" w:rsidRPr="0013563D" w:rsidRDefault="00F04775" w:rsidP="00F04775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Informe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F04775" w:rsidRDefault="00F04775" w:rsidP="00F04775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2DDAB06F" w14:textId="77777777" w:rsidR="00F04775" w:rsidRDefault="00F04775" w:rsidP="00F04775">
            <w:pPr>
              <w:pStyle w:val="TableParagraph"/>
              <w:spacing w:before="1"/>
              <w:ind w:left="3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03E6614D" w:rsidR="00F04775" w:rsidRDefault="00F04775" w:rsidP="00F04775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3" w:history="1">
              <w:r w:rsidRPr="00321688">
                <w:rPr>
                  <w:rStyle w:val="Hipervnculo"/>
                </w:rPr>
                <w:t>https://www.omsa.gob.do/transparencia/index.php/proyectos-y-programas/informes-de-presupuestos-sobre-programas-y-proyectos/category/2225-2023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6F2A68B5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1634E2B4" w14:textId="48FFE2DC" w:rsidR="00F04775" w:rsidRDefault="00F04775" w:rsidP="00F04775">
            <w:pPr>
              <w:pStyle w:val="TableParagraph"/>
              <w:ind w:left="0" w:right="582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05E9E12C" w14:textId="77777777" w:rsidR="00F04775" w:rsidRDefault="00F04775" w:rsidP="00F04775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14:paraId="1076B2DF" w14:textId="77777777">
        <w:trPr>
          <w:trHeight w:val="552"/>
        </w:trPr>
        <w:tc>
          <w:tcPr>
            <w:tcW w:w="2252" w:type="dxa"/>
            <w:shd w:val="clear" w:color="auto" w:fill="6FAC46"/>
          </w:tcPr>
          <w:p w14:paraId="78C6B437" w14:textId="77777777" w:rsidR="00D8107F" w:rsidRDefault="00BF1509">
            <w:pPr>
              <w:pStyle w:val="TableParagraph"/>
              <w:spacing w:before="0" w:line="270" w:lineRule="atLeast"/>
              <w:ind w:left="110" w:right="974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6FAC46"/>
          </w:tcPr>
          <w:p w14:paraId="79FCA21B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6FAC46"/>
          </w:tcPr>
          <w:p w14:paraId="6BE3D706" w14:textId="77777777" w:rsidR="00D8107F" w:rsidRDefault="00BF1509">
            <w:pPr>
              <w:pStyle w:val="TableParagraph"/>
              <w:spacing w:before="7"/>
              <w:ind w:left="2417" w:right="241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6FAC46"/>
          </w:tcPr>
          <w:p w14:paraId="1EBCECB4" w14:textId="77777777" w:rsidR="00D8107F" w:rsidRDefault="00BF1509">
            <w:pPr>
              <w:pStyle w:val="TableParagraph"/>
              <w:spacing w:before="7"/>
              <w:ind w:left="40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75" w:type="dxa"/>
            <w:shd w:val="clear" w:color="auto" w:fill="6FAC46"/>
          </w:tcPr>
          <w:p w14:paraId="50D1820B" w14:textId="77777777" w:rsidR="00D8107F" w:rsidRDefault="00BF1509">
            <w:pPr>
              <w:pStyle w:val="TableParagraph"/>
              <w:spacing w:before="0" w:line="270" w:lineRule="atLeast"/>
              <w:ind w:left="478" w:right="155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F04775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F04775" w:rsidRPr="0013563D" w:rsidRDefault="00F04775" w:rsidP="00F04775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54">
              <w:r w:rsidRPr="0013563D">
                <w:rPr>
                  <w:b/>
                  <w:bCs/>
                  <w:u w:val="none"/>
                </w:rPr>
                <w:t>Balance</w:t>
              </w:r>
            </w:hyperlink>
            <w:r w:rsidRPr="0013563D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F04775" w:rsidRDefault="00F04775" w:rsidP="00F04775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A56E9EC" w14:textId="77777777" w:rsidR="00F04775" w:rsidRDefault="00F04775" w:rsidP="00F04775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0E16136" w:rsidR="00F04775" w:rsidRDefault="00F04775" w:rsidP="00F04775">
            <w:pPr>
              <w:pStyle w:val="TableParagraph"/>
              <w:spacing w:before="11" w:line="278" w:lineRule="auto"/>
              <w:ind w:left="3100" w:right="174" w:hanging="2761"/>
              <w:rPr>
                <w:u w:val="none"/>
              </w:rPr>
            </w:pPr>
            <w:hyperlink r:id="rId355" w:history="1">
              <w:r w:rsidRPr="00321688">
                <w:rPr>
                  <w:rStyle w:val="Hipervnculo"/>
                </w:rPr>
                <w:t>https://www.omsa.gob.do/transparencia/index.php/finanzas/informes-financieros/category/2155-2023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0E73F794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240CD9D3" w14:textId="11EDA0E4" w:rsidR="00F04775" w:rsidRDefault="00F04775" w:rsidP="00F04775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1C0D3FC8" w14:textId="77777777" w:rsidR="00F04775" w:rsidRDefault="00F04775" w:rsidP="00F04775">
            <w:pPr>
              <w:pStyle w:val="TableParagraph"/>
              <w:ind w:left="640" w:right="62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F04775" w:rsidRPr="0013563D" w:rsidRDefault="00F04775" w:rsidP="00F04775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Relación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ingresos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F04775" w:rsidRDefault="00F04775" w:rsidP="00F04775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3245009" w14:textId="77777777" w:rsidR="00F04775" w:rsidRDefault="00F04775" w:rsidP="00F04775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4DDC54FC" w:rsidR="00F04775" w:rsidRDefault="00F04775" w:rsidP="00F04775">
            <w:pPr>
              <w:pStyle w:val="TableParagraph"/>
              <w:spacing w:before="11" w:line="312" w:lineRule="auto"/>
              <w:ind w:left="3028" w:right="131" w:hanging="2862"/>
              <w:rPr>
                <w:u w:val="none"/>
              </w:rPr>
            </w:pPr>
            <w:hyperlink r:id="rId356" w:history="1">
              <w:r w:rsidRPr="00321688">
                <w:rPr>
                  <w:rStyle w:val="Hipervnculo"/>
                </w:rPr>
                <w:t>https://www.omsa.gob.do/transparencia/index.php/finanzas/ingresos-y-egresos/category/2153-2023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5E3633E0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66B69D48" w14:textId="607101CC" w:rsidR="00F04775" w:rsidRDefault="00F04775" w:rsidP="00F04775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06BCCDD2" w14:textId="77777777" w:rsidR="00F04775" w:rsidRDefault="00F04775" w:rsidP="00F04775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F04775" w:rsidRPr="0013563D" w:rsidRDefault="00F04775" w:rsidP="00F04775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7">
              <w:r w:rsidRPr="0013563D">
                <w:rPr>
                  <w:b/>
                  <w:bCs/>
                  <w:u w:val="none"/>
                </w:rPr>
                <w:t>Informes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F04775" w:rsidRDefault="00F04775" w:rsidP="00F04775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07ED65A7" w:rsidR="00F04775" w:rsidRDefault="00F04775" w:rsidP="00F04775">
            <w:pPr>
              <w:pStyle w:val="TableParagraph"/>
              <w:spacing w:before="11" w:line="278" w:lineRule="auto"/>
              <w:ind w:left="2774" w:right="209" w:hanging="2560"/>
              <w:rPr>
                <w:u w:val="none"/>
              </w:rPr>
            </w:pPr>
            <w:hyperlink r:id="rId358" w:history="1">
              <w:r w:rsidRPr="00321688">
                <w:rPr>
                  <w:rStyle w:val="Hipervnculo"/>
                </w:rPr>
                <w:t>https://www.omsa.gob.do/transparencia/index.php/finanzas/informes-de-auditorias/category/2126-2023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07167FBF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4F3E2062" w14:textId="052F84EE" w:rsidR="00F04775" w:rsidRDefault="00F04775" w:rsidP="00F04775">
            <w:pPr>
              <w:pStyle w:val="TableParagraph"/>
              <w:spacing w:before="11"/>
              <w:ind w:left="0" w:right="617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1D6D1D14" w14:textId="77777777" w:rsidR="00F04775" w:rsidRDefault="00F04775" w:rsidP="00F04775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F04775" w:rsidRPr="0013563D" w:rsidRDefault="00F04775" w:rsidP="00F04775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359">
              <w:r w:rsidRPr="0013563D">
                <w:rPr>
                  <w:b/>
                  <w:bCs/>
                  <w:u w:val="none"/>
                </w:rPr>
                <w:t>Relación de activos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60">
              <w:r w:rsidRPr="0013563D">
                <w:rPr>
                  <w:b/>
                  <w:bCs/>
                  <w:u w:val="none"/>
                </w:rPr>
                <w:t>fijos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la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61">
              <w:r w:rsidRPr="0013563D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F04775" w:rsidRDefault="00F04775" w:rsidP="00F04775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B14CB11" w14:textId="77777777" w:rsidR="00F04775" w:rsidRDefault="00F04775" w:rsidP="00F04775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1F1CF337" w:rsidR="00F04775" w:rsidRDefault="00F04775" w:rsidP="00F04775">
            <w:pPr>
              <w:pStyle w:val="TableParagraph"/>
              <w:spacing w:line="283" w:lineRule="auto"/>
              <w:ind w:left="3326" w:right="131" w:hanging="2872"/>
              <w:rPr>
                <w:u w:val="none"/>
              </w:rPr>
            </w:pPr>
            <w:hyperlink r:id="rId362" w:history="1">
              <w:r w:rsidRPr="00321688">
                <w:rPr>
                  <w:rStyle w:val="Hipervnculo"/>
                </w:rPr>
                <w:t>https://www.omsa.gob.do/transparencia/index.php/finanzas/activos-fijos/category/2227-2023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38900614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7C7D0ACB" w14:textId="08460A68" w:rsidR="00F04775" w:rsidRDefault="00F04775" w:rsidP="00F04775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6413FE5D" w14:textId="77777777" w:rsidR="00F04775" w:rsidRDefault="00F04775" w:rsidP="00F04775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F04775" w:rsidRPr="0013563D" w:rsidRDefault="00F04775" w:rsidP="00F04775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363">
              <w:r w:rsidRPr="0013563D">
                <w:rPr>
                  <w:b/>
                  <w:bCs/>
                  <w:u w:val="none"/>
                </w:rPr>
                <w:t>Relación de inventario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64">
              <w:r w:rsidRPr="0013563D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F04775" w:rsidRPr="0013563D" w:rsidRDefault="00F04775" w:rsidP="00F04775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365">
              <w:r w:rsidRPr="0013563D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F04775" w:rsidRDefault="00F04775" w:rsidP="00F04775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C6CA194" w14:textId="77777777" w:rsidR="00F04775" w:rsidRDefault="00F04775" w:rsidP="00F04775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6BB238AC" w:rsidR="00F04775" w:rsidRDefault="00F04775" w:rsidP="00F04775">
            <w:pPr>
              <w:pStyle w:val="TableParagraph"/>
              <w:spacing w:before="11"/>
              <w:ind w:left="2870" w:right="147" w:hanging="2656"/>
              <w:rPr>
                <w:u w:val="none"/>
              </w:rPr>
            </w:pPr>
            <w:hyperlink r:id="rId366" w:history="1">
              <w:r w:rsidRPr="00321688">
                <w:rPr>
                  <w:rStyle w:val="Hipervnculo"/>
                </w:rPr>
                <w:t>https://www.omsa.gob.do/transparencia/index.php/finanzas/inventario-en-almacen/category/2226-2023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7B78AD1C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2FFD3E3A" w14:textId="5F95FE7C" w:rsidR="00F04775" w:rsidRDefault="00F04775" w:rsidP="00F04775">
            <w:pPr>
              <w:pStyle w:val="TableParagraph"/>
              <w:spacing w:before="11"/>
              <w:ind w:left="0" w:right="617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21490F1D" w14:textId="77777777" w:rsidR="00F04775" w:rsidRDefault="00F04775" w:rsidP="00F04775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14:paraId="0F3AF4A7" w14:textId="77777777" w:rsidTr="0013563D">
        <w:trPr>
          <w:trHeight w:val="468"/>
        </w:trPr>
        <w:tc>
          <w:tcPr>
            <w:tcW w:w="2266" w:type="dxa"/>
            <w:shd w:val="clear" w:color="auto" w:fill="6FAC46"/>
          </w:tcPr>
          <w:p w14:paraId="44966371" w14:textId="26196D9F" w:rsidR="00D8107F" w:rsidRPr="0013563D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6FAC46"/>
          </w:tcPr>
          <w:p w14:paraId="5871BBFE" w14:textId="77777777" w:rsidR="00D8107F" w:rsidRDefault="00BF1509">
            <w:pPr>
              <w:pStyle w:val="TableParagraph"/>
              <w:spacing w:before="7"/>
              <w:ind w:left="181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6FAC46"/>
          </w:tcPr>
          <w:p w14:paraId="1E45E63A" w14:textId="77777777" w:rsidR="00D8107F" w:rsidRDefault="00BF1509">
            <w:pPr>
              <w:pStyle w:val="TableParagraph"/>
              <w:spacing w:before="7"/>
              <w:ind w:left="2403" w:right="2398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6FAC46"/>
          </w:tcPr>
          <w:p w14:paraId="7A9E0892" w14:textId="77777777" w:rsidR="00D8107F" w:rsidRDefault="00BF1509">
            <w:pPr>
              <w:pStyle w:val="TableParagraph"/>
              <w:spacing w:before="7"/>
              <w:ind w:left="40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8" w:type="dxa"/>
            <w:shd w:val="clear" w:color="auto" w:fill="6FAC46"/>
          </w:tcPr>
          <w:p w14:paraId="1BBBD083" w14:textId="77777777" w:rsidR="00D8107F" w:rsidRDefault="00BF1509">
            <w:pPr>
              <w:pStyle w:val="TableParagraph"/>
              <w:spacing w:before="0" w:line="270" w:lineRule="atLeast"/>
              <w:ind w:left="488" w:right="16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F04775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F04775" w:rsidRPr="0013563D" w:rsidRDefault="00F04775" w:rsidP="00F04775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Miembros Comit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 xml:space="preserve"> de</w:t>
            </w:r>
            <w:r w:rsidRPr="0013563D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F04775" w:rsidRDefault="00F04775" w:rsidP="00F04775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F04775" w:rsidRDefault="00F04775" w:rsidP="00F04775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u w:val="none"/>
              </w:rPr>
            </w:pPr>
            <w:hyperlink r:id="rId367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68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/miembros-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comite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5853B6DA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66E22553" w14:textId="1E9A9DDE" w:rsidR="00F04775" w:rsidRDefault="00F04775" w:rsidP="00F04775">
            <w:pPr>
              <w:pStyle w:val="TableParagraph"/>
              <w:ind w:left="0" w:right="612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0CBEDE5C" w14:textId="77777777" w:rsidR="00F04775" w:rsidRDefault="00F04775" w:rsidP="00F04775">
            <w:pPr>
              <w:pStyle w:val="TableParagraph"/>
              <w:ind w:left="686" w:right="66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F04775" w:rsidRPr="0013563D" w:rsidRDefault="00F04775" w:rsidP="00F04775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F04775" w:rsidRDefault="00F04775" w:rsidP="00F04775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F04775" w:rsidRDefault="00F04775" w:rsidP="00F04775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u w:val="none"/>
              </w:rPr>
            </w:pPr>
            <w:hyperlink r:id="rId369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70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00797979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4E70F5FE" w14:textId="4F35B873" w:rsidR="00F04775" w:rsidRDefault="00F04775" w:rsidP="00F04775">
            <w:pPr>
              <w:pStyle w:val="TableParagraph"/>
              <w:ind w:left="0" w:right="612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5E99F3F4" w14:textId="77777777" w:rsidR="00F04775" w:rsidRDefault="00F04775" w:rsidP="00F04775">
            <w:pPr>
              <w:pStyle w:val="TableParagraph"/>
              <w:ind w:left="686" w:right="66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F04775" w:rsidRPr="0013563D" w:rsidRDefault="00F04775" w:rsidP="00F04775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F04775" w:rsidRPr="0013563D" w:rsidRDefault="00F04775" w:rsidP="00F04775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Compromiso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F04775" w:rsidRDefault="00F04775" w:rsidP="00F04775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045CC1D1" w14:textId="77777777" w:rsidR="00F04775" w:rsidRDefault="00F04775" w:rsidP="00F04775">
            <w:pPr>
              <w:pStyle w:val="TableParagraph"/>
              <w:spacing w:before="0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F04775" w:rsidRDefault="00F04775" w:rsidP="00F04775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u w:val="none"/>
              </w:rPr>
            </w:pPr>
            <w:hyperlink r:id="rId371">
              <w:r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72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/compromisos-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4EE58F79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68D835B4" w14:textId="57BDE8A7" w:rsidR="00F04775" w:rsidRDefault="00F04775" w:rsidP="00F04775">
            <w:pPr>
              <w:pStyle w:val="TableParagraph"/>
              <w:ind w:left="0" w:right="677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4991222B" w14:textId="77777777" w:rsidR="00F04775" w:rsidRDefault="00F04775" w:rsidP="00F04775">
            <w:pPr>
              <w:pStyle w:val="TableParagraph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5FD8950D" w14:textId="77777777" w:rsidR="00F04775" w:rsidRDefault="00F04775" w:rsidP="00F04775">
            <w:pPr>
              <w:pStyle w:val="TableParagraph"/>
              <w:spacing w:before="0"/>
              <w:ind w:left="686" w:right="68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Default="00BF1509">
      <w:pPr>
        <w:spacing w:before="36"/>
        <w:ind w:left="4538" w:right="495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14:paraId="7E794722" w14:textId="77777777">
        <w:trPr>
          <w:trHeight w:val="552"/>
        </w:trPr>
        <w:tc>
          <w:tcPr>
            <w:tcW w:w="2487" w:type="dxa"/>
            <w:shd w:val="clear" w:color="auto" w:fill="6FAC46"/>
          </w:tcPr>
          <w:p w14:paraId="50EE40EC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6FAC46"/>
          </w:tcPr>
          <w:p w14:paraId="5F3D6E81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6FAC46"/>
          </w:tcPr>
          <w:p w14:paraId="52C543B9" w14:textId="77777777" w:rsidR="00D8107F" w:rsidRDefault="00BF1509">
            <w:pPr>
              <w:pStyle w:val="TableParagraph"/>
              <w:ind w:left="691" w:right="690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6FAC46"/>
          </w:tcPr>
          <w:p w14:paraId="74C3E985" w14:textId="77777777" w:rsidR="00D8107F" w:rsidRDefault="00BF1509">
            <w:pPr>
              <w:pStyle w:val="TableParagraph"/>
              <w:ind w:left="350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94" w:type="dxa"/>
            <w:shd w:val="clear" w:color="auto" w:fill="6FAC46"/>
          </w:tcPr>
          <w:p w14:paraId="1AE280F0" w14:textId="77777777" w:rsidR="00D8107F" w:rsidRDefault="00BF1509">
            <w:pPr>
              <w:pStyle w:val="TableParagraph"/>
              <w:spacing w:before="0" w:line="270" w:lineRule="atLeast"/>
              <w:ind w:left="489" w:right="16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F04775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F04775" w:rsidRPr="0013563D" w:rsidRDefault="00F04775" w:rsidP="00F04775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Datos</w:t>
            </w:r>
            <w:r w:rsidRPr="0013563D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F04775" w:rsidRDefault="00F04775" w:rsidP="00F04775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F04775" w:rsidRDefault="00F04775" w:rsidP="00F04775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u w:val="none"/>
              </w:rPr>
            </w:pPr>
            <w:hyperlink r:id="rId373">
              <w:r>
                <w:rPr>
                  <w:rFonts w:ascii="Calibri"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42BB8D81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6EF70DA2" w14:textId="30305486" w:rsidR="00F04775" w:rsidRDefault="00F04775" w:rsidP="00F04775">
            <w:pPr>
              <w:pStyle w:val="TableParagraph"/>
              <w:spacing w:before="0" w:line="270" w:lineRule="atLeast"/>
              <w:ind w:left="0" w:right="495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594" w:type="dxa"/>
          </w:tcPr>
          <w:p w14:paraId="16D2FD0F" w14:textId="77777777" w:rsidR="00F04775" w:rsidRDefault="00F04775" w:rsidP="00F04775">
            <w:pPr>
              <w:pStyle w:val="TableParagraph"/>
              <w:ind w:left="577" w:right="81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14:paraId="27CF86F2" w14:textId="77777777">
        <w:trPr>
          <w:trHeight w:val="537"/>
        </w:trPr>
        <w:tc>
          <w:tcPr>
            <w:tcW w:w="2521" w:type="dxa"/>
            <w:shd w:val="clear" w:color="auto" w:fill="6FAC46"/>
          </w:tcPr>
          <w:p w14:paraId="4598EE7F" w14:textId="77777777" w:rsidR="00D8107F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Documento /</w:t>
            </w:r>
            <w:r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6FAC46"/>
          </w:tcPr>
          <w:p w14:paraId="1702562E" w14:textId="77777777" w:rsidR="00D8107F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6FAC46"/>
          </w:tcPr>
          <w:p w14:paraId="4FB0E698" w14:textId="77777777" w:rsidR="00D8107F" w:rsidRDefault="00BF1509">
            <w:pPr>
              <w:pStyle w:val="TableParagraph"/>
              <w:spacing w:before="1"/>
              <w:ind w:left="2523" w:right="2523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6FAC46"/>
          </w:tcPr>
          <w:p w14:paraId="508B44C9" w14:textId="77777777" w:rsidR="00D8107F" w:rsidRDefault="00BF150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9" w:type="dxa"/>
            <w:shd w:val="clear" w:color="auto" w:fill="6FAC46"/>
          </w:tcPr>
          <w:p w14:paraId="09DABE9F" w14:textId="77777777" w:rsidR="00D8107F" w:rsidRDefault="00BF1509">
            <w:pPr>
              <w:pStyle w:val="TableParagraph"/>
              <w:spacing w:before="0" w:line="270" w:lineRule="atLeast"/>
              <w:ind w:left="104" w:right="111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F04775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F04775" w:rsidRPr="0013563D" w:rsidRDefault="00F04775" w:rsidP="00F04775">
            <w:pPr>
              <w:pStyle w:val="TableParagraph"/>
              <w:spacing w:before="0"/>
              <w:ind w:left="110" w:right="43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Procesos</w:t>
            </w:r>
            <w:r w:rsidRPr="0013563D">
              <w:rPr>
                <w:rFonts w:ascii="Calibri"/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consultas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F04775" w:rsidRDefault="00F04775" w:rsidP="00F04775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F04775" w:rsidRDefault="00F04775" w:rsidP="00F04775">
            <w:pPr>
              <w:pStyle w:val="TableParagraph"/>
              <w:spacing w:before="0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50F91109" w:rsidR="00F04775" w:rsidRDefault="00F04775" w:rsidP="00F04775">
            <w:pPr>
              <w:pStyle w:val="TableParagraph"/>
              <w:spacing w:before="0"/>
              <w:ind w:left="104" w:right="1247"/>
              <w:rPr>
                <w:rFonts w:ascii="Calibri"/>
                <w:u w:val="none"/>
              </w:rPr>
            </w:pPr>
            <w:hyperlink r:id="rId374" w:history="1">
              <w:r w:rsidRPr="00321688">
                <w:rPr>
                  <w:rStyle w:val="Hipervnculo"/>
                </w:rPr>
                <w:t>https://www.omsa.gob.do/transparencia/index.php/consulta-publica/proceso-de-consultas-abiertas/category/2128-2023</w:t>
              </w:r>
            </w:hyperlink>
            <w:r>
              <w:t xml:space="preserve"> </w:t>
            </w:r>
          </w:p>
        </w:tc>
        <w:tc>
          <w:tcPr>
            <w:tcW w:w="1157" w:type="dxa"/>
          </w:tcPr>
          <w:p w14:paraId="70934148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5F228E69" w14:textId="5C3C5A52" w:rsidR="00F04775" w:rsidRPr="00030BA3" w:rsidRDefault="00F04775" w:rsidP="00F04775">
            <w:pPr>
              <w:pStyle w:val="TableParagraph"/>
              <w:spacing w:before="0"/>
              <w:ind w:left="0" w:right="429"/>
              <w:rPr>
                <w:rFonts w:ascii="Calibri"/>
                <w:b/>
                <w:sz w:val="24"/>
                <w:szCs w:val="24"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469" w:type="dxa"/>
          </w:tcPr>
          <w:p w14:paraId="4BBE362C" w14:textId="77777777" w:rsidR="00F04775" w:rsidRDefault="00F04775" w:rsidP="00F04775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  <w:tr w:rsidR="00F04775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F04775" w:rsidRPr="0013563D" w:rsidRDefault="00F04775" w:rsidP="00F04775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Relación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consultas</w:t>
            </w:r>
            <w:r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F04775" w:rsidRDefault="00F04775" w:rsidP="00F04775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1ACDD13F" w:rsidR="00F04775" w:rsidRDefault="00F04775" w:rsidP="00F04775">
            <w:pPr>
              <w:pStyle w:val="TableParagraph"/>
              <w:spacing w:before="1"/>
              <w:ind w:left="104" w:right="1247"/>
              <w:rPr>
                <w:rFonts w:ascii="Calibri"/>
                <w:u w:val="none"/>
              </w:rPr>
            </w:pPr>
            <w:hyperlink r:id="rId375" w:history="1">
              <w:r w:rsidRPr="00321688">
                <w:rPr>
                  <w:rStyle w:val="Hipervnculo"/>
                </w:rPr>
                <w:t>https://www.omsa.gob.do/transparencia/index.php/consulta-publica/relacion-de-consultas-publicas/category/2129-2023</w:t>
              </w:r>
            </w:hyperlink>
            <w:r>
              <w:t xml:space="preserve">  </w:t>
            </w:r>
          </w:p>
        </w:tc>
        <w:tc>
          <w:tcPr>
            <w:tcW w:w="1157" w:type="dxa"/>
          </w:tcPr>
          <w:p w14:paraId="64CB8855" w14:textId="77777777" w:rsidR="00F04775" w:rsidRDefault="00F04775" w:rsidP="00F04775">
            <w:pPr>
              <w:pStyle w:val="TableParagraph"/>
              <w:spacing w:before="11"/>
              <w:ind w:left="0" w:right="57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Sept.</w:t>
            </w:r>
          </w:p>
          <w:p w14:paraId="7C534893" w14:textId="6F3A235B" w:rsidR="00F04775" w:rsidRDefault="00F04775" w:rsidP="00F04775">
            <w:pPr>
              <w:pStyle w:val="TableParagraph"/>
              <w:spacing w:before="1"/>
              <w:ind w:left="0" w:right="429"/>
              <w:rPr>
                <w:rFonts w:ascii="Calibri"/>
                <w:b/>
                <w:u w:val="none"/>
              </w:rPr>
            </w:pPr>
            <w:r w:rsidRPr="00F04775">
              <w:rPr>
                <w:b/>
                <w:bCs/>
                <w:u w:val="none"/>
              </w:rPr>
              <w:t>2023</w:t>
            </w:r>
          </w:p>
        </w:tc>
        <w:tc>
          <w:tcPr>
            <w:tcW w:w="1469" w:type="dxa"/>
          </w:tcPr>
          <w:p w14:paraId="221428DD" w14:textId="77777777" w:rsidR="00F04775" w:rsidRDefault="00F04775" w:rsidP="00F04775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6C4BCEA5" w14:textId="77777777" w:rsidR="00030BA3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32"/>
        </w:rPr>
      </w:pPr>
      <w:r w:rsidRPr="00D73871">
        <w:rPr>
          <w:rFonts w:ascii="Times New Roman" w:hAnsi="Times New Roman"/>
          <w:bCs/>
          <w:sz w:val="32"/>
        </w:rPr>
        <w:t>María Altagracia</w:t>
      </w:r>
      <w:r w:rsidRPr="00D73871">
        <w:rPr>
          <w:rFonts w:ascii="Times New Roman" w:hAnsi="Times New Roman"/>
          <w:bCs/>
          <w:spacing w:val="80"/>
          <w:sz w:val="32"/>
        </w:rPr>
        <w:t xml:space="preserve"> </w:t>
      </w:r>
      <w:r w:rsidRPr="00D73871">
        <w:rPr>
          <w:rFonts w:ascii="Times New Roman" w:hAnsi="Times New Roman"/>
          <w:bCs/>
          <w:sz w:val="32"/>
        </w:rPr>
        <w:t>Rodríguez</w:t>
      </w:r>
    </w:p>
    <w:p w14:paraId="7BBCE21D" w14:textId="38D2A04C" w:rsidR="00D73871" w:rsidRDefault="00030BA3">
      <w:pPr>
        <w:spacing w:before="91" w:line="237" w:lineRule="auto"/>
        <w:ind w:left="360" w:right="8446"/>
        <w:rPr>
          <w:rFonts w:ascii="Times New Roman" w:hAnsi="Times New Roman"/>
          <w:bCs/>
          <w:spacing w:val="-67"/>
          <w:sz w:val="28"/>
        </w:rPr>
      </w:pPr>
      <w:r w:rsidRPr="00D73871">
        <w:rPr>
          <w:rFonts w:ascii="Times New Roman" w:hAnsi="Times New Roman"/>
          <w:bCs/>
          <w:sz w:val="28"/>
        </w:rPr>
        <w:t>Responsable de</w:t>
      </w:r>
      <w:r w:rsidR="00BF1509" w:rsidRPr="00D73871">
        <w:rPr>
          <w:rFonts w:ascii="Times New Roman" w:hAnsi="Times New Roman"/>
          <w:bCs/>
          <w:sz w:val="28"/>
        </w:rPr>
        <w:t xml:space="preserve"> Acceso a la Información</w:t>
      </w:r>
      <w:r>
        <w:rPr>
          <w:rFonts w:ascii="Times New Roman" w:hAnsi="Times New Roman"/>
          <w:bCs/>
          <w:sz w:val="28"/>
        </w:rPr>
        <w:t xml:space="preserve"> </w:t>
      </w:r>
      <w:r w:rsidR="00BF1509" w:rsidRPr="00D73871">
        <w:rPr>
          <w:rFonts w:ascii="Times New Roman" w:hAnsi="Times New Roman"/>
          <w:bCs/>
          <w:sz w:val="28"/>
        </w:rPr>
        <w:t>(RAI)</w:t>
      </w:r>
      <w:r w:rsidR="00BF1509" w:rsidRPr="00D73871">
        <w:rPr>
          <w:rFonts w:ascii="Times New Roman" w:hAnsi="Times New Roman"/>
          <w:bCs/>
          <w:spacing w:val="-67"/>
          <w:sz w:val="28"/>
        </w:rPr>
        <w:t xml:space="preserve"> </w:t>
      </w:r>
    </w:p>
    <w:p w14:paraId="083BC922" w14:textId="4129CD7C" w:rsidR="00D8107F" w:rsidRPr="00D73871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Teléfono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de oficina:</w:t>
      </w:r>
      <w:r w:rsidRPr="00D73871">
        <w:rPr>
          <w:rFonts w:ascii="Times New Roman" w:hAnsi="Times New Roman"/>
          <w:bCs/>
          <w:spacing w:val="-5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809-221-6672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ext.234</w:t>
      </w:r>
    </w:p>
    <w:p w14:paraId="789FC3DD" w14:textId="77777777" w:rsidR="00D8107F" w:rsidRPr="00D73871" w:rsidRDefault="00BF1509">
      <w:pPr>
        <w:spacing w:before="3"/>
        <w:ind w:left="360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Correo</w:t>
      </w:r>
      <w:r w:rsidRPr="00D73871">
        <w:rPr>
          <w:rFonts w:ascii="Times New Roman" w:hAnsi="Times New Roman"/>
          <w:bCs/>
          <w:spacing w:val="-7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electrónico</w:t>
      </w:r>
      <w:r w:rsidRPr="00D73871">
        <w:rPr>
          <w:rFonts w:ascii="Times New Roman" w:hAnsi="Times New Roman"/>
          <w:bCs/>
          <w:spacing w:val="-3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\</w:t>
      </w:r>
      <w:r w:rsidRPr="00D73871">
        <w:rPr>
          <w:rFonts w:ascii="Times New Roman" w:hAnsi="Times New Roman"/>
          <w:bCs/>
          <w:spacing w:val="59"/>
          <w:sz w:val="28"/>
        </w:rPr>
        <w:t xml:space="preserve"> </w:t>
      </w:r>
      <w:hyperlink r:id="rId376">
        <w:r w:rsidRPr="00D73871">
          <w:rPr>
            <w:rFonts w:ascii="Times New Roman" w:hAnsi="Times New Roman"/>
            <w:bCs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14CE02CE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 w:rsidR="00FF254F">
        <w:t>Publica</w:t>
      </w:r>
      <w:r w:rsidR="00FF254F">
        <w:rPr>
          <w:spacing w:val="-47"/>
        </w:rPr>
        <w:t xml:space="preserve"> Fecha</w:t>
      </w:r>
      <w:r>
        <w:t>:</w:t>
      </w:r>
      <w:r w:rsidR="00030BA3">
        <w:t xml:space="preserve"> </w:t>
      </w:r>
      <w:r w:rsidR="00130A50">
        <w:t>0</w:t>
      </w:r>
      <w:r w:rsidR="00F04775">
        <w:t>4</w:t>
      </w:r>
      <w:r>
        <w:t>/</w:t>
      </w:r>
      <w:r w:rsidR="00F04775">
        <w:t>10</w:t>
      </w:r>
      <w:r>
        <w:t>/202</w:t>
      </w:r>
      <w:r w:rsidR="00C15FC3">
        <w:t>3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F78D" w14:textId="77777777" w:rsidR="00E633DE" w:rsidRDefault="00E633DE">
      <w:r>
        <w:separator/>
      </w:r>
    </w:p>
  </w:endnote>
  <w:endnote w:type="continuationSeparator" w:id="0">
    <w:p w14:paraId="4487B5DF" w14:textId="77777777" w:rsidR="00E633DE" w:rsidRDefault="00E6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13AE" w14:textId="77777777" w:rsidR="00757AEF" w:rsidRDefault="00757A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CB7F" w14:textId="77777777" w:rsidR="00757AEF" w:rsidRDefault="00757A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9595" w14:textId="77777777" w:rsidR="00757AEF" w:rsidRDefault="00757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7997" w14:textId="77777777" w:rsidR="00E633DE" w:rsidRDefault="00E633DE">
      <w:r>
        <w:separator/>
      </w:r>
    </w:p>
  </w:footnote>
  <w:footnote w:type="continuationSeparator" w:id="0">
    <w:p w14:paraId="5FADE5F8" w14:textId="77777777" w:rsidR="00E633DE" w:rsidRDefault="00E6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02E0" w14:textId="77777777" w:rsidR="00757AEF" w:rsidRDefault="00757A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E22" w14:textId="77777777" w:rsidR="00D8107F" w:rsidRDefault="00BF1509">
    <w:pPr>
      <w:pStyle w:val="Textoindependiente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6309376" behindDoc="1" locked="0" layoutInCell="1" allowOverlap="1" wp14:anchorId="7CA6EBD4" wp14:editId="2AB22139">
          <wp:simplePos x="0" y="0"/>
          <wp:positionH relativeFrom="page">
            <wp:posOffset>4010025</wp:posOffset>
          </wp:positionH>
          <wp:positionV relativeFrom="page">
            <wp:posOffset>200025</wp:posOffset>
          </wp:positionV>
          <wp:extent cx="2057400" cy="1295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C2CF" w14:textId="77777777" w:rsidR="00757AEF" w:rsidRDefault="00757A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30BA3"/>
    <w:rsid w:val="000910CB"/>
    <w:rsid w:val="000B51AC"/>
    <w:rsid w:val="000F63AA"/>
    <w:rsid w:val="00130A50"/>
    <w:rsid w:val="0013563D"/>
    <w:rsid w:val="0020700A"/>
    <w:rsid w:val="003137DE"/>
    <w:rsid w:val="0031498B"/>
    <w:rsid w:val="00325885"/>
    <w:rsid w:val="003665DE"/>
    <w:rsid w:val="003C7120"/>
    <w:rsid w:val="00402C1D"/>
    <w:rsid w:val="00557B30"/>
    <w:rsid w:val="005915D2"/>
    <w:rsid w:val="005A02AF"/>
    <w:rsid w:val="005F34CC"/>
    <w:rsid w:val="00615D14"/>
    <w:rsid w:val="00681059"/>
    <w:rsid w:val="00682E9B"/>
    <w:rsid w:val="00757AEF"/>
    <w:rsid w:val="00783C35"/>
    <w:rsid w:val="00790E4A"/>
    <w:rsid w:val="007D4260"/>
    <w:rsid w:val="00835129"/>
    <w:rsid w:val="008970A5"/>
    <w:rsid w:val="009068A1"/>
    <w:rsid w:val="00943DFE"/>
    <w:rsid w:val="00955010"/>
    <w:rsid w:val="009A5C1A"/>
    <w:rsid w:val="009C7AEC"/>
    <w:rsid w:val="00A36F9D"/>
    <w:rsid w:val="00A83F4B"/>
    <w:rsid w:val="00A87FD3"/>
    <w:rsid w:val="00A93EDE"/>
    <w:rsid w:val="00AB6126"/>
    <w:rsid w:val="00B11CBD"/>
    <w:rsid w:val="00B274AE"/>
    <w:rsid w:val="00BF1509"/>
    <w:rsid w:val="00C15FC3"/>
    <w:rsid w:val="00C41C49"/>
    <w:rsid w:val="00C42E32"/>
    <w:rsid w:val="00C90907"/>
    <w:rsid w:val="00CA542C"/>
    <w:rsid w:val="00CF0691"/>
    <w:rsid w:val="00D73871"/>
    <w:rsid w:val="00D8107F"/>
    <w:rsid w:val="00DC7C29"/>
    <w:rsid w:val="00E116DC"/>
    <w:rsid w:val="00E51678"/>
    <w:rsid w:val="00E633DE"/>
    <w:rsid w:val="00EA0550"/>
    <w:rsid w:val="00EB1ACD"/>
    <w:rsid w:val="00F04775"/>
    <w:rsid w:val="00FD217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615D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D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Decreto13005.pdf" TargetMode="External"/><Relationship Id="rId299" Type="http://schemas.openxmlformats.org/officeDocument/2006/relationships/hyperlink" Target="https://www.omsa.gob.do/transparencia/index.php/estadisticas-institucionales/category/2231-1rimer-trimestre-2023" TargetMode="External"/><Relationship Id="rId303" Type="http://schemas.openxmlformats.org/officeDocument/2006/relationships/hyperlink" Target="http://www.omsa.gob.do/index.php/servicios/transporte-de-pasajeros/item/25-transporte-de-pasajeros" TargetMode="External"/><Relationship Id="rId21" Type="http://schemas.openxmlformats.org/officeDocument/2006/relationships/hyperlink" Target="http://digeig.gob.do/web/file/constitucionpoliticafinal2010_1.pdf" TargetMode="External"/><Relationship Id="rId42" Type="http://schemas.openxmlformats.org/officeDocument/2006/relationships/hyperlink" Target="http://digeig.gob.do/web/file/LeyNo_4108sobrelaFuncionPublica.pdf" TargetMode="External"/><Relationship Id="rId63" Type="http://schemas.openxmlformats.org/officeDocument/2006/relationships/hyperlink" Target="http://digeig.gob.do/web/file/ley1307_crea_tribcontentribuadmin.pdf" TargetMode="External"/><Relationship Id="rId84" Type="http://schemas.openxmlformats.org/officeDocument/2006/relationships/hyperlink" Target="http://www.omsa.gob.do/transparencia/index.php/marco-legal-de-transparencia/leyes?download=10%3Aley-5-07" TargetMode="External"/><Relationship Id="rId138" Type="http://schemas.openxmlformats.org/officeDocument/2006/relationships/hyperlink" Target="http://www.omsa.gob.do/transparencia/index.php/marco-legal-de-transparencia/leyes?download=1%3Aley-126-01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digeig.gob.do/web/es/transparencia/beneficiarios-de-programas-asistenciales/" TargetMode="External"/><Relationship Id="rId345" Type="http://schemas.openxmlformats.org/officeDocument/2006/relationships/hyperlink" Target="https://www.omsa.gob.do/transparencia/index.php/compras-y-contrataciones-publicas/casos-de-urgencias/category/2092-2023" TargetMode="External"/><Relationship Id="rId366" Type="http://schemas.openxmlformats.org/officeDocument/2006/relationships/hyperlink" Target="https://www.omsa.gob.do/transparencia/index.php/finanzas/inventario-en-almacen/category/2226-2023" TargetMode="External"/><Relationship Id="rId170" Type="http://schemas.openxmlformats.org/officeDocument/2006/relationships/hyperlink" Target="http://digeig.gob.do/web/file/Decreto_52809.pdf" TargetMode="External"/><Relationship Id="rId191" Type="http://schemas.openxmlformats.org/officeDocument/2006/relationships/hyperlink" Target="http://www.omsa.gob.do/transparencia/index.php/marco-legal-de-transparencia/decretos?download=23%3Adecreto-525-09" TargetMode="External"/><Relationship Id="rId205" Type="http://schemas.openxmlformats.org/officeDocument/2006/relationships/hyperlink" Target="http://digeig.gob.do/web/file/mesicic3_repdom_decreto523.pdf" TargetMode="External"/><Relationship Id="rId226" Type="http://schemas.openxmlformats.org/officeDocument/2006/relationships/hyperlink" Target="http://digeig.gob.do/web/file/Decreto130051.pdf" TargetMode="External"/><Relationship Id="rId247" Type="http://schemas.openxmlformats.org/officeDocument/2006/relationships/hyperlink" Target="http://digeig.gob.do/web/file/ReglamentoNo_0604AplicacindelaLeyNo_1004.pdf" TargetMode="External"/><Relationship Id="rId107" Type="http://schemas.openxmlformats.org/officeDocument/2006/relationships/hyperlink" Target="http://digeig.gob.do/web/file/Ley20004.pdf" TargetMode="External"/><Relationship Id="rId268" Type="http://schemas.openxmlformats.org/officeDocument/2006/relationships/hyperlink" Target="http://www.omsa.gob.do/transparencia/index.php/oai/estructura-organizacional-de-la-oai" TargetMode="External"/><Relationship Id="rId289" Type="http://schemas.openxmlformats.org/officeDocument/2006/relationships/hyperlink" Target="http://www.omsa.gob.do/transparencia/index.php/oai/manual-de-procedimientos-de-la-oai" TargetMode="External"/><Relationship Id="rId11" Type="http://schemas.openxmlformats.org/officeDocument/2006/relationships/hyperlink" Target="mailto:correspondencia@omsa.go.do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3" Type="http://schemas.openxmlformats.org/officeDocument/2006/relationships/hyperlink" Target="http://digeig.gob.do/web/file/Decreto52309.pdf" TargetMode="External"/><Relationship Id="rId74" Type="http://schemas.openxmlformats.org/officeDocument/2006/relationships/hyperlink" Target="http://digeig.gob.do/web/file/Ley1007SistemaNacionaldeControlInternoydelaContraloria1.pdf" TargetMode="External"/><Relationship Id="rId128" Type="http://schemas.openxmlformats.org/officeDocument/2006/relationships/hyperlink" Target="http://digeig.gob.do/web/file/Ley_606.pdf" TargetMode="External"/><Relationship Id="rId149" Type="http://schemas.openxmlformats.org/officeDocument/2006/relationships/hyperlink" Target="http://www.omsa.gob.do/transparencia/index.php/marco-legal-de-transparencia/decretos?download=29%3Adecreto-543-12" TargetMode="External"/><Relationship Id="rId314" Type="http://schemas.openxmlformats.org/officeDocument/2006/relationships/hyperlink" Target="http://www.omsa.gob.do/transparencia/index.php/recursos-humanos/nomina" TargetMode="External"/><Relationship Id="rId335" Type="http://schemas.openxmlformats.org/officeDocument/2006/relationships/hyperlink" Target="https://www.omsa.gob.do/transparencia/index.php/compras-y-contrataciones-publicas/licitacion-restringida/category/2131-2023" TargetMode="External"/><Relationship Id="rId356" Type="http://schemas.openxmlformats.org/officeDocument/2006/relationships/hyperlink" Target="https://www.omsa.gob.do/transparencia/index.php/finanzas/ingresos-y-egresos/category/2153-2023" TargetMode="External"/><Relationship Id="rId377" Type="http://schemas.openxmlformats.org/officeDocument/2006/relationships/fontTable" Target="fontTable.xml"/><Relationship Id="rId5" Type="http://schemas.openxmlformats.org/officeDocument/2006/relationships/settings" Target="settings.xm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181" Type="http://schemas.openxmlformats.org/officeDocument/2006/relationships/hyperlink" Target="http://digeig.gob.do/web/file/Decreto52509.pdf" TargetMode="External"/><Relationship Id="rId216" Type="http://schemas.openxmlformats.org/officeDocument/2006/relationships/hyperlink" Target="http://digeig.gob.do/web/file/DecNo_49107ReglamentoControlInterno.pdf" TargetMode="External"/><Relationship Id="rId237" Type="http://schemas.openxmlformats.org/officeDocument/2006/relationships/hyperlink" Target="http://www.omsa.gob.do/transparencia/index.php/marco-legal-de-transparencia/decretos?download=18%3Adecreto-1523-04" TargetMode="External"/><Relationship Id="rId258" Type="http://schemas.openxmlformats.org/officeDocument/2006/relationships/hyperlink" Target="http://www.omsa.gob.do/transparencia/index.php/derechos-de-los-ciudadanos" TargetMode="External"/><Relationship Id="rId279" Type="http://schemas.openxmlformats.org/officeDocument/2006/relationships/hyperlink" Target="http://www.omsa.gob.do/transparencia/index.php/oai/manual-de-organizacion-de-la-oai" TargetMode="External"/><Relationship Id="rId22" Type="http://schemas.openxmlformats.org/officeDocument/2006/relationships/hyperlink" Target="https://www.omsa.gob.do/transparencia/index.php/base-legal-de-la-institucion/constitucion-de-la-republica-dominicana" TargetMode="External"/><Relationship Id="rId43" Type="http://schemas.openxmlformats.org/officeDocument/2006/relationships/hyperlink" Target="http://digeig.gob.do/web/file/LeyNo_4108sobrelaFuncionPublica.pdf" TargetMode="External"/><Relationship Id="rId64" Type="http://schemas.openxmlformats.org/officeDocument/2006/relationships/hyperlink" Target="http://digeig.gob.do/web/file/ley1307_crea_tribcontentribuadmin.pdf" TargetMode="External"/><Relationship Id="rId118" Type="http://schemas.openxmlformats.org/officeDocument/2006/relationships/hyperlink" Target="http://www.omsa.gob.do/transparencia/index.php/marco-legal-de-transparencia/decretos?download=16%3Adecreto-130-05" TargetMode="External"/><Relationship Id="rId139" Type="http://schemas.openxmlformats.org/officeDocument/2006/relationships/hyperlink" Target="http://www.omsa.gob.do/transparencia/index.php/marco-legal-de-transparencia/leyes?download=1%3Aley-126-01" TargetMode="External"/><Relationship Id="rId290" Type="http://schemas.openxmlformats.org/officeDocument/2006/relationships/hyperlink" Target="http://www.omsa.gob.do/transparencia/index.php/oai/manual-de-procedimientos-de-la-oai" TargetMode="External"/><Relationship Id="rId304" Type="http://schemas.openxmlformats.org/officeDocument/2006/relationships/hyperlink" Target="http://www.omsa.gob.do/index.php/servicios/transporte-de-pasajeros/item/25-transporte-de-pasajeros" TargetMode="External"/><Relationship Id="rId325" Type="http://schemas.openxmlformats.org/officeDocument/2006/relationships/hyperlink" Target="https://www.omsa.gob.do/transparencia/index.php/beneficiarios-de-asistencia-social/category/2119-2023" TargetMode="External"/><Relationship Id="rId346" Type="http://schemas.openxmlformats.org/officeDocument/2006/relationships/hyperlink" Target="https://www.omsa.gob.do/transparencia/index.php/compras-y-contrataciones-publicas/otros-casos-de-excepcion/category/2139-2023" TargetMode="External"/><Relationship Id="rId367" Type="http://schemas.openxmlformats.org/officeDocument/2006/relationships/hyperlink" Target="http://www.omsa.gob.do/transparencia/index.php/comision-de-etica-publica-cep/miembros-comite-de-etica" TargetMode="External"/><Relationship Id="rId85" Type="http://schemas.openxmlformats.org/officeDocument/2006/relationships/hyperlink" Target="http://digeig.gob.do/web/file/Ley_No_498_06.pdf" TargetMode="External"/><Relationship Id="rId150" Type="http://schemas.openxmlformats.org/officeDocument/2006/relationships/hyperlink" Target="http://www.omsa.gob.do/transparencia/index.php/marco-legal-de-transparencia/decretos?download=29%3Adecreto-543-12" TargetMode="External"/><Relationship Id="rId171" Type="http://schemas.openxmlformats.org/officeDocument/2006/relationships/hyperlink" Target="http://digeig.gob.do/web/file/Decreto_52809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digeig.gob.do/web/file/mesicic3_repdom_decreto523.pdf" TargetMode="External"/><Relationship Id="rId227" Type="http://schemas.openxmlformats.org/officeDocument/2006/relationships/hyperlink" Target="http://www.omsa.gob.do/transparencia/index.php/marco-legal-de-transparencia/decretos?download=16%3Adecreto-130-05" TargetMode="External"/><Relationship Id="rId248" Type="http://schemas.openxmlformats.org/officeDocument/2006/relationships/hyperlink" Target="http://digeig.gob.do/web/file/ReglamentoNo_0604AplicacindelaLeyNo_1004.pdf" TargetMode="External"/><Relationship Id="rId269" Type="http://schemas.openxmlformats.org/officeDocument/2006/relationships/hyperlink" Target="http://www.omsa.gob.do/transparencia/index.php/oai/estructura-organizacional-de-la-oai" TargetMode="External"/><Relationship Id="rId12" Type="http://schemas.openxmlformats.org/officeDocument/2006/relationships/hyperlink" Target="http://omsa.gob.do/transparencia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8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digeig.gob.do/web/file/Ley_606.pdf" TargetMode="External"/><Relationship Id="rId280" Type="http://schemas.openxmlformats.org/officeDocument/2006/relationships/hyperlink" Target="http://www.omsa.gob.do/transparencia/index.php/oai/manual-de-organizacion-de-la-oai" TargetMode="External"/><Relationship Id="rId315" Type="http://schemas.openxmlformats.org/officeDocument/2006/relationships/hyperlink" Target="http://www.omsa.gob.do/transparencia/index.php/recursos-humanos/nomina" TargetMode="External"/><Relationship Id="rId336" Type="http://schemas.openxmlformats.org/officeDocument/2006/relationships/hyperlink" Target="http://digeig.gob.do/web/es/transparencia/compras-y-contrataciones-1/sorteos-de-obras/" TargetMode="External"/><Relationship Id="rId357" Type="http://schemas.openxmlformats.org/officeDocument/2006/relationships/hyperlink" Target="http://digeig.gob.do/web/es/transparencia/finanzas/informes-de-auditorias/" TargetMode="External"/><Relationship Id="rId54" Type="http://schemas.openxmlformats.org/officeDocument/2006/relationships/hyperlink" Target="http://www.omsa.gob.do/transparencia/index.php/marco-legal-de-transparencia/decretos?download=21%3Adecreto-523-09" TargetMode="External"/><Relationship Id="rId75" Type="http://schemas.openxmlformats.org/officeDocument/2006/relationships/hyperlink" Target="http://digeig.gob.do/web/file/Ley1007SistemaNacionaldeControlInternoydelaContraloria1.pdf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file/Decreto54312lowres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182" Type="http://schemas.openxmlformats.org/officeDocument/2006/relationships/hyperlink" Target="http://digeig.gob.do/web/file/Decreto52509.pdf" TargetMode="External"/><Relationship Id="rId217" Type="http://schemas.openxmlformats.org/officeDocument/2006/relationships/hyperlink" Target="http://www.omsa.gob.do/transparencia/index.php/marco-legal-de-transparencia/decretos?download=20%3Adecreto-491-07" TargetMode="External"/><Relationship Id="rId378" Type="http://schemas.openxmlformats.org/officeDocument/2006/relationships/theme" Target="theme/theme1.xml"/><Relationship Id="rId6" Type="http://schemas.openxmlformats.org/officeDocument/2006/relationships/webSettings" Target="webSettings.xml"/><Relationship Id="rId238" Type="http://schemas.openxmlformats.org/officeDocument/2006/relationships/hyperlink" Target="http://www.omsa.gob.do/transparencia/index.php/marco-legal-de-transparencia/decretos?download=18%3Adecreto-1523-04" TargetMode="External"/><Relationship Id="rId259" Type="http://schemas.openxmlformats.org/officeDocument/2006/relationships/hyperlink" Target="http://www.omsa.gob.do/transparencia/index.php/derechos-de-los-ciudadanos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www.omsa.gob.do/transparencia/index.php/marco-legal-de-transparencia/decretos?download=16%3Adecreto-130-05" TargetMode="External"/><Relationship Id="rId270" Type="http://schemas.openxmlformats.org/officeDocument/2006/relationships/hyperlink" Target="http://www.omsa.gob.do/transparencia/index.php/oai/estructura-organizacional-de-la-oai" TargetMode="External"/><Relationship Id="rId291" Type="http://schemas.openxmlformats.org/officeDocument/2006/relationships/hyperlink" Target="https://www.omsa.gob.do/transparencia/index.php/publicaciones-t/category/2114-2023" TargetMode="External"/><Relationship Id="rId305" Type="http://schemas.openxmlformats.org/officeDocument/2006/relationships/hyperlink" Target="http://www.311.gob.do/" TargetMode="External"/><Relationship Id="rId326" Type="http://schemas.openxmlformats.org/officeDocument/2006/relationships/hyperlink" Target="http://digeig.gob.do/web/es/transparencia/compras-y-contrataciones-1/como-registrarse-como-proveedor-del-estado/" TargetMode="External"/><Relationship Id="rId347" Type="http://schemas.openxmlformats.org/officeDocument/2006/relationships/hyperlink" Target="http://digeig.gob.do/web/es/transparencia/proyectos-y-programas/descripcion-de-los-programas-y-proyectos/" TargetMode="External"/><Relationship Id="rId44" Type="http://schemas.openxmlformats.org/officeDocument/2006/relationships/hyperlink" Target="http://digeig.gob.do/web/file/LeyNo_4108sobrelaFuncionPublica.pdf" TargetMode="External"/><Relationship Id="rId65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digeig.gob.do/web/file/Ley_No_498_06.pdf" TargetMode="External"/><Relationship Id="rId130" Type="http://schemas.openxmlformats.org/officeDocument/2006/relationships/hyperlink" Target="http://www.omsa.gob.do/transparencia/index.php/marco-legal-de-transparencia/leyes?download=13%3Aley-6-06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www.omsa.gob.do/transparencia/index.php/comision-de-etica-publica-cep/miembros-comite-de-etica" TargetMode="External"/><Relationship Id="rId172" Type="http://schemas.openxmlformats.org/officeDocument/2006/relationships/hyperlink" Target="http://omsa.gob.do/transparencia/index.php/marco-legal-de-transparencia/decretos?download=25%3Adecreto-528-09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mesicic3_repdom_decreto523.pdf" TargetMode="External"/><Relationship Id="rId228" Type="http://schemas.openxmlformats.org/officeDocument/2006/relationships/hyperlink" Target="http://www.omsa.gob.do/transparencia/index.php/marco-legal-de-transparencia/decretos?download=16%3Adecreto-130-05" TargetMode="External"/><Relationship Id="rId249" Type="http://schemas.openxmlformats.org/officeDocument/2006/relationships/hyperlink" Target="http://digeig.gob.do/web/file/ReglamentoNo_0604AplicacindelaLeyNo_1004.pdf" TargetMode="External"/><Relationship Id="rId13" Type="http://schemas.openxmlformats.org/officeDocument/2006/relationships/header" Target="header1.xm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derechos-de-los-ciudadanos" TargetMode="External"/><Relationship Id="rId281" Type="http://schemas.openxmlformats.org/officeDocument/2006/relationships/hyperlink" Target="http://www.omsa.gob.do/transparencia/index.php/oai/manual-de-organizacion-de-la-oai" TargetMode="External"/><Relationship Id="rId316" Type="http://schemas.openxmlformats.org/officeDocument/2006/relationships/hyperlink" Target="http://digeig.gob.do/web/es/transparencia/recursos-humanos-1/jubilaciones%2C-pensiones-y-retiros/" TargetMode="External"/><Relationship Id="rId337" Type="http://schemas.openxmlformats.org/officeDocument/2006/relationships/hyperlink" Target="https://www.omsa.gob.do/transparencia/index.php/compras-y-contrataciones-publicas/sorteos-de-obras/category/2132-2023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www.omsa.gob.do/transparencia/index.php/marco-legal-de-transparencia/decretos?download=21%3Adecreto-523-09" TargetMode="External"/><Relationship Id="rId76" Type="http://schemas.openxmlformats.org/officeDocument/2006/relationships/hyperlink" Target="http://www.omsa.gob.do/transparencia/index.php/marco-legal-de-transparencia/leyes?download=7%3Aley-10-07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s://www.omsa.gob.do/transparencia/index.php/finanzas/informes-de-auditorias/category/2126-2023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digeig.gob.do/web/file/Decreto69409quecreaelSistema311deDenunciasQuejasyReclamaciones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www.omsa.gob.do/transparencia/index.php/marco-legal-de-transparencia/decretos?download=20%3Adecreto-491-07" TargetMode="External"/><Relationship Id="rId239" Type="http://schemas.openxmlformats.org/officeDocument/2006/relationships/hyperlink" Target="http://digeig.gob.do/web/file/DECRETO14998QUECREALASCOMISIONESDEETICAPBLICA.pdf" TargetMode="External"/><Relationship Id="rId250" Type="http://schemas.openxmlformats.org/officeDocument/2006/relationships/hyperlink" Target="http://digeig.gob.do/web/file/ReglamentoNo_0604AplicacindelaLeyNo_1004.pdf" TargetMode="External"/><Relationship Id="rId271" Type="http://schemas.openxmlformats.org/officeDocument/2006/relationships/hyperlink" Target="http://www.omsa.gob.do/transparencia/index.php/oai/estructura-organizacional-de-la-oai" TargetMode="External"/><Relationship Id="rId292" Type="http://schemas.openxmlformats.org/officeDocument/2006/relationships/hyperlink" Target="https://www.omsa.gob.do/transparencia/index.php/oai/estadisticas-y-balances-de-la-gestion-oai/category/2221-2023" TargetMode="External"/><Relationship Id="rId306" Type="http://schemas.openxmlformats.org/officeDocument/2006/relationships/hyperlink" Target="https://www.omsa.gob.do/transparencia/index.php/acceso-al-portal-de-331-sobre-quejas-reclamaciones-sugerencias-y-denuncias/estadisticas-linea-311/category/2228-2023" TargetMode="External"/><Relationship Id="rId24" Type="http://schemas.openxmlformats.org/officeDocument/2006/relationships/hyperlink" Target="http://digeig.gob.do/web/file/DecretoDIGEIG_1.pdf" TargetMode="External"/><Relationship Id="rId45" Type="http://schemas.openxmlformats.org/officeDocument/2006/relationships/hyperlink" Target="http://digeig.gob.do/web/file/LeyNo_4108sobrelaFuncionPublica.pdf" TargetMode="External"/><Relationship Id="rId66" Type="http://schemas.openxmlformats.org/officeDocument/2006/relationships/hyperlink" Target="http://www.omsa.gob.do/transparencia/index.php/marco-legal-de-transparencia/leyes?download=8%3Aley-13-07" TargetMode="External"/><Relationship Id="rId87" Type="http://schemas.openxmlformats.org/officeDocument/2006/relationships/hyperlink" Target="http://www.omsa.gob.do/transparencia/index.php/marco-legal-de-transparencia/leyes?download=2%3Aley-498-06" TargetMode="External"/><Relationship Id="rId110" Type="http://schemas.openxmlformats.org/officeDocument/2006/relationships/hyperlink" Target="http://digeig.gob.do/web/file/Ley20004.pdf" TargetMode="External"/><Relationship Id="rId131" Type="http://schemas.openxmlformats.org/officeDocument/2006/relationships/hyperlink" Target="http://www.omsa.gob.do/transparencia/index.php/marco-legal-de-transparencia/leyes?download=13%3Aley-6-06" TargetMode="External"/><Relationship Id="rId327" Type="http://schemas.openxmlformats.org/officeDocument/2006/relationships/hyperlink" Target="http://digeig.gob.do/web/es/transparencia/compras-y-contrataciones-1/como-registrarse-como-proveedor-del-estado/" TargetMode="External"/><Relationship Id="rId348" Type="http://schemas.openxmlformats.org/officeDocument/2006/relationships/hyperlink" Target="http://digeig.gob.do/web/es/transparencia/proyectos-y-programas/descripcion-de-los-programas-y-proyectos/" TargetMode="External"/><Relationship Id="rId369" Type="http://schemas.openxmlformats.org/officeDocument/2006/relationships/hyperlink" Target="http://www.omsa.gob.do/transparencia/index.php/comision-de-etica-publica-cep/plan-de-trabajos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omsa.gob.do/transparencia/index.php/marco-legal-de-transparencia/decretos?download=25%3Adecreto-528-09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mesicic3_repdom_decreto523.pdf" TargetMode="External"/><Relationship Id="rId229" Type="http://schemas.openxmlformats.org/officeDocument/2006/relationships/hyperlink" Target="http://digeig.gob.do/web/file/D1523_04.pdf" TargetMode="External"/><Relationship Id="rId240" Type="http://schemas.openxmlformats.org/officeDocument/2006/relationships/hyperlink" Target="http://digeig.gob.do/web/file/DECRETO14998QUECREALASCOMISIONESDEETICAPBLICA.pdf" TargetMode="External"/><Relationship Id="rId261" Type="http://schemas.openxmlformats.org/officeDocument/2006/relationships/hyperlink" Target="http://www.omsa.gob.do/transparencia/index.php/derechos-de-los-ciudadanos" TargetMode="External"/><Relationship Id="rId14" Type="http://schemas.openxmlformats.org/officeDocument/2006/relationships/header" Target="header2.xm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www.omsa.gob.do/transparencia/index.php/marco-legal-de-transparencia/leyes?download=7%3Aley-10-07" TargetMode="External"/><Relationship Id="rId100" Type="http://schemas.openxmlformats.org/officeDocument/2006/relationships/hyperlink" Target="http://www.omsa.gob.do/transparencia/index.php/marco-legal-de-transparencia/leyes?download=9%3Aley-340-06-y-449-06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digeig.gob.do/web/es/transparencia/recursos-humanos-1/jubilaciones%2C-pensiones-y-retiros/" TargetMode="External"/><Relationship Id="rId338" Type="http://schemas.openxmlformats.org/officeDocument/2006/relationships/hyperlink" Target="http://digeig.gob.do/web/es/transparencia/compras-y-contrataciones-1/comparaciones-de-precios/" TargetMode="External"/><Relationship Id="rId359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digeig.gob.do/web/file/LeyNo34006.pdf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69409quecreaelSistema311deDenunciasQuejasyReclamaciones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www.omsa.gob.do/transparencia/index.php/comision-de-etica-publica-cep/plan-de-trabajos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ReglamentoNo_0604AplicacindelaLeyNo_1004.pdf" TargetMode="External"/><Relationship Id="rId25" Type="http://schemas.openxmlformats.org/officeDocument/2006/relationships/hyperlink" Target="http://digeig.gob.do/web/file/DecretoDIGEIG_1.pdf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://www.omsa.gob.do/transparencia/index.php/marco-legal-de-transparencia/leyes?download=8%3Aley-13-07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contactos-del-rai" TargetMode="External"/><Relationship Id="rId307" Type="http://schemas.openxmlformats.org/officeDocument/2006/relationships/hyperlink" Target="http://www.omsa.gob.do/transparencia/index.php/declaracion-jurada" TargetMode="External"/><Relationship Id="rId328" Type="http://schemas.openxmlformats.org/officeDocument/2006/relationships/hyperlink" Target="http://comprasdominicana.gov.do/web/guest/como-inscribirse%3Bjsessionid%3D2cfd470e753a301753e577b10130" TargetMode="External"/><Relationship Id="rId349" Type="http://schemas.openxmlformats.org/officeDocument/2006/relationships/hyperlink" Target="http://digeig.gob.do/web/es/transparencia/proyectos-y-programas/descripcion-de-los-programas-y-proyectos/" TargetMode="External"/><Relationship Id="rId88" Type="http://schemas.openxmlformats.org/officeDocument/2006/relationships/hyperlink" Target="http://www.omsa.gob.do/transparencia/index.php/marco-legal-de-transparencia/leyes?download=2%3Aley-498-06" TargetMode="External"/><Relationship Id="rId111" Type="http://schemas.openxmlformats.org/officeDocument/2006/relationships/hyperlink" Target="http://digeig.gob.do/web/file/Ley20004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www.omsa.gob.do/transparencia/index.php/marco-legal-de-transparencia/decretos?download=21%3Adecreto-523-09" TargetMode="External"/><Relationship Id="rId360" Type="http://schemas.openxmlformats.org/officeDocument/2006/relationships/hyperlink" Target="http://digeig.gob.do/web/es/transparencia/finanzas/relacion-de-activos-fijos-de-la-institucion/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DECRETO14998QUECREALASCOMISIONESDEETICAPBLICA.pdf" TargetMode="External"/><Relationship Id="rId15" Type="http://schemas.openxmlformats.org/officeDocument/2006/relationships/footer" Target="footer1.xml"/><Relationship Id="rId36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7" Type="http://schemas.openxmlformats.org/officeDocument/2006/relationships/hyperlink" Target="http://digeig.gob.do/web/file/LeydeArchivos481_08.pdf" TargetMode="External"/><Relationship Id="rId262" Type="http://schemas.openxmlformats.org/officeDocument/2006/relationships/hyperlink" Target="http://www.omsa.gob.do/transparencia/index.php/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digeig.gob.do/web/es/transparencia/recursos-humanos-1/jubilaciones%2C-pensiones-y-retiros/" TargetMode="External"/><Relationship Id="rId339" Type="http://schemas.openxmlformats.org/officeDocument/2006/relationships/hyperlink" Target="http://digeig.gob.do/web/es/transparencia/compras-y-contrataciones-1/estado-de-cuentas-de-suplidores/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LeyNo34006.pdf" TargetMode="External"/><Relationship Id="rId101" Type="http://schemas.openxmlformats.org/officeDocument/2006/relationships/hyperlink" Target="http://www.omsa.gob.do/transparencia/index.php/marco-legal-de-transparencia/leyes?download=9%3Aley-340-06-y-449-06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www.omsa.gob.do/transparencia/index.php/marco-legal-de-transparencia/decretos?download=26%3Adecreto-694-09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s://www.omsa.gob.do/transparencia/index.php/proyectos-y-programas/descripcion-de-los-proyectos-y-programas/category/2120-2023" TargetMode="External"/><Relationship Id="rId371" Type="http://schemas.openxmlformats.org/officeDocument/2006/relationships/hyperlink" Target="https://www.omsa.gob.do/transparencia/index.php/comision-de-etica-publica-cep/compromisos-etico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msa.gob.do/transparencia" TargetMode="External"/><Relationship Id="rId180" Type="http://schemas.openxmlformats.org/officeDocument/2006/relationships/hyperlink" Target="http://www.omsa.gob.do/transparencia/index.php/marco-legal-de-transparencia/decretos?download=24%3Adecreto-527-09" TargetMode="External"/><Relationship Id="rId210" Type="http://schemas.openxmlformats.org/officeDocument/2006/relationships/hyperlink" Target="http://www.omsa.gob.do/transparencia/index.php/marco-legal-de-transparencia/decretos?download=21%3Adecreto-523-09" TargetMode="External"/><Relationship Id="rId215" Type="http://schemas.openxmlformats.org/officeDocument/2006/relationships/hyperlink" Target="http://digeig.gob.do/web/file/DecNo_49107ReglamentoControlInterno.pdf" TargetMode="External"/><Relationship Id="rId236" Type="http://schemas.openxmlformats.org/officeDocument/2006/relationships/hyperlink" Target="http://digeig.gob.do/web/file/D1523_04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26" Type="http://schemas.openxmlformats.org/officeDocument/2006/relationships/hyperlink" Target="http://digeig.gob.do/web/file/DecretoDIGEIG_1.pdf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www.omsa.gob.do/transparencia/index.php/marco-legal-de-transparencia/resoluciones?download=30%3Areglamento-06-04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s://www.omsa.gob.do/transparencia/index.php/oai/resolucion-de-informacion-clasificada/category/2112-2023" TargetMode="External"/><Relationship Id="rId308" Type="http://schemas.openxmlformats.org/officeDocument/2006/relationships/hyperlink" Target="http://www.omsa.gob.do/transparencia/index.php/declaracion-jurada" TargetMode="External"/><Relationship Id="rId329" Type="http://schemas.openxmlformats.org/officeDocument/2006/relationships/hyperlink" Target="http://comprasdominicana.gov.do/web/guest/como-inscribirse%3Bjsessionid%3D2cfd470e753a301753e577b10130" TargetMode="External"/><Relationship Id="rId47" Type="http://schemas.openxmlformats.org/officeDocument/2006/relationships/hyperlink" Target="http://www.omsa.gob.do/transparencia/index.php/marco-legal-de-transparencia/leyes?download=4%3Aley-de-funcion-publica-41-08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www.omsa.gob.do/transparencia/index.php/marco-legal-de-transparencia/leyes?download=11%3Aley-general-200-04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DIGEIG.pdf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digeig.gob.do/web/es/transparencia/compras-y-contrataciones-1/estado-de-cuentas-de-suplidores/" TargetMode="External"/><Relationship Id="rId361" Type="http://schemas.openxmlformats.org/officeDocument/2006/relationships/hyperlink" Target="http://digeig.gob.do/web/es/transparencia/finanzas/relacion-de-activos-fijos-de-la-institucion/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Decreto_52409.pdf" TargetMode="External"/><Relationship Id="rId16" Type="http://schemas.openxmlformats.org/officeDocument/2006/relationships/footer" Target="footer2.xm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DECRETO14998QUECREALASCOMISIONESDEETICAPBLICA.pdf" TargetMode="External"/><Relationship Id="rId263" Type="http://schemas.openxmlformats.org/officeDocument/2006/relationships/hyperlink" Target="http://www.omsa.gob.do/transparencia/index.php/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s://www.omsa.gob.do/transparencia/index.php/recursos-humanos/jubilaciones-pensiones-y-retiros/category/2108-2023" TargetMode="External"/><Relationship Id="rId3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8" Type="http://schemas.openxmlformats.org/officeDocument/2006/relationships/hyperlink" Target="http://digeig.gob.do/web/file/LeydeArchivos481_08.pdf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digeig.gob.do/web/file/Reglamento49007.pdf" TargetMode="External"/><Relationship Id="rId123" Type="http://schemas.openxmlformats.org/officeDocument/2006/relationships/hyperlink" Target="http://digeig.gob.do/web/file/Ley_423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digeig.gob.do/web/es/transparencia/compras-y-contrataciones-1/plan-anual-de-compras/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www.omsa.gob.do/transparencia/index.php/marco-legal-de-transparencia/decretos?download=26%3Adecreto-694-09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s://www.omsa.gob.do/transparencia/index.php/proyectos-y-programas/informes-de-seguimientos-a-los-programas-y-proyectos/category/1747-2022" TargetMode="External"/><Relationship Id="rId372" Type="http://schemas.openxmlformats.org/officeDocument/2006/relationships/hyperlink" Target="https://www.omsa.gob.do/transparencia/index.php/comision-de-etica-publica-cep/compromisos-eticos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marco-legal-de-transparencia/resoluciones?download=30%3Areglamento-06-04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s://www.omsa.gob.do/transparencia/index.php/oai/indice-de-documentos-disponibles-para-la-entrega/category/2111-2023" TargetMode="External"/><Relationship Id="rId309" Type="http://schemas.openxmlformats.org/officeDocument/2006/relationships/hyperlink" Target="http://digeig.gob.do/web/es/transparencia/presupuesto/ejecucion-del-presupuesto/" TargetMode="External"/><Relationship Id="rId27" Type="http://schemas.openxmlformats.org/officeDocument/2006/relationships/hyperlink" Target="http://digeig.gob.do/web/file/DecretoDIGEIG_1.pdf" TargetMode="External"/><Relationship Id="rId48" Type="http://schemas.openxmlformats.org/officeDocument/2006/relationships/hyperlink" Target="http://www.omsa.gob.do/transparencia/index.php/marco-legal-de-transparencia/leyes?download=4%3Aley-de-funcion-publica-41-08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www.omsa.gob.do/transparencia/index.php/marco-legal-de-transparencia/leyes?download=11%3Aley-general-200-04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digeig.gob.do/web/es/transparencia/recursos-humanos-1/vacantes-1/" TargetMode="External"/><Relationship Id="rId80" Type="http://schemas.openxmlformats.org/officeDocument/2006/relationships/hyperlink" Target="http://digeig.gob.do/web/file/ley507_rd.pdf" TargetMode="External"/><Relationship Id="rId155" Type="http://schemas.openxmlformats.org/officeDocument/2006/relationships/hyperlink" Target="http://digeig.gob.do/web/file/DecretoDIGEIG.pdf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s://www.omsa.gob.do/transparencia/index.php/compras-y-contrataciones-publicas/relacion-de-estado-de-cuentas-de-suplidores/category/2165-2023" TargetMode="External"/><Relationship Id="rId362" Type="http://schemas.openxmlformats.org/officeDocument/2006/relationships/hyperlink" Target="https://www.omsa.gob.do/transparencia/index.php/finanzas/activos-fijos/category/2227-2023" TargetMode="External"/><Relationship Id="rId201" Type="http://schemas.openxmlformats.org/officeDocument/2006/relationships/hyperlink" Target="http://www.omsa.gob.do/transparencia/index.php/marco-legal-de-transparencia/decretos?download=22%3Adecreto-524-09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www.omsa.gob.do/transparencia/index.php/marco-legal-de-transparencia/decretos?download=17%3Adecreto-149-98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17" Type="http://schemas.openxmlformats.org/officeDocument/2006/relationships/header" Target="header3.xml"/><Relationship Id="rId3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9" Type="http://schemas.openxmlformats.org/officeDocument/2006/relationships/hyperlink" Target="http://digeig.gob.do/web/file/LeydeArchivos481_08.pdf" TargetMode="External"/><Relationship Id="rId103" Type="http://schemas.openxmlformats.org/officeDocument/2006/relationships/hyperlink" Target="http://digeig.gob.do/web/file/Reglamento49007.pdf" TargetMode="External"/><Relationship Id="rId124" Type="http://schemas.openxmlformats.org/officeDocument/2006/relationships/hyperlink" Target="http://digeig.gob.do/web/file/Ley_42306.pdf" TargetMode="External"/><Relationship Id="rId310" Type="http://schemas.openxmlformats.org/officeDocument/2006/relationships/hyperlink" Target="http://digeig.gob.do/web/es/transparencia/presupuesto/ejecucion-del-presupuesto/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s://www.omsa.gob.do/transparencia/index.php/compras-y-contrataciones-publicas/plan-anual-de-compras/category/2097-2023" TargetMode="External"/><Relationship Id="rId352" Type="http://schemas.openxmlformats.org/officeDocument/2006/relationships/hyperlink" Target="https://www.omsa.gob.do/transparencia/index.php/proyectos-y-programas/calendario-de-ejecucion-a-los-programas-y-proyectos/category/2224-2023" TargetMode="External"/><Relationship Id="rId373" Type="http://schemas.openxmlformats.org/officeDocument/2006/relationships/hyperlink" Target="http://www.omsa.gob.do/transparencia/index.php/dato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digeig.gob.do/web/file/compendiodeleyesTOMO1.pdf" TargetMode="External"/><Relationship Id="rId28" Type="http://schemas.openxmlformats.org/officeDocument/2006/relationships/hyperlink" Target="https://www.omsa.gob.do/transparencia/index.php/base-legal-de-la-institucion/decretos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s://www.saip.gob.do/realizar-solicitud.php" TargetMode="External"/><Relationship Id="rId300" Type="http://schemas.openxmlformats.org/officeDocument/2006/relationships/hyperlink" Target="https://www.omsa.gob.do/transparencia/index.php/plan-estrategico/plan-operativo-anual-poa/category/2096-2023" TargetMode="External"/><Relationship Id="rId60" Type="http://schemas.openxmlformats.org/officeDocument/2006/relationships/hyperlink" Target="http://www.omsa.gob.do/transparencia/index.php/marco-legal-de-transparencia/leyes?download=6%3Aley-general-de-archivos-481-08" TargetMode="External"/><Relationship Id="rId81" Type="http://schemas.openxmlformats.org/officeDocument/2006/relationships/hyperlink" Target="http://digeig.gob.do/web/file/ley507_rd.pdf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www.omsa.gob.do/transparencia/index.php/marco-legal-de-transparencia/decretos?download=28%3Adecreto-486-12" TargetMode="External"/><Relationship Id="rId177" Type="http://schemas.openxmlformats.org/officeDocument/2006/relationships/hyperlink" Target="http://digeig.gob.do/web/file/Decreto52709.pdf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transparencia/index.php/recursos-humanos/vacantes" TargetMode="External"/><Relationship Id="rId342" Type="http://schemas.openxmlformats.org/officeDocument/2006/relationships/hyperlink" Target="https://www.omsa.gob.do/transparencia/index.php/compras-y-contrataciones-publicas/compras-menores/category/2133-2023" TargetMode="External"/><Relationship Id="rId363" Type="http://schemas.openxmlformats.org/officeDocument/2006/relationships/hyperlink" Target="http://digeig.gob.do/web/es/transparencia/finanzas/relacion-de-inventario-en-almacen/" TargetMode="External"/><Relationship Id="rId202" Type="http://schemas.openxmlformats.org/officeDocument/2006/relationships/hyperlink" Target="http://www.omsa.gob.do/transparencia/index.php/marco-legal-de-transparencia/decretos?download=22%3Adecreto-524-09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www.omsa.gob.do/transparencia/index.php/marco-legal-de-transparencia/decretos?download=17%3Adecreto-149-98" TargetMode="External"/><Relationship Id="rId18" Type="http://schemas.openxmlformats.org/officeDocument/2006/relationships/footer" Target="footer3.xml"/><Relationship Id="rId39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digeig.gob.do/web/file/Reglamento49007.pdf" TargetMode="External"/><Relationship Id="rId125" Type="http://schemas.openxmlformats.org/officeDocument/2006/relationships/hyperlink" Target="http://www.omsa.gob.do/transparencia/index.php/marco-legal-de-transparencia/leyes?download=12%3Aley-423-06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52509.pdf" TargetMode="External"/><Relationship Id="rId311" Type="http://schemas.openxmlformats.org/officeDocument/2006/relationships/hyperlink" Target="http://digeig.gob.do/web/es/transparencia/presupuesto/ejecucion-del-presupuesto/" TargetMode="External"/><Relationship Id="rId332" Type="http://schemas.openxmlformats.org/officeDocument/2006/relationships/hyperlink" Target="http://digeig.gob.do/web/es/transparencia/compras-y-contrataciones-1/licitaciones-publicas/" TargetMode="External"/><Relationship Id="rId353" Type="http://schemas.openxmlformats.org/officeDocument/2006/relationships/hyperlink" Target="https://www.omsa.gob.do/transparencia/index.php/proyectos-y-programas/informes-de-presupuestos-sobre-programas-y-proyectos/category/2225-2023" TargetMode="External"/><Relationship Id="rId374" Type="http://schemas.openxmlformats.org/officeDocument/2006/relationships/hyperlink" Target="https://www.omsa.gob.do/transparencia/index.php/consulta-publica/proceso-de-consultas-abiertas/category/2128-2023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omsa.gob.do/transparencia/index.php/base-legal-de-la-institucion/decretos" TargetMode="External"/><Relationship Id="rId255" Type="http://schemas.openxmlformats.org/officeDocument/2006/relationships/hyperlink" Target="http://digeig.gob.do/web/file/compendiodeleyesTOMO1.pdf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digeig.gob.do/web/es/transparencia/plan-estrategico-de-la-institucion/planificacion-estrategica-1/" TargetMode="External"/><Relationship Id="rId40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115" Type="http://schemas.openxmlformats.org/officeDocument/2006/relationships/hyperlink" Target="http://digeig.gob.do/web/file/Decreto13005.pdf" TargetMode="External"/><Relationship Id="rId136" Type="http://schemas.openxmlformats.org/officeDocument/2006/relationships/hyperlink" Target="http://digeig.gob.do/web/file/Ley_12601.pdf" TargetMode="External"/><Relationship Id="rId157" Type="http://schemas.openxmlformats.org/officeDocument/2006/relationships/hyperlink" Target="http://www.omsa.gob.do/transparencia/index.php/marco-legal-de-transparencia/decretos?download=28%3Adecreto-486-12" TargetMode="External"/><Relationship Id="rId178" Type="http://schemas.openxmlformats.org/officeDocument/2006/relationships/hyperlink" Target="http://digeig.gob.do/web/file/Decreto52709.pdf" TargetMode="External"/><Relationship Id="rId301" Type="http://schemas.openxmlformats.org/officeDocument/2006/relationships/hyperlink" Target="https://www.omsa.gob.do/transparencia/index.php/plan-estrategico/informes/category/2168-2022" TargetMode="External"/><Relationship Id="rId322" Type="http://schemas.openxmlformats.org/officeDocument/2006/relationships/hyperlink" Target="http://www.omsa.gob.do/transparencia/index.php/recursos-humanos/vacantes" TargetMode="External"/><Relationship Id="rId343" Type="http://schemas.openxmlformats.org/officeDocument/2006/relationships/hyperlink" Target="https://www.omsa.gob.do/transparencia/index.php/compras-y-contrataciones-publicas/relacion-de-compras-menores-por-debajo-del-umbral/category/2137-2023" TargetMode="External"/><Relationship Id="rId364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://www.omsa.gob.do/transparencia/index.php/marco-legal-de-transparencia/leyes?download=6%3Aley-general-de-archivos-481-08" TargetMode="External"/><Relationship Id="rId82" Type="http://schemas.openxmlformats.org/officeDocument/2006/relationships/hyperlink" Target="http://digeig.gob.do/web/file/ley507_rd.pdf" TargetMode="External"/><Relationship Id="rId199" Type="http://schemas.openxmlformats.org/officeDocument/2006/relationships/hyperlink" Target="http://digeig.gob.do/web/file/Decreto_52409.pdf" TargetMode="External"/><Relationship Id="rId203" Type="http://schemas.openxmlformats.org/officeDocument/2006/relationships/hyperlink" Target="http://digeig.gob.do/web/file/mesicic3_repdom_decreto523.pdf" TargetMode="External"/><Relationship Id="rId19" Type="http://schemas.openxmlformats.org/officeDocument/2006/relationships/hyperlink" Target="http://digeig.gob.do/web/file/constitucionpoliticafinal2010_1.pdf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30" Type="http://schemas.openxmlformats.org/officeDocument/2006/relationships/hyperlink" Target="https://www.omsa.gob.do/transparencia/phocadownload/MarcoLegalDeTransparencia/Leyes/ley%20no.63-17%20sobre%20Movilidad%20Transporte%20Terrestre%20Trnsito%20y%20Seguridad%20Vial%20de.pdf" TargetMode="External"/><Relationship Id="rId105" Type="http://schemas.openxmlformats.org/officeDocument/2006/relationships/hyperlink" Target="http://www.omsa.gob.do/transparencia/index.php/marco-legal-de-transparencia/decretos?download=29%3Adecreto-543-12" TargetMode="External"/><Relationship Id="rId126" Type="http://schemas.openxmlformats.org/officeDocument/2006/relationships/hyperlink" Target="http://www.omsa.gob.do/transparencia/index.php/marco-legal-de-transparencia/leyes?download=12%3Aley-423-06" TargetMode="External"/><Relationship Id="rId147" Type="http://schemas.openxmlformats.org/officeDocument/2006/relationships/hyperlink" Target="http://digeig.gob.do/web/file/Decreto54312lowres.pdf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s://www.omsa.gob.do/transparencia/index.php/presupuesto/category/2118-2023" TargetMode="External"/><Relationship Id="rId333" Type="http://schemas.openxmlformats.org/officeDocument/2006/relationships/hyperlink" Target="https://www.omsa.gob.do/transparencia/index.php/compras-y-contrataciones-publicas/licitacion-publica-nacional-e-internacional/category/2130-2023" TargetMode="External"/><Relationship Id="rId354" Type="http://schemas.openxmlformats.org/officeDocument/2006/relationships/hyperlink" Target="http://digeig.gob.do/web/es/transparencia/finanzas/estado-de-cuenta-contable/" TargetMode="External"/><Relationship Id="rId51" Type="http://schemas.openxmlformats.org/officeDocument/2006/relationships/hyperlink" Target="http://digeig.gob.do/web/file/Decreto52309.pdf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52509.pdf" TargetMode="External"/><Relationship Id="rId375" Type="http://schemas.openxmlformats.org/officeDocument/2006/relationships/hyperlink" Target="https://www.omsa.gob.do/transparencia/index.php/consulta-publica/relacion-de-consultas-publicas/category/2129-2023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digeig.gob.do/web/file/D1523_04.pdf" TargetMode="External"/><Relationship Id="rId256" Type="http://schemas.openxmlformats.org/officeDocument/2006/relationships/hyperlink" Target="http://digeig.gob.do/web/file/compendiodeleyesTOMO1.pdf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s://www.omsa.gob.do/transparencia/index.php/plan-estrategico/planificacion-estrategica-institucional/category/2061-2021-2024" TargetMode="External"/><Relationship Id="rId116" Type="http://schemas.openxmlformats.org/officeDocument/2006/relationships/hyperlink" Target="http://digeig.gob.do/web/file/Decreto13005.pdf" TargetMode="External"/><Relationship Id="rId137" Type="http://schemas.openxmlformats.org/officeDocument/2006/relationships/hyperlink" Target="http://digeig.gob.do/web/file/Ley_12601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://www.omsa.gob.do/transparencia" TargetMode="External"/><Relationship Id="rId323" Type="http://schemas.openxmlformats.org/officeDocument/2006/relationships/hyperlink" Target="http://digeig.gob.do/web/es/transparencia/beneficiarios-de-programas-asistenciales/" TargetMode="External"/><Relationship Id="rId344" Type="http://schemas.openxmlformats.org/officeDocument/2006/relationships/hyperlink" Target="https://www.omsa.gob.do/transparencia/index.php/compras-y-contrataciones-publicas/casos-de-seguridad-y-emergencia-nacional/category/2138-2023" TargetMode="External"/><Relationship Id="rId20" Type="http://schemas.openxmlformats.org/officeDocument/2006/relationships/hyperlink" Target="http://digeig.gob.do/web/file/constitucionpoliticafinal2010_1.pdf" TargetMode="External"/><Relationship Id="rId41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www.omsa.gob.do/transparencia/index.php/marco-legal-de-transparencia/leyes?download=10%3Aley-5-07" TargetMode="External"/><Relationship Id="rId179" Type="http://schemas.openxmlformats.org/officeDocument/2006/relationships/hyperlink" Target="http://www.omsa.gob.do/transparencia/index.php/marco-legal-de-transparencia/decretos?download=24%3Adecreto-527-09" TargetMode="External"/><Relationship Id="rId365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yperlink" Target="http://www.omsa.gob.do/transparencia/index.php/marco-legal-de-transparencia/decretos?download=23%3Adecreto-525-09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ecreto130051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106" Type="http://schemas.openxmlformats.org/officeDocument/2006/relationships/hyperlink" Target="http://www.omsa.gob.do/transparencia/index.php/marco-legal-de-transparencia/decretos?download=29%3Adecreto-543-12" TargetMode="External"/><Relationship Id="rId127" Type="http://schemas.openxmlformats.org/officeDocument/2006/relationships/hyperlink" Target="http://digeig.gob.do/web/file/Ley_606.pdf" TargetMode="External"/><Relationship Id="rId313" Type="http://schemas.openxmlformats.org/officeDocument/2006/relationships/hyperlink" Target="https://www.omsa.gob.do/transparencia/index.php/presupuesto/category/2091-2023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Decreto52309.pdf" TargetMode="External"/><Relationship Id="rId73" Type="http://schemas.openxmlformats.org/officeDocument/2006/relationships/hyperlink" Target="http://digeig.gob.do/web/file/Ley1007SistemaNacionaldeControlInternoydelaContraloria1.pdf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54312lowres.pdf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digeig.gob.do/web/es/transparencia/compras-y-contrataciones-1/licitaciones-restringidas/" TargetMode="External"/><Relationship Id="rId355" Type="http://schemas.openxmlformats.org/officeDocument/2006/relationships/hyperlink" Target="https://www.omsa.gob.do/transparencia/index.php/finanzas/informes-financieros/category/2155-2023" TargetMode="External"/><Relationship Id="rId376" Type="http://schemas.openxmlformats.org/officeDocument/2006/relationships/hyperlink" Target="mailto:maria.rodriguez@omsa.gob.d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8802</Words>
  <Characters>48413</Characters>
  <Application>Microsoft Office Word</Application>
  <DocSecurity>0</DocSecurity>
  <Lines>403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2023-10-04T16:09:00Z</dcterms:created>
  <dcterms:modified xsi:type="dcterms:W3CDTF">2023-10-04T16:09:00Z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